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2AFB66" w14:textId="18CEB6D3" w:rsidR="004E27C4" w:rsidRDefault="004E27C4" w:rsidP="00B8586C">
      <w:pPr>
        <w:spacing w:after="0" w:line="240" w:lineRule="auto"/>
        <w:ind w:left="12474" w:right="-28"/>
        <w:jc w:val="both"/>
        <w:rPr>
          <w:rFonts w:ascii="Times New Roman" w:hAnsi="Times New Roman" w:cs="Times New Roman"/>
          <w:sz w:val="28"/>
          <w:szCs w:val="28"/>
        </w:rPr>
      </w:pPr>
      <w:r w:rsidRPr="001F0730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8586C">
        <w:rPr>
          <w:rFonts w:ascii="Times New Roman" w:hAnsi="Times New Roman" w:cs="Times New Roman"/>
          <w:sz w:val="28"/>
          <w:szCs w:val="28"/>
        </w:rPr>
        <w:t>1</w:t>
      </w:r>
    </w:p>
    <w:p w14:paraId="4D4870A7" w14:textId="77777777" w:rsidR="00B8586C" w:rsidRPr="001F0730" w:rsidRDefault="00B8586C" w:rsidP="00812338">
      <w:pPr>
        <w:spacing w:after="0" w:line="240" w:lineRule="auto"/>
        <w:ind w:left="10915" w:right="-28"/>
        <w:jc w:val="both"/>
        <w:rPr>
          <w:rFonts w:ascii="Times New Roman" w:hAnsi="Times New Roman" w:cs="Times New Roman"/>
          <w:sz w:val="28"/>
          <w:szCs w:val="28"/>
        </w:rPr>
      </w:pPr>
    </w:p>
    <w:p w14:paraId="64E12D15" w14:textId="77777777" w:rsidR="004E27C4" w:rsidRPr="005E0CAF" w:rsidRDefault="004E27C4" w:rsidP="004E27C4">
      <w:pPr>
        <w:ind w:right="-31"/>
        <w:jc w:val="center"/>
        <w:rPr>
          <w:rFonts w:ascii="Times New Roman" w:hAnsi="Times New Roman" w:cs="Times New Roman"/>
          <w:sz w:val="28"/>
          <w:szCs w:val="28"/>
        </w:rPr>
      </w:pPr>
      <w:r w:rsidRPr="005E0CAF">
        <w:rPr>
          <w:rFonts w:ascii="Times New Roman" w:hAnsi="Times New Roman" w:cs="Times New Roman"/>
          <w:sz w:val="28"/>
          <w:szCs w:val="28"/>
        </w:rPr>
        <w:t>Квалификационные требования к</w:t>
      </w:r>
      <w:r>
        <w:rPr>
          <w:rFonts w:ascii="Times New Roman" w:hAnsi="Times New Roman" w:cs="Times New Roman"/>
          <w:sz w:val="28"/>
          <w:szCs w:val="28"/>
        </w:rPr>
        <w:t xml:space="preserve"> уровню профессионального образования,</w:t>
      </w:r>
      <w:r w:rsidRPr="005E0CAF">
        <w:rPr>
          <w:rFonts w:ascii="Times New Roman" w:hAnsi="Times New Roman" w:cs="Times New Roman"/>
          <w:sz w:val="28"/>
          <w:szCs w:val="28"/>
        </w:rPr>
        <w:t xml:space="preserve"> специальностям и направлениям подготовки, </w:t>
      </w:r>
      <w:r>
        <w:rPr>
          <w:rFonts w:ascii="Times New Roman" w:hAnsi="Times New Roman" w:cs="Times New Roman"/>
          <w:sz w:val="28"/>
          <w:szCs w:val="28"/>
        </w:rPr>
        <w:t xml:space="preserve">стажу государственной гражданской службы, профессионально-функциональным </w:t>
      </w:r>
      <w:r w:rsidRPr="005E0CAF">
        <w:rPr>
          <w:rFonts w:ascii="Times New Roman" w:hAnsi="Times New Roman" w:cs="Times New Roman"/>
          <w:sz w:val="28"/>
          <w:szCs w:val="28"/>
        </w:rPr>
        <w:t>знаниям и умениям, необходимым для замещения должности государственной гражданской службы Донецкой Народной Республики в Аппарате Народного Совета Донецкой Народной Республики</w:t>
      </w:r>
    </w:p>
    <w:tbl>
      <w:tblPr>
        <w:tblStyle w:val="a3"/>
        <w:tblW w:w="1559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24"/>
        <w:gridCol w:w="3021"/>
        <w:gridCol w:w="1701"/>
        <w:gridCol w:w="2835"/>
        <w:gridCol w:w="1842"/>
        <w:gridCol w:w="2835"/>
        <w:gridCol w:w="2835"/>
      </w:tblGrid>
      <w:tr w:rsidR="001D2FA7" w:rsidRPr="00F621C6" w14:paraId="751BC2BA" w14:textId="77777777" w:rsidTr="00144573">
        <w:trPr>
          <w:trHeight w:val="517"/>
        </w:trPr>
        <w:tc>
          <w:tcPr>
            <w:tcW w:w="524" w:type="dxa"/>
            <w:vMerge w:val="restart"/>
          </w:tcPr>
          <w:p w14:paraId="7AC4E13A" w14:textId="77777777" w:rsidR="001D2FA7" w:rsidRPr="00F621C6" w:rsidRDefault="001D2FA7" w:rsidP="00384D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021" w:type="dxa"/>
            <w:vMerge w:val="restart"/>
          </w:tcPr>
          <w:p w14:paraId="4712EF36" w14:textId="77777777" w:rsidR="001D2FA7" w:rsidRPr="00F621C6" w:rsidRDefault="001D2FA7" w:rsidP="00384D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 в Аппарате Народного Совета</w:t>
            </w:r>
          </w:p>
        </w:tc>
        <w:tc>
          <w:tcPr>
            <w:tcW w:w="1701" w:type="dxa"/>
            <w:vMerge w:val="restart"/>
          </w:tcPr>
          <w:p w14:paraId="3C6FB612" w14:textId="77777777" w:rsidR="001D2FA7" w:rsidRPr="00F621C6" w:rsidRDefault="001D2FA7" w:rsidP="00384D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Категория и группа должностей</w:t>
            </w:r>
          </w:p>
        </w:tc>
        <w:tc>
          <w:tcPr>
            <w:tcW w:w="10347" w:type="dxa"/>
            <w:gridSpan w:val="4"/>
          </w:tcPr>
          <w:p w14:paraId="24A8A702" w14:textId="77777777" w:rsidR="001D2FA7" w:rsidRPr="00F621C6" w:rsidRDefault="001D2FA7" w:rsidP="00384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Квалификационные требования для замещения должности государственной гражданской службы Донецкой Народной Республики к:</w:t>
            </w:r>
          </w:p>
        </w:tc>
      </w:tr>
      <w:tr w:rsidR="00144573" w:rsidRPr="00F621C6" w14:paraId="2CE0545F" w14:textId="77777777" w:rsidTr="00FC6861">
        <w:trPr>
          <w:trHeight w:val="1580"/>
        </w:trPr>
        <w:tc>
          <w:tcPr>
            <w:tcW w:w="524" w:type="dxa"/>
            <w:vMerge/>
          </w:tcPr>
          <w:p w14:paraId="450A52F4" w14:textId="77777777" w:rsidR="001D2FA7" w:rsidRPr="00F621C6" w:rsidRDefault="001D2FA7" w:rsidP="00384D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  <w:vMerge/>
          </w:tcPr>
          <w:p w14:paraId="54EE9349" w14:textId="77777777" w:rsidR="001D2FA7" w:rsidRPr="00F621C6" w:rsidRDefault="001D2FA7" w:rsidP="00384D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F952A04" w14:textId="77777777" w:rsidR="001D2FA7" w:rsidRPr="00F621C6" w:rsidRDefault="001D2FA7" w:rsidP="00384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1ED5CB0" w14:textId="77777777" w:rsidR="00144573" w:rsidRDefault="00144573" w:rsidP="00710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908DC8" w14:textId="77777777" w:rsidR="00144573" w:rsidRDefault="00144573" w:rsidP="00710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445E99" w14:textId="1A09BC7C" w:rsidR="001D2FA7" w:rsidRPr="00F621C6" w:rsidRDefault="001D2FA7" w:rsidP="00710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уровню профессионального</w:t>
            </w:r>
            <w:r w:rsidR="00710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образования, специальностям и направлениям подготовки</w:t>
            </w:r>
          </w:p>
        </w:tc>
        <w:tc>
          <w:tcPr>
            <w:tcW w:w="1842" w:type="dxa"/>
          </w:tcPr>
          <w:p w14:paraId="1FEE0C98" w14:textId="77777777" w:rsidR="001D2FA7" w:rsidRPr="00F621C6" w:rsidRDefault="001D2FA7" w:rsidP="00384D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стажу государственной гражданской службы/</w:t>
            </w:r>
          </w:p>
          <w:p w14:paraId="0A65E42F" w14:textId="5D5325CA" w:rsidR="001D2FA7" w:rsidRPr="00F621C6" w:rsidRDefault="001D2FA7" w:rsidP="00384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работы по специальности, направлению подготовки</w:t>
            </w:r>
            <w:r w:rsidR="007363D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835" w:type="dxa"/>
          </w:tcPr>
          <w:p w14:paraId="01EFA510" w14:textId="77777777" w:rsidR="001D2FA7" w:rsidRPr="00F621C6" w:rsidRDefault="001D2FA7" w:rsidP="00384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9BFCF3" w14:textId="77777777" w:rsidR="001D2FA7" w:rsidRPr="00F621C6" w:rsidRDefault="001D2FA7" w:rsidP="00384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43E194" w14:textId="77777777" w:rsidR="001D2FA7" w:rsidRPr="00F621C6" w:rsidRDefault="001D2FA7" w:rsidP="00384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31B971" w14:textId="77777777" w:rsidR="001D2FA7" w:rsidRPr="00F621C6" w:rsidRDefault="001D2FA7" w:rsidP="00384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профессионально-функциональным знаниям </w:t>
            </w:r>
          </w:p>
          <w:p w14:paraId="51A3F340" w14:textId="77777777" w:rsidR="001D2FA7" w:rsidRPr="00F621C6" w:rsidRDefault="001D2FA7" w:rsidP="00384D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9B7B7DE" w14:textId="77777777" w:rsidR="001D2FA7" w:rsidRPr="00F621C6" w:rsidRDefault="001D2FA7" w:rsidP="00384D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157C6B" w14:textId="77777777" w:rsidR="001D2FA7" w:rsidRPr="00F621C6" w:rsidRDefault="001D2FA7" w:rsidP="00384D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52D443" w14:textId="77777777" w:rsidR="001D2FA7" w:rsidRPr="00F621C6" w:rsidRDefault="001D2FA7" w:rsidP="00384D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A5DB71" w14:textId="77777777" w:rsidR="001D2FA7" w:rsidRPr="00F621C6" w:rsidRDefault="001D2FA7" w:rsidP="00384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профессионально-функциональным умениям</w:t>
            </w:r>
          </w:p>
        </w:tc>
      </w:tr>
      <w:tr w:rsidR="005E0CAF" w:rsidRPr="00F621C6" w14:paraId="468B6DA4" w14:textId="77777777" w:rsidTr="00FC6861">
        <w:trPr>
          <w:trHeight w:val="159"/>
        </w:trPr>
        <w:tc>
          <w:tcPr>
            <w:tcW w:w="524" w:type="dxa"/>
          </w:tcPr>
          <w:p w14:paraId="1DCCB131" w14:textId="6DFA000C" w:rsidR="005E0CAF" w:rsidRDefault="005E0CAF" w:rsidP="005E0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1" w:type="dxa"/>
          </w:tcPr>
          <w:p w14:paraId="50B66BC2" w14:textId="2AE0B38A" w:rsidR="005E0CAF" w:rsidRPr="00F621C6" w:rsidRDefault="005E0CAF" w:rsidP="005E0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0150CBD8" w14:textId="09546D42" w:rsidR="005E0CAF" w:rsidRPr="00F621C6" w:rsidRDefault="005E0CAF" w:rsidP="005E0C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14:paraId="13A8D332" w14:textId="06F03254" w:rsidR="005E0CAF" w:rsidRPr="00F621C6" w:rsidRDefault="005E0CAF" w:rsidP="005E0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2" w:type="dxa"/>
          </w:tcPr>
          <w:p w14:paraId="4EBAE1B5" w14:textId="47C78094" w:rsidR="005E0CAF" w:rsidRPr="00F621C6" w:rsidRDefault="005E0CAF" w:rsidP="005E0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14:paraId="7271B91A" w14:textId="4B9C9338" w:rsidR="005E0CAF" w:rsidRPr="00F621C6" w:rsidRDefault="005E0CAF" w:rsidP="005E0C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14:paraId="0FD70299" w14:textId="50C8A2EF" w:rsidR="005E0CAF" w:rsidRPr="00F621C6" w:rsidRDefault="005E0CAF" w:rsidP="005E0C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064C1C" w:rsidRPr="00F621C6" w14:paraId="51469C4A" w14:textId="77777777" w:rsidTr="002D34B6">
        <w:trPr>
          <w:trHeight w:val="159"/>
        </w:trPr>
        <w:tc>
          <w:tcPr>
            <w:tcW w:w="15593" w:type="dxa"/>
            <w:gridSpan w:val="7"/>
          </w:tcPr>
          <w:p w14:paraId="4F0D6E20" w14:textId="2293ACD2" w:rsidR="00064C1C" w:rsidRDefault="00064C1C" w:rsidP="00064C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планово-экономической работы Аппарата Народного Совета Донецкой Народной Республики</w:t>
            </w:r>
          </w:p>
        </w:tc>
      </w:tr>
      <w:tr w:rsidR="00064C1C" w:rsidRPr="00F621C6" w14:paraId="04E05DC4" w14:textId="77777777" w:rsidTr="00FC6861">
        <w:trPr>
          <w:trHeight w:val="159"/>
        </w:trPr>
        <w:tc>
          <w:tcPr>
            <w:tcW w:w="524" w:type="dxa"/>
          </w:tcPr>
          <w:p w14:paraId="041E216C" w14:textId="30E7B69B" w:rsidR="00064C1C" w:rsidRDefault="000E5509" w:rsidP="00064C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64C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2F4D6DF" w14:textId="77777777" w:rsidR="00064C1C" w:rsidRPr="00563065" w:rsidRDefault="00064C1C" w:rsidP="00064C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E3EA0C" w14:textId="77777777" w:rsidR="00064C1C" w:rsidRPr="00563065" w:rsidRDefault="00064C1C" w:rsidP="00064C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96C1AD" w14:textId="77777777" w:rsidR="00064C1C" w:rsidRPr="00563065" w:rsidRDefault="00064C1C" w:rsidP="00064C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90D23A" w14:textId="77777777" w:rsidR="00064C1C" w:rsidRDefault="00064C1C" w:rsidP="00064C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DDE6BD" w14:textId="77777777" w:rsidR="00064C1C" w:rsidRDefault="00064C1C" w:rsidP="00064C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E9E18A" w14:textId="77777777" w:rsidR="00064C1C" w:rsidRDefault="00064C1C" w:rsidP="00064C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7E2ECC" w14:textId="77777777" w:rsidR="00064C1C" w:rsidRDefault="00064C1C" w:rsidP="00064C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FEB378" w14:textId="4E0D197A" w:rsidR="00064C1C" w:rsidRDefault="00064C1C" w:rsidP="00064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</w:tcPr>
          <w:p w14:paraId="7A37D4A3" w14:textId="0C4119BF" w:rsidR="00064C1C" w:rsidRDefault="00064C1C" w:rsidP="00064C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0644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отдела планово-экономической работы</w:t>
            </w:r>
          </w:p>
        </w:tc>
        <w:tc>
          <w:tcPr>
            <w:tcW w:w="1701" w:type="dxa"/>
          </w:tcPr>
          <w:p w14:paraId="38856BE9" w14:textId="77777777" w:rsidR="00064C1C" w:rsidRPr="00F621C6" w:rsidRDefault="00064C1C" w:rsidP="00064C1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Категория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специалисты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»,</w:t>
            </w:r>
          </w:p>
          <w:p w14:paraId="4AE56D72" w14:textId="718993F8" w:rsidR="00064C1C" w:rsidRDefault="00064C1C" w:rsidP="00064C1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главная группа должностей</w:t>
            </w:r>
          </w:p>
        </w:tc>
        <w:tc>
          <w:tcPr>
            <w:tcW w:w="2835" w:type="dxa"/>
          </w:tcPr>
          <w:p w14:paraId="5EA48E8C" w14:textId="59DD95EA" w:rsidR="00064C1C" w:rsidRPr="003038AC" w:rsidRDefault="00064C1C" w:rsidP="00064C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38AC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 образование (</w:t>
            </w:r>
            <w:r w:rsidRPr="00303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специалитет, магистратура</w:t>
            </w:r>
            <w:r w:rsidRPr="003038AC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363EE9" w:rsidRPr="003038AC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по направлению подготовки «Экономика» и</w:t>
            </w:r>
            <w:r w:rsidR="00960D57" w:rsidRPr="003038AC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ли</w:t>
            </w:r>
            <w:r w:rsidR="00363EE9" w:rsidRPr="003038AC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 xml:space="preserve"> близко</w:t>
            </w:r>
            <w:r w:rsidR="00960D57" w:rsidRPr="003038AC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е</w:t>
            </w:r>
            <w:r w:rsidR="00363EE9" w:rsidRPr="003038AC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 xml:space="preserve"> к нему</w:t>
            </w:r>
            <w:r w:rsidR="00B01CE4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842" w:type="dxa"/>
          </w:tcPr>
          <w:p w14:paraId="69FD6C6B" w14:textId="35D06420" w:rsidR="00064C1C" w:rsidRDefault="00064C1C" w:rsidP="00064C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Не менее двух лет стажа гражданской службы или стажа работы по специальности, направлению подготовки</w:t>
            </w:r>
            <w:r w:rsidR="00B01C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  <w:vMerge w:val="restart"/>
          </w:tcPr>
          <w:p w14:paraId="7A1852EB" w14:textId="77777777" w:rsidR="00064C1C" w:rsidRDefault="00064C1C" w:rsidP="00E05E4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065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профессионально-функциональных знаний, включая знания:</w:t>
            </w:r>
          </w:p>
          <w:p w14:paraId="20BB9573" w14:textId="233CF98C" w:rsidR="00064C1C" w:rsidRPr="00563065" w:rsidRDefault="00B01CE4" w:rsidP="00E05E4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 w:rsidR="00064C1C" w:rsidRPr="00563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государственного языка Донецкой Народной Республики; </w:t>
            </w:r>
          </w:p>
          <w:p w14:paraId="5761169F" w14:textId="6FB57FAF" w:rsidR="00064C1C" w:rsidRDefault="00B01CE4" w:rsidP="00E05E4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 w:rsidR="00064C1C" w:rsidRPr="00563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Конституции Донецкой Народной Республики; </w:t>
            </w:r>
          </w:p>
          <w:p w14:paraId="21DA634D" w14:textId="78777A7C" w:rsidR="006F159A" w:rsidRPr="001331DC" w:rsidRDefault="00B01CE4" w:rsidP="006F159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 w:rsidR="006F159A" w:rsidRPr="001331DC">
              <w:rPr>
                <w:rFonts w:ascii="Times New Roman" w:eastAsia="Times New Roman" w:hAnsi="Times New Roman" w:cs="Times New Roman"/>
                <w:sz w:val="20"/>
                <w:szCs w:val="20"/>
              </w:rPr>
              <w:t>Закона Донецкой Народной Республики от 20 февраля 2015 года №</w:t>
            </w:r>
            <w:r w:rsidR="00D111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6F159A" w:rsidRPr="001331DC">
              <w:rPr>
                <w:rFonts w:ascii="Times New Roman" w:eastAsia="Times New Roman" w:hAnsi="Times New Roman" w:cs="Times New Roman"/>
                <w:sz w:val="20"/>
                <w:szCs w:val="20"/>
              </w:rPr>
              <w:t>13-IНС «Об обращениях граждан»;</w:t>
            </w:r>
          </w:p>
          <w:p w14:paraId="120340D2" w14:textId="5BC060B4" w:rsidR="006F159A" w:rsidRPr="00563065" w:rsidRDefault="00B01CE4" w:rsidP="00E05E4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 w:rsidR="006F159A" w:rsidRPr="001331DC">
              <w:rPr>
                <w:rFonts w:ascii="Times New Roman" w:eastAsia="Times New Roman" w:hAnsi="Times New Roman" w:cs="Times New Roman"/>
                <w:sz w:val="20"/>
                <w:szCs w:val="20"/>
              </w:rPr>
              <w:t>Закона Донецкой Народной Республики от 7 августа 2015</w:t>
            </w:r>
            <w:r w:rsidR="00D111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6F159A" w:rsidRPr="001331DC">
              <w:rPr>
                <w:rFonts w:ascii="Times New Roman" w:eastAsia="Times New Roman" w:hAnsi="Times New Roman" w:cs="Times New Roman"/>
                <w:sz w:val="20"/>
                <w:szCs w:val="20"/>
              </w:rPr>
              <w:t>года №</w:t>
            </w:r>
            <w:r w:rsidR="00D111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6F159A" w:rsidRPr="001331DC">
              <w:rPr>
                <w:rFonts w:ascii="Times New Roman" w:eastAsia="Times New Roman" w:hAnsi="Times New Roman" w:cs="Times New Roman"/>
                <w:sz w:val="20"/>
                <w:szCs w:val="20"/>
              </w:rPr>
              <w:t>72-ІНС «О нормативных правовых актах»;</w:t>
            </w:r>
          </w:p>
          <w:p w14:paraId="42ADB44B" w14:textId="788018E0" w:rsidR="00064C1C" w:rsidRPr="00563065" w:rsidRDefault="00B01CE4" w:rsidP="00E05E4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064C1C" w:rsidRPr="00563065">
              <w:rPr>
                <w:rFonts w:ascii="Times New Roman" w:eastAsia="Times New Roman" w:hAnsi="Times New Roman" w:cs="Times New Roman"/>
                <w:sz w:val="20"/>
                <w:szCs w:val="20"/>
              </w:rPr>
              <w:t>Закона Донецкой Народной Республики от 3 апреля 2015</w:t>
            </w:r>
            <w:r w:rsidR="00D111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064C1C" w:rsidRPr="00563065">
              <w:rPr>
                <w:rFonts w:ascii="Times New Roman" w:eastAsia="Times New Roman" w:hAnsi="Times New Roman" w:cs="Times New Roman"/>
                <w:sz w:val="20"/>
                <w:szCs w:val="20"/>
              </w:rPr>
              <w:t>года №</w:t>
            </w:r>
            <w:r w:rsidR="00D111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064C1C" w:rsidRPr="00563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32-IНС «О системе государственной службы Донецкой Народной Республики»; </w:t>
            </w:r>
          </w:p>
          <w:p w14:paraId="1CEA759E" w14:textId="004DF646" w:rsidR="00064C1C" w:rsidRDefault="00B01CE4" w:rsidP="00E05E4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 w:rsidR="00064C1C" w:rsidRPr="00563065">
              <w:rPr>
                <w:rFonts w:ascii="Times New Roman" w:eastAsia="Times New Roman" w:hAnsi="Times New Roman" w:cs="Times New Roman"/>
                <w:sz w:val="20"/>
                <w:szCs w:val="20"/>
              </w:rPr>
              <w:t>Закона Донецкой Народной Республики от 15 января 2020</w:t>
            </w:r>
            <w:r w:rsidR="00D111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064C1C" w:rsidRPr="00563065">
              <w:rPr>
                <w:rFonts w:ascii="Times New Roman" w:eastAsia="Times New Roman" w:hAnsi="Times New Roman" w:cs="Times New Roman"/>
                <w:sz w:val="20"/>
                <w:szCs w:val="20"/>
              </w:rPr>
              <w:t>года №</w:t>
            </w:r>
            <w:r w:rsidR="00D111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064C1C" w:rsidRPr="00563065">
              <w:rPr>
                <w:rFonts w:ascii="Times New Roman" w:eastAsia="Times New Roman" w:hAnsi="Times New Roman" w:cs="Times New Roman"/>
                <w:sz w:val="20"/>
                <w:szCs w:val="20"/>
              </w:rPr>
              <w:t>91-IIНС «О государственной гражданской службе»;</w:t>
            </w:r>
          </w:p>
          <w:p w14:paraId="69AEF61A" w14:textId="2D55494A" w:rsidR="00064C1C" w:rsidRPr="00563065" w:rsidRDefault="00B01CE4" w:rsidP="00E05E4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 w:rsidR="00064C1C" w:rsidRPr="00563065">
              <w:rPr>
                <w:rFonts w:ascii="Times New Roman" w:eastAsia="Times New Roman" w:hAnsi="Times New Roman" w:cs="Times New Roman"/>
                <w:sz w:val="20"/>
                <w:szCs w:val="20"/>
              </w:rPr>
              <w:t>актов Главы Донецкой Народной Республики в отношении государственной гражданской службы;</w:t>
            </w:r>
          </w:p>
          <w:p w14:paraId="78243D20" w14:textId="02EC3333" w:rsidR="00064C1C" w:rsidRDefault="00B01CE4" w:rsidP="00E05E4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 w:rsidR="00064C1C" w:rsidRPr="00563065">
              <w:rPr>
                <w:rFonts w:ascii="Times New Roman" w:eastAsia="Times New Roman" w:hAnsi="Times New Roman" w:cs="Times New Roman"/>
                <w:sz w:val="20"/>
                <w:szCs w:val="20"/>
              </w:rPr>
              <w:t>трудового законодательства;</w:t>
            </w:r>
          </w:p>
          <w:p w14:paraId="41D44364" w14:textId="2E90D293" w:rsidR="00742253" w:rsidRPr="00742253" w:rsidRDefault="00B01CE4" w:rsidP="00E05E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42253" w:rsidRPr="00F621C6">
              <w:rPr>
                <w:rFonts w:ascii="Times New Roman" w:hAnsi="Times New Roman" w:cs="Times New Roman"/>
                <w:sz w:val="20"/>
                <w:szCs w:val="20"/>
              </w:rPr>
              <w:t>законодательства в сфере противодействия коррупции;</w:t>
            </w:r>
          </w:p>
          <w:p w14:paraId="2D2B3BCC" w14:textId="4DB2D203" w:rsidR="00064C1C" w:rsidRPr="00563065" w:rsidRDefault="00B01CE4" w:rsidP="00E05E4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 w:rsidR="00064C1C" w:rsidRPr="00563065">
              <w:rPr>
                <w:rFonts w:ascii="Times New Roman" w:eastAsia="Times New Roman" w:hAnsi="Times New Roman" w:cs="Times New Roman"/>
                <w:sz w:val="20"/>
                <w:szCs w:val="20"/>
              </w:rPr>
              <w:t>Регламента Народного Совета</w:t>
            </w:r>
            <w:r w:rsidR="007422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42253" w:rsidRPr="00563065">
              <w:rPr>
                <w:rFonts w:ascii="Times New Roman" w:eastAsia="Times New Roman" w:hAnsi="Times New Roman" w:cs="Times New Roman"/>
                <w:sz w:val="20"/>
                <w:szCs w:val="20"/>
              </w:rPr>
              <w:t>Донецкой Народной Республики</w:t>
            </w:r>
            <w:r w:rsidR="00064C1C" w:rsidRPr="00563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</w:p>
          <w:p w14:paraId="6EA1DC12" w14:textId="74125467" w:rsidR="00064C1C" w:rsidRPr="00563065" w:rsidRDefault="00B01CE4" w:rsidP="00E05E4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 w:rsidR="00D11142">
              <w:rPr>
                <w:rFonts w:ascii="Times New Roman" w:eastAsia="Times New Roman" w:hAnsi="Times New Roman" w:cs="Times New Roman"/>
                <w:sz w:val="20"/>
                <w:szCs w:val="20"/>
              </w:rPr>
              <w:t>Служебного распорядка</w:t>
            </w:r>
            <w:r w:rsidR="00064C1C" w:rsidRPr="00563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Аппарата Народного Совета</w:t>
            </w:r>
            <w:r w:rsidR="007422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42253" w:rsidRPr="00563065">
              <w:rPr>
                <w:rFonts w:ascii="Times New Roman" w:eastAsia="Times New Roman" w:hAnsi="Times New Roman" w:cs="Times New Roman"/>
                <w:sz w:val="20"/>
                <w:szCs w:val="20"/>
              </w:rPr>
              <w:t>Донецкой Народной Республики</w:t>
            </w:r>
            <w:r w:rsidR="00064C1C" w:rsidRPr="00563065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52848C02" w14:textId="555513C2" w:rsidR="00064C1C" w:rsidRPr="00563065" w:rsidRDefault="00B01CE4" w:rsidP="00E05E4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 w:rsidR="00064C1C" w:rsidRPr="00563065">
              <w:rPr>
                <w:rFonts w:ascii="Times New Roman" w:eastAsia="Times New Roman" w:hAnsi="Times New Roman" w:cs="Times New Roman"/>
                <w:sz w:val="20"/>
                <w:szCs w:val="20"/>
              </w:rPr>
              <w:t>Положения об Аппарате Народного Совета</w:t>
            </w:r>
            <w:r w:rsidR="007422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42253" w:rsidRPr="00563065">
              <w:rPr>
                <w:rFonts w:ascii="Times New Roman" w:eastAsia="Times New Roman" w:hAnsi="Times New Roman" w:cs="Times New Roman"/>
                <w:sz w:val="20"/>
                <w:szCs w:val="20"/>
              </w:rPr>
              <w:t>Донецкой Народной Республики</w:t>
            </w:r>
            <w:r w:rsidR="00064C1C" w:rsidRPr="00563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</w:p>
          <w:p w14:paraId="69D0788D" w14:textId="31EEB0E7" w:rsidR="00064C1C" w:rsidRPr="00631BE4" w:rsidRDefault="00B01CE4" w:rsidP="00E05E4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 w:rsidR="00064C1C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 и норм охраны труда, техники безопасности;</w:t>
            </w:r>
          </w:p>
          <w:p w14:paraId="7DADB8F9" w14:textId="440B47E8" w:rsidR="00064C1C" w:rsidRDefault="00B01CE4" w:rsidP="00E05E4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64C1C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 делопроизводства и документооборота;</w:t>
            </w:r>
          </w:p>
          <w:p w14:paraId="0C9E1D0D" w14:textId="45EF5DBE" w:rsidR="00064C1C" w:rsidRPr="00F621C6" w:rsidRDefault="00B01CE4" w:rsidP="00E05E4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="00064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норм </w:t>
            </w:r>
            <w:r w:rsidR="00064C1C" w:rsidRPr="004C6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этик</w:t>
            </w:r>
            <w:r w:rsidR="00064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064C1C" w:rsidRPr="004C6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делового общения</w:t>
            </w:r>
            <w:r w:rsidR="00064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28CD211D" w14:textId="21CA1E5E" w:rsidR="00064C1C" w:rsidRDefault="00B01CE4" w:rsidP="00E05E4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 w:rsidR="00064C1C">
              <w:rPr>
                <w:rFonts w:ascii="Times New Roman" w:eastAsia="Times New Roman" w:hAnsi="Times New Roman" w:cs="Times New Roman"/>
                <w:sz w:val="20"/>
                <w:szCs w:val="20"/>
              </w:rPr>
              <w:t>порядка работы со служебной информацией;</w:t>
            </w:r>
          </w:p>
          <w:p w14:paraId="5BE69271" w14:textId="77777777" w:rsidR="00064C1C" w:rsidRDefault="00B01CE4" w:rsidP="00E05E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64C1C" w:rsidRPr="001356C0">
              <w:rPr>
                <w:rFonts w:ascii="Times New Roman" w:hAnsi="Times New Roman" w:cs="Times New Roman"/>
                <w:sz w:val="20"/>
                <w:szCs w:val="20"/>
              </w:rPr>
              <w:t xml:space="preserve">иных нормативных правовых актов, регулирующих соответствующую сферу </w:t>
            </w:r>
            <w:r w:rsidR="00064C1C" w:rsidRPr="001356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деятельности, применительно к исполнению должностных обязанностей</w:t>
            </w:r>
            <w:r w:rsidR="0091710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A3543BA" w14:textId="38530D8F" w:rsidR="00917109" w:rsidRDefault="00917109" w:rsidP="00E05E4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 поряд</w:t>
            </w:r>
            <w:r w:rsidRPr="00A6214B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621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организации бюджетного процесса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  <w:vMerge w:val="restart"/>
          </w:tcPr>
          <w:p w14:paraId="60E0060F" w14:textId="77777777" w:rsidR="00064C1C" w:rsidRDefault="00064C1C" w:rsidP="00E05E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Наличие 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профессионально-функциональны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умений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0D555EBF" w14:textId="3047E907" w:rsidR="00064C1C" w:rsidRPr="00A6214B" w:rsidRDefault="00B01CE4" w:rsidP="00E05E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64C1C" w:rsidRPr="00A6214B"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  <w:r w:rsidR="00064C1C">
              <w:rPr>
                <w:rFonts w:ascii="Times New Roman" w:hAnsi="Times New Roman" w:cs="Times New Roman"/>
                <w:sz w:val="20"/>
                <w:szCs w:val="20"/>
              </w:rPr>
              <w:t>ировать обоснования</w:t>
            </w:r>
            <w:r w:rsidR="00064C1C" w:rsidRPr="00A6214B">
              <w:rPr>
                <w:rFonts w:ascii="Times New Roman" w:hAnsi="Times New Roman" w:cs="Times New Roman"/>
                <w:sz w:val="20"/>
                <w:szCs w:val="20"/>
              </w:rPr>
              <w:t xml:space="preserve"> бюджетных ассигнований на планируемый период;</w:t>
            </w:r>
          </w:p>
          <w:p w14:paraId="1F206B14" w14:textId="52D5E228" w:rsidR="00064C1C" w:rsidRPr="00A6214B" w:rsidRDefault="00064C1C" w:rsidP="00E05E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1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01CE4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A6214B"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ировать эффективность</w:t>
            </w:r>
            <w:r w:rsidRPr="00A6214B">
              <w:rPr>
                <w:rFonts w:ascii="Times New Roman" w:hAnsi="Times New Roman" w:cs="Times New Roman"/>
                <w:sz w:val="20"/>
                <w:szCs w:val="20"/>
              </w:rPr>
              <w:t xml:space="preserve"> и рез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ультативность</w:t>
            </w:r>
            <w:r w:rsidRPr="00A6214B">
              <w:rPr>
                <w:rFonts w:ascii="Times New Roman" w:hAnsi="Times New Roman" w:cs="Times New Roman"/>
                <w:sz w:val="20"/>
                <w:szCs w:val="20"/>
              </w:rPr>
              <w:t xml:space="preserve"> расходования бюджетных средств;</w:t>
            </w:r>
          </w:p>
          <w:p w14:paraId="39B89FC1" w14:textId="4D8F6F64" w:rsidR="00064C1C" w:rsidRPr="00A6214B" w:rsidRDefault="00B01CE4" w:rsidP="00E05E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64C1C">
              <w:rPr>
                <w:rFonts w:ascii="Times New Roman" w:hAnsi="Times New Roman" w:cs="Times New Roman"/>
                <w:sz w:val="20"/>
                <w:szCs w:val="20"/>
              </w:rPr>
              <w:t>формировать проекты</w:t>
            </w:r>
            <w:r w:rsidR="00064C1C" w:rsidRPr="00A6214B">
              <w:rPr>
                <w:rFonts w:ascii="Times New Roman" w:hAnsi="Times New Roman" w:cs="Times New Roman"/>
                <w:sz w:val="20"/>
                <w:szCs w:val="20"/>
              </w:rPr>
              <w:t xml:space="preserve"> прогнозов по организации бюджетного процесса;</w:t>
            </w:r>
          </w:p>
          <w:p w14:paraId="7AD57F82" w14:textId="2FB93CFD" w:rsidR="00064C1C" w:rsidRPr="00A6214B" w:rsidRDefault="00B01CE4" w:rsidP="00E05E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64C1C">
              <w:rPr>
                <w:rFonts w:ascii="Times New Roman" w:hAnsi="Times New Roman" w:cs="Times New Roman"/>
                <w:sz w:val="20"/>
                <w:szCs w:val="20"/>
              </w:rPr>
              <w:t>составлять отчетность и проводить анализ</w:t>
            </w:r>
            <w:r w:rsidR="00064C1C" w:rsidRPr="00A6214B">
              <w:rPr>
                <w:rFonts w:ascii="Times New Roman" w:hAnsi="Times New Roman" w:cs="Times New Roman"/>
                <w:sz w:val="20"/>
                <w:szCs w:val="20"/>
              </w:rPr>
              <w:t xml:space="preserve"> об </w:t>
            </w:r>
          </w:p>
          <w:p w14:paraId="6B899A9B" w14:textId="77777777" w:rsidR="00064C1C" w:rsidRPr="00A6214B" w:rsidRDefault="00064C1C" w:rsidP="00E05E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14B">
              <w:rPr>
                <w:rFonts w:ascii="Times New Roman" w:hAnsi="Times New Roman" w:cs="Times New Roman"/>
                <w:sz w:val="20"/>
                <w:szCs w:val="20"/>
              </w:rPr>
              <w:t>исполнении бюджетов бюджетной системы;</w:t>
            </w:r>
          </w:p>
          <w:p w14:paraId="18FD1A3B" w14:textId="7E8B80FE" w:rsidR="00064C1C" w:rsidRPr="00742253" w:rsidRDefault="00B01CE4" w:rsidP="00E05E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064C1C" w:rsidRPr="00742253">
              <w:rPr>
                <w:rFonts w:ascii="Times New Roman" w:hAnsi="Times New Roman" w:cs="Times New Roman"/>
                <w:sz w:val="20"/>
                <w:szCs w:val="20"/>
              </w:rPr>
              <w:t>анализировать обосновани</w:t>
            </w:r>
            <w:r w:rsidR="0074225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064C1C" w:rsidRPr="00742253">
              <w:rPr>
                <w:rFonts w:ascii="Times New Roman" w:hAnsi="Times New Roman" w:cs="Times New Roman"/>
                <w:sz w:val="20"/>
                <w:szCs w:val="20"/>
              </w:rPr>
              <w:t xml:space="preserve"> потребности;</w:t>
            </w:r>
          </w:p>
          <w:p w14:paraId="40E40EE4" w14:textId="6BEAD4DB" w:rsidR="00064C1C" w:rsidRPr="00F621C6" w:rsidRDefault="00B01CE4" w:rsidP="00E05E4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 w:rsidR="00064C1C"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эффективно планировать служебное время;</w:t>
            </w:r>
          </w:p>
          <w:p w14:paraId="081C2948" w14:textId="0B272948" w:rsidR="00064C1C" w:rsidRPr="00F621C6" w:rsidRDefault="00B01CE4" w:rsidP="00E05E4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 w:rsidR="00064C1C"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свободно ориентироваться в вопросах, относящихся к компетенции отдела; </w:t>
            </w:r>
          </w:p>
          <w:p w14:paraId="3B686A93" w14:textId="30F7D5C2" w:rsidR="00064C1C" w:rsidRPr="00F621C6" w:rsidRDefault="00B01CE4" w:rsidP="00E05E4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 w:rsidR="00064C1C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систематизировать</w:t>
            </w:r>
            <w:r w:rsidR="00064C1C"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, анализировать и обобщать информацию;</w:t>
            </w:r>
          </w:p>
          <w:p w14:paraId="2FCD64D1" w14:textId="0655C392" w:rsidR="00064C1C" w:rsidRDefault="00B01CE4" w:rsidP="00E05E4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 w:rsidR="00064C1C"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формулировать и аргументировать точку зрения;</w:t>
            </w:r>
          </w:p>
          <w:p w14:paraId="75A1707A" w14:textId="5EED0485" w:rsidR="00064C1C" w:rsidRPr="00F621C6" w:rsidRDefault="00B01CE4" w:rsidP="00E05E4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 w:rsidR="00064C1C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разрабатывать планы, подготавливать отчеты и документы аналитического характера;</w:t>
            </w:r>
          </w:p>
          <w:p w14:paraId="4D64EE42" w14:textId="58B9A286" w:rsidR="00064C1C" w:rsidRPr="004020DE" w:rsidRDefault="00B01CE4" w:rsidP="00E05E4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 w:rsidR="00064C1C"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работать с внутренними и периферийными устройствами компьютера, информационно-телекоммуникационными сетями, в операционной системе управления, с электронной почтой, в текстовом редакторе, с электронными таблицами и базами данных;</w:t>
            </w:r>
          </w:p>
          <w:p w14:paraId="34153038" w14:textId="6E3862D0" w:rsidR="00064C1C" w:rsidRPr="00F621C6" w:rsidRDefault="00B01CE4" w:rsidP="00E05E4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="00064C1C" w:rsidRPr="00F6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взаимодействовать с другими государственными органами, общественными объединениями и иными организациями;</w:t>
            </w:r>
          </w:p>
          <w:p w14:paraId="2BE7B0CF" w14:textId="4F709662" w:rsidR="00064C1C" w:rsidRPr="001751E4" w:rsidRDefault="00B01CE4" w:rsidP="00E05E4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="00064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 навыками делового письма;</w:t>
            </w:r>
          </w:p>
          <w:p w14:paraId="7276AE38" w14:textId="736A2247" w:rsidR="00064C1C" w:rsidRPr="004C6573" w:rsidRDefault="00B01CE4" w:rsidP="00E05E4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="00064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работать с нормативными правовыми актами, применять их на практике;</w:t>
            </w:r>
          </w:p>
          <w:p w14:paraId="7A5C0C86" w14:textId="4D4187C2" w:rsidR="00064C1C" w:rsidRDefault="00B01CE4" w:rsidP="00E05E4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="00064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готовить проекты служебных документов;</w:t>
            </w:r>
          </w:p>
          <w:p w14:paraId="38595DA0" w14:textId="3787E35D" w:rsidR="00064C1C" w:rsidRDefault="00B01CE4" w:rsidP="00E05E4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–</w:t>
            </w:r>
            <w:r w:rsidR="00D111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64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оперативно и качественно исполнять поручения;</w:t>
            </w:r>
          </w:p>
          <w:p w14:paraId="2873FDE7" w14:textId="7334A6CC" w:rsidR="00064C1C" w:rsidRDefault="00B01CE4" w:rsidP="00E05E4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="00064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эффективно планировать профессиональную служебную деятельность.</w:t>
            </w:r>
          </w:p>
        </w:tc>
      </w:tr>
      <w:tr w:rsidR="00064C1C" w:rsidRPr="00F621C6" w14:paraId="6374C1DB" w14:textId="77777777" w:rsidTr="00FC6861">
        <w:trPr>
          <w:trHeight w:val="159"/>
        </w:trPr>
        <w:tc>
          <w:tcPr>
            <w:tcW w:w="524" w:type="dxa"/>
          </w:tcPr>
          <w:p w14:paraId="46EB1976" w14:textId="135AAE84" w:rsidR="00064C1C" w:rsidRDefault="000E5509" w:rsidP="00064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64C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21" w:type="dxa"/>
          </w:tcPr>
          <w:p w14:paraId="443C9F21" w14:textId="5FD4A271" w:rsidR="00064C1C" w:rsidRDefault="00064C1C" w:rsidP="00064C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</w:t>
            </w:r>
            <w:r w:rsidRPr="003254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214B">
              <w:rPr>
                <w:rFonts w:ascii="Times New Roman" w:hAnsi="Times New Roman" w:cs="Times New Roman"/>
                <w:sz w:val="20"/>
                <w:szCs w:val="20"/>
              </w:rPr>
              <w:t>специалист отдела планово-экономической работы</w:t>
            </w:r>
          </w:p>
        </w:tc>
        <w:tc>
          <w:tcPr>
            <w:tcW w:w="1701" w:type="dxa"/>
          </w:tcPr>
          <w:p w14:paraId="7B689FD0" w14:textId="77777777" w:rsidR="00064C1C" w:rsidRPr="00F621C6" w:rsidRDefault="00064C1C" w:rsidP="00064C1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Категория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специалисты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»,</w:t>
            </w:r>
          </w:p>
          <w:p w14:paraId="64B197F7" w14:textId="6B8D88CC" w:rsidR="00064C1C" w:rsidRDefault="00064C1C" w:rsidP="00064C1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ведущая 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должностей</w:t>
            </w:r>
          </w:p>
        </w:tc>
        <w:tc>
          <w:tcPr>
            <w:tcW w:w="2835" w:type="dxa"/>
          </w:tcPr>
          <w:p w14:paraId="0C1FDCEA" w14:textId="24CD228D" w:rsidR="00064C1C" w:rsidRPr="003038AC" w:rsidRDefault="00064C1C" w:rsidP="00064C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38AC">
              <w:rPr>
                <w:rFonts w:ascii="Times New Roman" w:hAnsi="Times New Roman" w:cs="Times New Roman"/>
                <w:sz w:val="20"/>
                <w:szCs w:val="20"/>
              </w:rPr>
              <w:t xml:space="preserve">Высшее профессиональное образование </w:t>
            </w:r>
            <w:r w:rsidRPr="003038AC">
              <w:rPr>
                <w:rFonts w:ascii="Times New Roman" w:hAnsi="Times New Roman" w:cs="Times New Roman"/>
                <w:b/>
                <w:sz w:val="20"/>
                <w:szCs w:val="20"/>
              </w:rPr>
              <w:t>(бакалавриат)</w:t>
            </w:r>
            <w:r w:rsidRPr="003038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60D57" w:rsidRPr="003038AC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по направлению подготовки «Экономика» или близкое к нему</w:t>
            </w:r>
            <w:r w:rsidR="00B01CE4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842" w:type="dxa"/>
          </w:tcPr>
          <w:p w14:paraId="3D6AABFD" w14:textId="6CB34E51" w:rsidR="00064C1C" w:rsidRDefault="00064C1C" w:rsidP="00064C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Без предъявления требования к стажу</w:t>
            </w:r>
            <w:r w:rsidR="00B01CE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  <w:vMerge/>
          </w:tcPr>
          <w:p w14:paraId="4054DE7B" w14:textId="77777777" w:rsidR="00064C1C" w:rsidRDefault="00064C1C" w:rsidP="00064C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2E7D8CC" w14:textId="77777777" w:rsidR="00064C1C" w:rsidRDefault="00064C1C" w:rsidP="00064C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4C1C" w:rsidRPr="00F621C6" w14:paraId="73FB94A1" w14:textId="77777777" w:rsidTr="0045204C">
        <w:trPr>
          <w:trHeight w:val="159"/>
        </w:trPr>
        <w:tc>
          <w:tcPr>
            <w:tcW w:w="15593" w:type="dxa"/>
            <w:gridSpan w:val="7"/>
          </w:tcPr>
          <w:p w14:paraId="71F58BA8" w14:textId="0DFBCCB9" w:rsidR="00064C1C" w:rsidRDefault="00064C1C" w:rsidP="00064C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2B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делами</w:t>
            </w:r>
            <w:r w:rsidRPr="00962B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Аппарата Народного Совета Донецкой Народной Республики</w:t>
            </w:r>
          </w:p>
        </w:tc>
      </w:tr>
      <w:tr w:rsidR="001B751D" w:rsidRPr="00F621C6" w14:paraId="260AD853" w14:textId="77777777" w:rsidTr="00FC6861">
        <w:trPr>
          <w:trHeight w:val="159"/>
        </w:trPr>
        <w:tc>
          <w:tcPr>
            <w:tcW w:w="524" w:type="dxa"/>
          </w:tcPr>
          <w:p w14:paraId="5BAC14AE" w14:textId="4A770683" w:rsidR="001B751D" w:rsidRDefault="001B751D" w:rsidP="001B7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21" w:type="dxa"/>
          </w:tcPr>
          <w:p w14:paraId="73A23638" w14:textId="05FB3D51" w:rsidR="001B751D" w:rsidRDefault="001B751D" w:rsidP="001B75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  <w:r w:rsidRPr="0000615F"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документационного обеспечения и делопроизводства</w:t>
            </w:r>
          </w:p>
        </w:tc>
        <w:tc>
          <w:tcPr>
            <w:tcW w:w="1701" w:type="dxa"/>
          </w:tcPr>
          <w:p w14:paraId="126BFD6F" w14:textId="77777777" w:rsidR="001B751D" w:rsidRPr="00F621C6" w:rsidRDefault="001B751D" w:rsidP="001B751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Категория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специалисты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»,</w:t>
            </w:r>
          </w:p>
          <w:p w14:paraId="3106E879" w14:textId="53E636DB" w:rsidR="001B751D" w:rsidRPr="00F621C6" w:rsidRDefault="001B751D" w:rsidP="001B751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ая группа должностей</w:t>
            </w:r>
          </w:p>
        </w:tc>
        <w:tc>
          <w:tcPr>
            <w:tcW w:w="2835" w:type="dxa"/>
          </w:tcPr>
          <w:p w14:paraId="41D35DDA" w14:textId="77777777" w:rsidR="001B751D" w:rsidRPr="00336643" w:rsidRDefault="001B751D" w:rsidP="001B751D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36643">
              <w:rPr>
                <w:rFonts w:ascii="Times New Roman" w:hAnsi="Times New Roman" w:cs="Times New Roman"/>
                <w:iCs/>
                <w:sz w:val="20"/>
                <w:szCs w:val="20"/>
              </w:rPr>
              <w:t>Высшее профессиональное образование (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бакалавриат</w:t>
            </w:r>
            <w:r w:rsidRPr="00336643">
              <w:rPr>
                <w:rFonts w:ascii="Times New Roman" w:hAnsi="Times New Roman" w:cs="Times New Roman"/>
                <w:iCs/>
                <w:sz w:val="20"/>
                <w:szCs w:val="20"/>
              </w:rPr>
              <w:t>) по направлению подготовки</w:t>
            </w:r>
          </w:p>
          <w:p w14:paraId="763F29E4" w14:textId="62D126A6" w:rsidR="001B751D" w:rsidRPr="00336643" w:rsidRDefault="001B751D" w:rsidP="001B751D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36643">
              <w:rPr>
                <w:rFonts w:ascii="Times New Roman" w:hAnsi="Times New Roman" w:cs="Times New Roman"/>
                <w:iCs/>
                <w:sz w:val="20"/>
                <w:szCs w:val="20"/>
              </w:rPr>
              <w:t>«Документоведение и архивоведение»</w:t>
            </w:r>
            <w:r w:rsidR="00D11142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33664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«Правоведение», «Юриспруденция», «Экономика»,</w:t>
            </w:r>
            <w:r w:rsidR="00D1114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336643">
              <w:rPr>
                <w:rFonts w:ascii="Times New Roman" w:hAnsi="Times New Roman" w:cs="Times New Roman"/>
                <w:iCs/>
                <w:sz w:val="20"/>
                <w:szCs w:val="20"/>
              </w:rPr>
              <w:t>«Менеджмент»,</w:t>
            </w:r>
            <w:r w:rsidR="00D1114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336643">
              <w:rPr>
                <w:rFonts w:ascii="Times New Roman" w:hAnsi="Times New Roman" w:cs="Times New Roman"/>
                <w:iCs/>
                <w:sz w:val="20"/>
                <w:szCs w:val="20"/>
              </w:rPr>
              <w:t>«Государственное и муниципальное управление».</w:t>
            </w:r>
          </w:p>
          <w:p w14:paraId="7111339C" w14:textId="77777777" w:rsidR="001B751D" w:rsidRPr="003254CC" w:rsidRDefault="001B751D" w:rsidP="001B75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BF5D6B7" w14:textId="732A3934" w:rsidR="001B751D" w:rsidRPr="00F621C6" w:rsidRDefault="001B751D" w:rsidP="001B751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Без предъявления требования к стажу</w:t>
            </w:r>
            <w:r w:rsidR="00D1114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14:paraId="070771E3" w14:textId="77777777" w:rsidR="001B751D" w:rsidRDefault="001B751D" w:rsidP="001B751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4E3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профессионально-функциональных знаний, включая знания:</w:t>
            </w:r>
          </w:p>
          <w:p w14:paraId="43A8C923" w14:textId="1D2CDE05" w:rsidR="001B751D" w:rsidRPr="007834E3" w:rsidRDefault="00B01CE4" w:rsidP="001B751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 w:rsidR="001B751D" w:rsidRPr="00F621C6">
              <w:rPr>
                <w:rFonts w:ascii="Times New Roman" w:hAnsi="Times New Roman" w:cs="Times New Roman"/>
                <w:sz w:val="20"/>
                <w:szCs w:val="20"/>
              </w:rPr>
              <w:t>государственного языка Донецкой Народной Республики;</w:t>
            </w:r>
          </w:p>
          <w:p w14:paraId="3D391BFB" w14:textId="17B74939" w:rsidR="001B751D" w:rsidRPr="007834E3" w:rsidRDefault="00B01CE4" w:rsidP="001B751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 w:rsidR="001B751D" w:rsidRPr="007834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Конституции Донецкой Народной Республики; </w:t>
            </w:r>
          </w:p>
          <w:p w14:paraId="52F344F9" w14:textId="74DA892B" w:rsidR="001B751D" w:rsidRPr="007834E3" w:rsidRDefault="00B01CE4" w:rsidP="001B751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 w:rsidR="001B751D" w:rsidRPr="007834E3">
              <w:rPr>
                <w:rFonts w:ascii="Times New Roman" w:eastAsia="Times New Roman" w:hAnsi="Times New Roman" w:cs="Times New Roman"/>
                <w:sz w:val="20"/>
                <w:szCs w:val="20"/>
              </w:rPr>
              <w:t>Закона Д</w:t>
            </w:r>
            <w:r w:rsidR="001B75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онецкой Народной Республики от </w:t>
            </w:r>
            <w:r w:rsidR="001B751D" w:rsidRPr="007834E3">
              <w:rPr>
                <w:rFonts w:ascii="Times New Roman" w:eastAsia="Times New Roman" w:hAnsi="Times New Roman" w:cs="Times New Roman"/>
                <w:sz w:val="20"/>
                <w:szCs w:val="20"/>
              </w:rPr>
              <w:t>3 апреля 2015</w:t>
            </w:r>
            <w:r w:rsidR="00D111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1B751D" w:rsidRPr="007834E3">
              <w:rPr>
                <w:rFonts w:ascii="Times New Roman" w:eastAsia="Times New Roman" w:hAnsi="Times New Roman" w:cs="Times New Roman"/>
                <w:sz w:val="20"/>
                <w:szCs w:val="20"/>
              </w:rPr>
              <w:t>года №</w:t>
            </w:r>
            <w:r w:rsidR="00D111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1B751D" w:rsidRPr="007834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32-IНС «О системе государственной службы Донецкой Народной Республики»; </w:t>
            </w:r>
          </w:p>
          <w:p w14:paraId="59A9E7A9" w14:textId="085778F4" w:rsidR="001B751D" w:rsidRPr="007834E3" w:rsidRDefault="00B01CE4" w:rsidP="001B751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 w:rsidR="001B751D" w:rsidRPr="007834E3">
              <w:rPr>
                <w:rFonts w:ascii="Times New Roman" w:eastAsia="Times New Roman" w:hAnsi="Times New Roman" w:cs="Times New Roman"/>
                <w:sz w:val="20"/>
                <w:szCs w:val="20"/>
              </w:rPr>
              <w:t>Закона Донецкой Народной Республики от 15 января 2020</w:t>
            </w:r>
            <w:r w:rsidR="00D111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1B751D" w:rsidRPr="007834E3">
              <w:rPr>
                <w:rFonts w:ascii="Times New Roman" w:eastAsia="Times New Roman" w:hAnsi="Times New Roman" w:cs="Times New Roman"/>
                <w:sz w:val="20"/>
                <w:szCs w:val="20"/>
              </w:rPr>
              <w:t>года №</w:t>
            </w:r>
            <w:r w:rsidR="00D111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1B751D" w:rsidRPr="007834E3">
              <w:rPr>
                <w:rFonts w:ascii="Times New Roman" w:eastAsia="Times New Roman" w:hAnsi="Times New Roman" w:cs="Times New Roman"/>
                <w:sz w:val="20"/>
                <w:szCs w:val="20"/>
              </w:rPr>
              <w:t>91-IIНС «О государственной гражданской службе»;</w:t>
            </w:r>
          </w:p>
          <w:p w14:paraId="66292B1D" w14:textId="74377DDC" w:rsidR="001B751D" w:rsidRPr="007834E3" w:rsidRDefault="00B01CE4" w:rsidP="001B751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 w:rsidR="001B751D" w:rsidRPr="007834E3">
              <w:rPr>
                <w:rFonts w:ascii="Times New Roman" w:eastAsia="Times New Roman" w:hAnsi="Times New Roman" w:cs="Times New Roman"/>
                <w:sz w:val="20"/>
                <w:szCs w:val="20"/>
              </w:rPr>
              <w:t>Закона Донецкой Народной Республики от 20 февраля 2015 года №</w:t>
            </w:r>
            <w:r w:rsidR="00D111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1B751D" w:rsidRPr="007834E3">
              <w:rPr>
                <w:rFonts w:ascii="Times New Roman" w:eastAsia="Times New Roman" w:hAnsi="Times New Roman" w:cs="Times New Roman"/>
                <w:sz w:val="20"/>
                <w:szCs w:val="20"/>
              </w:rPr>
              <w:t>13-IНС «Об обращениях граждан»;</w:t>
            </w:r>
          </w:p>
          <w:p w14:paraId="5467E6E1" w14:textId="45F5AE9C" w:rsidR="001B751D" w:rsidRPr="007834E3" w:rsidRDefault="00B01CE4" w:rsidP="001B751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 w:rsidR="001B751D" w:rsidRPr="007834E3">
              <w:rPr>
                <w:rFonts w:ascii="Times New Roman" w:eastAsia="Times New Roman" w:hAnsi="Times New Roman" w:cs="Times New Roman"/>
                <w:sz w:val="20"/>
                <w:szCs w:val="20"/>
              </w:rPr>
              <w:t>Закона Донецкой Народной Республики от 7 августа 2015</w:t>
            </w:r>
            <w:r w:rsidR="00D111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1B751D" w:rsidRPr="007834E3">
              <w:rPr>
                <w:rFonts w:ascii="Times New Roman" w:eastAsia="Times New Roman" w:hAnsi="Times New Roman" w:cs="Times New Roman"/>
                <w:sz w:val="20"/>
                <w:szCs w:val="20"/>
              </w:rPr>
              <w:t>года №</w:t>
            </w:r>
            <w:r w:rsidR="00D1114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1B751D" w:rsidRPr="007834E3">
              <w:rPr>
                <w:rFonts w:ascii="Times New Roman" w:eastAsia="Times New Roman" w:hAnsi="Times New Roman" w:cs="Times New Roman"/>
                <w:sz w:val="20"/>
                <w:szCs w:val="20"/>
              </w:rPr>
              <w:t>72-ІНС «О нормативных правовых актах»;</w:t>
            </w:r>
          </w:p>
          <w:p w14:paraId="31111C6E" w14:textId="77D18C20" w:rsidR="001B751D" w:rsidRPr="007834E3" w:rsidRDefault="00B01CE4" w:rsidP="001B751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 w:rsidR="001B751D" w:rsidRPr="007834E3">
              <w:rPr>
                <w:rFonts w:ascii="Times New Roman" w:eastAsia="Times New Roman" w:hAnsi="Times New Roman" w:cs="Times New Roman"/>
                <w:sz w:val="20"/>
                <w:szCs w:val="20"/>
              </w:rPr>
              <w:t>Закон Донецкой Народной Республики от 15</w:t>
            </w:r>
            <w:r w:rsidR="00D11142" w:rsidRPr="00D111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111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августа </w:t>
            </w:r>
            <w:r w:rsidR="001B751D" w:rsidRPr="007834E3"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  <w:r w:rsidR="00D11142">
              <w:rPr>
                <w:rFonts w:ascii="Times New Roman" w:eastAsia="Times New Roman" w:hAnsi="Times New Roman" w:cs="Times New Roman"/>
                <w:sz w:val="20"/>
                <w:szCs w:val="20"/>
              </w:rPr>
              <w:t> года</w:t>
            </w:r>
            <w:r w:rsidR="001B751D" w:rsidRPr="007834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</w:t>
            </w:r>
            <w:r w:rsidR="00D1114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1B751D" w:rsidRPr="007834E3">
              <w:rPr>
                <w:rFonts w:ascii="Times New Roman" w:eastAsia="Times New Roman" w:hAnsi="Times New Roman" w:cs="Times New Roman"/>
                <w:sz w:val="20"/>
                <w:szCs w:val="20"/>
              </w:rPr>
              <w:t>70-IHC «О статусе депутата Народного Совета Донецкой Народной Республики</w:t>
            </w:r>
            <w:r w:rsidR="00D11142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="001B751D" w:rsidRPr="007834E3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787C87DE" w14:textId="5996AA2F" w:rsidR="001B751D" w:rsidRDefault="00B01CE4" w:rsidP="001B751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1B751D" w:rsidRPr="007834E3">
              <w:rPr>
                <w:rFonts w:ascii="Times New Roman" w:eastAsia="Times New Roman" w:hAnsi="Times New Roman" w:cs="Times New Roman"/>
                <w:sz w:val="20"/>
                <w:szCs w:val="20"/>
              </w:rPr>
              <w:t>актов Главы Донецкой Народной Республики в отношении государственной гражданской службы;</w:t>
            </w:r>
          </w:p>
          <w:p w14:paraId="1B6EF906" w14:textId="4DECB23B" w:rsidR="00301FC4" w:rsidRDefault="00B01CE4" w:rsidP="00301FC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 w:rsidR="00301FC4" w:rsidRPr="00563065">
              <w:rPr>
                <w:rFonts w:ascii="Times New Roman" w:eastAsia="Times New Roman" w:hAnsi="Times New Roman" w:cs="Times New Roman"/>
                <w:sz w:val="20"/>
                <w:szCs w:val="20"/>
              </w:rPr>
              <w:t>трудового законодательства;</w:t>
            </w:r>
          </w:p>
          <w:p w14:paraId="38687C22" w14:textId="68188BBC" w:rsidR="00301FC4" w:rsidRPr="00301FC4" w:rsidRDefault="00B01CE4" w:rsidP="001B75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01FC4" w:rsidRPr="00F621C6">
              <w:rPr>
                <w:rFonts w:ascii="Times New Roman" w:hAnsi="Times New Roman" w:cs="Times New Roman"/>
                <w:sz w:val="20"/>
                <w:szCs w:val="20"/>
              </w:rPr>
              <w:t>законодательства в сфере противодействия коррупции;</w:t>
            </w:r>
          </w:p>
          <w:p w14:paraId="5C753CAB" w14:textId="22FA30C3" w:rsidR="001B751D" w:rsidRPr="007834E3" w:rsidRDefault="00B01CE4" w:rsidP="001B751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 w:rsidR="001B751D" w:rsidRPr="007834E3">
              <w:rPr>
                <w:rFonts w:ascii="Times New Roman" w:eastAsia="Times New Roman" w:hAnsi="Times New Roman" w:cs="Times New Roman"/>
                <w:sz w:val="20"/>
                <w:szCs w:val="20"/>
              </w:rPr>
              <w:t>Регламента Народного Совета</w:t>
            </w:r>
            <w:r w:rsidR="00234E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34E3F" w:rsidRPr="00563065">
              <w:rPr>
                <w:rFonts w:ascii="Times New Roman" w:eastAsia="Times New Roman" w:hAnsi="Times New Roman" w:cs="Times New Roman"/>
                <w:sz w:val="20"/>
                <w:szCs w:val="20"/>
              </w:rPr>
              <w:t>Донецкой Народной Республики</w:t>
            </w:r>
            <w:r w:rsidR="001B751D" w:rsidRPr="007834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</w:p>
          <w:p w14:paraId="18A5510D" w14:textId="0360AC41" w:rsidR="001B751D" w:rsidRPr="007834E3" w:rsidRDefault="00B01CE4" w:rsidP="001B751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 w:rsidR="00D11142">
              <w:rPr>
                <w:rFonts w:ascii="Times New Roman" w:eastAsia="Times New Roman" w:hAnsi="Times New Roman" w:cs="Times New Roman"/>
                <w:sz w:val="20"/>
                <w:szCs w:val="20"/>
              </w:rPr>
              <w:t>служебного распорядка</w:t>
            </w:r>
            <w:r w:rsidR="001B751D" w:rsidRPr="007834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Аппарата Народного Совета</w:t>
            </w:r>
            <w:r w:rsidR="00234E3F" w:rsidRPr="00563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Донецкой Народной Республики</w:t>
            </w:r>
            <w:r w:rsidR="001B751D" w:rsidRPr="007834E3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19232CE7" w14:textId="5A2A2F3A" w:rsidR="001B751D" w:rsidRPr="007834E3" w:rsidRDefault="00B01CE4" w:rsidP="001B751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 w:rsidR="001B751D" w:rsidRPr="007834E3">
              <w:rPr>
                <w:rFonts w:ascii="Times New Roman" w:eastAsia="Times New Roman" w:hAnsi="Times New Roman" w:cs="Times New Roman"/>
                <w:sz w:val="20"/>
                <w:szCs w:val="20"/>
              </w:rPr>
              <w:t>Положения об Аппарате Народного Совета</w:t>
            </w:r>
            <w:r w:rsidR="00234E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34E3F" w:rsidRPr="00563065">
              <w:rPr>
                <w:rFonts w:ascii="Times New Roman" w:eastAsia="Times New Roman" w:hAnsi="Times New Roman" w:cs="Times New Roman"/>
                <w:sz w:val="20"/>
                <w:szCs w:val="20"/>
              </w:rPr>
              <w:t>Донецкой Народной Республики</w:t>
            </w:r>
            <w:r w:rsidR="001B751D" w:rsidRPr="007834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</w:p>
          <w:p w14:paraId="757E50D6" w14:textId="286FE15E" w:rsidR="001B751D" w:rsidRPr="007834E3" w:rsidRDefault="00B01CE4" w:rsidP="001B751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 w:rsidR="001B751D" w:rsidRPr="007834E3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 и норм охраны труда, техники безопасности;</w:t>
            </w:r>
          </w:p>
          <w:p w14:paraId="09F0276B" w14:textId="26627186" w:rsidR="001B751D" w:rsidRPr="007834E3" w:rsidRDefault="00B01CE4" w:rsidP="001B751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 w:rsidR="001B751D" w:rsidRPr="007834E3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государственные стандарты (порядок, правила, инструкция) в области делопроизводства и архивного дела;</w:t>
            </w:r>
          </w:p>
          <w:p w14:paraId="5D24E925" w14:textId="7409E9B3" w:rsidR="001B751D" w:rsidRPr="007834E3" w:rsidRDefault="00B01CE4" w:rsidP="001B751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 w:rsidR="001B751D" w:rsidRPr="007834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нормативные правовые акты в области делопроизводства </w:t>
            </w:r>
            <w:r w:rsidR="001B751D" w:rsidRPr="007834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</w:t>
            </w:r>
            <w:r w:rsidR="001B751D" w:rsidRPr="007834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B751D" w:rsidRPr="007834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архивного</w:t>
            </w:r>
            <w:r w:rsidR="001B751D" w:rsidRPr="007834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B751D" w:rsidRPr="007834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дела</w:t>
            </w:r>
            <w:r w:rsidR="001B751D" w:rsidRPr="007834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B751D" w:rsidRPr="007834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Донецкой</w:t>
            </w:r>
            <w:r w:rsidR="001B751D" w:rsidRPr="007834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B751D" w:rsidRPr="007834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Народной</w:t>
            </w:r>
            <w:r w:rsidR="001B751D" w:rsidRPr="007834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B751D" w:rsidRPr="007834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Республики;</w:t>
            </w:r>
          </w:p>
          <w:p w14:paraId="613B0BD0" w14:textId="2447D138" w:rsidR="001B751D" w:rsidRDefault="00B01CE4" w:rsidP="001B751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 w:rsidR="001B751D">
              <w:rPr>
                <w:rFonts w:ascii="Times New Roman" w:eastAsia="Times New Roman" w:hAnsi="Times New Roman" w:cs="Times New Roman"/>
                <w:sz w:val="20"/>
                <w:szCs w:val="20"/>
              </w:rPr>
              <w:t>норм этики делового общения.</w:t>
            </w:r>
          </w:p>
        </w:tc>
        <w:tc>
          <w:tcPr>
            <w:tcW w:w="2835" w:type="dxa"/>
          </w:tcPr>
          <w:p w14:paraId="659BD420" w14:textId="77777777" w:rsidR="001B751D" w:rsidRDefault="001B751D" w:rsidP="001B75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Наличие 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профессионально-функциональны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умений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625CD48" w14:textId="06C13D81" w:rsidR="001B751D" w:rsidRDefault="00B01CE4" w:rsidP="001B75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1B751D">
              <w:rPr>
                <w:rFonts w:ascii="Times New Roman" w:hAnsi="Times New Roman" w:cs="Times New Roman"/>
                <w:sz w:val="20"/>
                <w:szCs w:val="20"/>
              </w:rPr>
              <w:t>совершенствовать делопроизводственные процессы;</w:t>
            </w:r>
          </w:p>
          <w:p w14:paraId="13410E16" w14:textId="0FE46386" w:rsidR="001B751D" w:rsidRPr="00F621C6" w:rsidRDefault="00B01CE4" w:rsidP="001B75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1B751D">
              <w:rPr>
                <w:rFonts w:ascii="Times New Roman" w:hAnsi="Times New Roman" w:cs="Times New Roman"/>
                <w:sz w:val="20"/>
                <w:szCs w:val="20"/>
              </w:rPr>
              <w:t>разрабатывать проекты</w:t>
            </w:r>
            <w:r w:rsidR="001B751D" w:rsidRPr="00CB2E7C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организационно-распорядительных документов и локальных нормативных правовых актов по вопросам</w:t>
            </w:r>
            <w:r w:rsidR="00D1114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B751D">
              <w:rPr>
                <w:rFonts w:ascii="Times New Roman" w:hAnsi="Times New Roman" w:cs="Times New Roman"/>
                <w:sz w:val="20"/>
                <w:szCs w:val="20"/>
              </w:rPr>
              <w:t xml:space="preserve"> входящим в компетенцию отдела;</w:t>
            </w:r>
          </w:p>
          <w:p w14:paraId="41C62E0B" w14:textId="69808D23" w:rsidR="001B751D" w:rsidRPr="00336643" w:rsidRDefault="00B01CE4" w:rsidP="001B75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1B751D">
              <w:rPr>
                <w:rFonts w:ascii="Times New Roman" w:hAnsi="Times New Roman" w:cs="Times New Roman"/>
                <w:sz w:val="20"/>
                <w:szCs w:val="20"/>
              </w:rPr>
              <w:t>работать с</w:t>
            </w:r>
            <w:r w:rsidR="001B751D" w:rsidRPr="00336643">
              <w:rPr>
                <w:rFonts w:ascii="Times New Roman" w:hAnsi="Times New Roman" w:cs="Times New Roman"/>
                <w:sz w:val="20"/>
                <w:szCs w:val="20"/>
              </w:rPr>
              <w:t xml:space="preserve"> компьютерной и другой оргтехникой, программным обеспечением;</w:t>
            </w:r>
          </w:p>
          <w:p w14:paraId="6AE143D8" w14:textId="4B898B5F" w:rsidR="001B751D" w:rsidRPr="00336643" w:rsidRDefault="00B01CE4" w:rsidP="001B75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1B751D">
              <w:rPr>
                <w:rFonts w:ascii="Times New Roman" w:hAnsi="Times New Roman" w:cs="Times New Roman"/>
                <w:sz w:val="20"/>
                <w:szCs w:val="20"/>
              </w:rPr>
              <w:t>работать</w:t>
            </w:r>
            <w:r w:rsidR="001B751D" w:rsidRPr="00336643">
              <w:rPr>
                <w:rFonts w:ascii="Times New Roman" w:hAnsi="Times New Roman" w:cs="Times New Roman"/>
                <w:sz w:val="20"/>
                <w:szCs w:val="20"/>
              </w:rPr>
              <w:t xml:space="preserve"> в системе электронного документооборота (регистрация </w:t>
            </w:r>
            <w:r w:rsidR="001B751D">
              <w:rPr>
                <w:rFonts w:ascii="Times New Roman" w:hAnsi="Times New Roman" w:cs="Times New Roman"/>
                <w:sz w:val="20"/>
                <w:szCs w:val="20"/>
              </w:rPr>
              <w:t>и уч</w:t>
            </w:r>
            <w:r w:rsidR="00D11142"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="001B751D">
              <w:rPr>
                <w:rFonts w:ascii="Times New Roman" w:hAnsi="Times New Roman" w:cs="Times New Roman"/>
                <w:sz w:val="20"/>
                <w:szCs w:val="20"/>
              </w:rPr>
              <w:t xml:space="preserve">т </w:t>
            </w:r>
            <w:r w:rsidR="001B751D" w:rsidRPr="00336643">
              <w:rPr>
                <w:rFonts w:ascii="Times New Roman" w:hAnsi="Times New Roman" w:cs="Times New Roman"/>
                <w:sz w:val="20"/>
                <w:szCs w:val="20"/>
              </w:rPr>
              <w:t>входящих, исходящих, внутренних и организационно-распорядительных документов);</w:t>
            </w:r>
          </w:p>
          <w:p w14:paraId="5EF4AC3B" w14:textId="2B7E8778" w:rsidR="001B751D" w:rsidRPr="00336643" w:rsidRDefault="00B01CE4" w:rsidP="001B75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1B751D">
              <w:rPr>
                <w:rFonts w:ascii="Times New Roman" w:hAnsi="Times New Roman" w:cs="Times New Roman"/>
                <w:sz w:val="20"/>
                <w:szCs w:val="20"/>
              </w:rPr>
              <w:t>работать</w:t>
            </w:r>
            <w:r w:rsidR="001B751D" w:rsidRPr="00336643">
              <w:rPr>
                <w:rFonts w:ascii="Times New Roman" w:hAnsi="Times New Roman" w:cs="Times New Roman"/>
                <w:sz w:val="20"/>
                <w:szCs w:val="20"/>
              </w:rPr>
              <w:t xml:space="preserve"> с обращениями граждан;</w:t>
            </w:r>
          </w:p>
          <w:p w14:paraId="6B802986" w14:textId="4DE7028E" w:rsidR="001B751D" w:rsidRPr="00336643" w:rsidRDefault="00B01CE4" w:rsidP="001B75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1B751D">
              <w:rPr>
                <w:rFonts w:ascii="Times New Roman" w:hAnsi="Times New Roman" w:cs="Times New Roman"/>
                <w:sz w:val="20"/>
                <w:szCs w:val="20"/>
              </w:rPr>
              <w:t>анализировать и систематизировать информацию</w:t>
            </w:r>
            <w:r w:rsidR="001B751D" w:rsidRPr="0033664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A5E184C" w14:textId="2438975C" w:rsidR="001B751D" w:rsidRPr="00336643" w:rsidRDefault="00B01CE4" w:rsidP="001B75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1B751D">
              <w:rPr>
                <w:rFonts w:ascii="Times New Roman" w:hAnsi="Times New Roman" w:cs="Times New Roman"/>
                <w:sz w:val="20"/>
                <w:szCs w:val="20"/>
              </w:rPr>
              <w:t>эффективно планировать рабочее время</w:t>
            </w:r>
            <w:r w:rsidR="001B751D" w:rsidRPr="0033664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6D723D5" w14:textId="3E542973" w:rsidR="001B751D" w:rsidRPr="00336643" w:rsidRDefault="00B01CE4" w:rsidP="001B75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1B751D">
              <w:rPr>
                <w:rFonts w:ascii="Times New Roman" w:hAnsi="Times New Roman" w:cs="Times New Roman"/>
                <w:sz w:val="20"/>
                <w:szCs w:val="20"/>
              </w:rPr>
              <w:t>конструктивно мыслить</w:t>
            </w:r>
            <w:r w:rsidR="001B751D" w:rsidRPr="0033664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6865E8D" w14:textId="263FB6AB" w:rsidR="001B751D" w:rsidRPr="00336643" w:rsidRDefault="00B01CE4" w:rsidP="001B75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1B751D">
              <w:rPr>
                <w:rFonts w:ascii="Times New Roman" w:hAnsi="Times New Roman" w:cs="Times New Roman"/>
                <w:sz w:val="20"/>
                <w:szCs w:val="20"/>
              </w:rPr>
              <w:t>эффективно и последовательно</w:t>
            </w:r>
            <w:r w:rsidR="001B751D" w:rsidRPr="00336643">
              <w:rPr>
                <w:rFonts w:ascii="Times New Roman" w:hAnsi="Times New Roman" w:cs="Times New Roman"/>
                <w:sz w:val="20"/>
                <w:szCs w:val="20"/>
              </w:rPr>
              <w:t xml:space="preserve"> орг</w:t>
            </w:r>
            <w:r w:rsidR="001B751D">
              <w:rPr>
                <w:rFonts w:ascii="Times New Roman" w:hAnsi="Times New Roman" w:cs="Times New Roman"/>
                <w:sz w:val="20"/>
                <w:szCs w:val="20"/>
              </w:rPr>
              <w:t>анизовывать работу</w:t>
            </w:r>
            <w:r w:rsidR="001B751D" w:rsidRPr="00336643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 w:rsidR="001B751D" w:rsidRPr="003366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взаимодействию с органами государственной власти, органами местного самоуправления, учреждениями и организациями;</w:t>
            </w:r>
          </w:p>
          <w:p w14:paraId="6BE5F53A" w14:textId="754F7E42" w:rsidR="001B751D" w:rsidRPr="00336643" w:rsidRDefault="00B01CE4" w:rsidP="001B75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1B751D">
              <w:rPr>
                <w:rFonts w:ascii="Times New Roman" w:hAnsi="Times New Roman" w:cs="Times New Roman"/>
                <w:sz w:val="20"/>
                <w:szCs w:val="20"/>
              </w:rPr>
              <w:t xml:space="preserve">владеть </w:t>
            </w:r>
            <w:r w:rsidR="001B751D" w:rsidRPr="00336643">
              <w:rPr>
                <w:rFonts w:ascii="Times New Roman" w:hAnsi="Times New Roman" w:cs="Times New Roman"/>
                <w:sz w:val="20"/>
                <w:szCs w:val="20"/>
              </w:rPr>
              <w:t>навыками делового письма;</w:t>
            </w:r>
          </w:p>
          <w:p w14:paraId="6FFDA023" w14:textId="05AB9667" w:rsidR="001B751D" w:rsidRPr="00336643" w:rsidRDefault="00B01CE4" w:rsidP="001B75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1B751D" w:rsidRPr="00336643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  <w:r w:rsidR="001B751D">
              <w:rPr>
                <w:rFonts w:ascii="Times New Roman" w:hAnsi="Times New Roman" w:cs="Times New Roman"/>
                <w:sz w:val="20"/>
                <w:szCs w:val="20"/>
              </w:rPr>
              <w:t>ть</w:t>
            </w:r>
            <w:r w:rsidR="001B751D" w:rsidRPr="00336643">
              <w:rPr>
                <w:rFonts w:ascii="Times New Roman" w:hAnsi="Times New Roman" w:cs="Times New Roman"/>
                <w:sz w:val="20"/>
                <w:szCs w:val="20"/>
              </w:rPr>
              <w:t xml:space="preserve"> с нормативн</w:t>
            </w:r>
            <w:r w:rsidR="001B751D">
              <w:rPr>
                <w:rFonts w:ascii="Times New Roman" w:hAnsi="Times New Roman" w:cs="Times New Roman"/>
                <w:sz w:val="20"/>
                <w:szCs w:val="20"/>
              </w:rPr>
              <w:t>ыми правовыми актами, применять</w:t>
            </w:r>
            <w:r w:rsidR="001B751D" w:rsidRPr="00336643">
              <w:rPr>
                <w:rFonts w:ascii="Times New Roman" w:hAnsi="Times New Roman" w:cs="Times New Roman"/>
                <w:sz w:val="20"/>
                <w:szCs w:val="20"/>
              </w:rPr>
              <w:t xml:space="preserve"> их на практике;</w:t>
            </w:r>
          </w:p>
          <w:p w14:paraId="6FF55879" w14:textId="353B0BE7" w:rsidR="001B751D" w:rsidRPr="00336643" w:rsidRDefault="00B01CE4" w:rsidP="001B75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1B751D">
              <w:rPr>
                <w:rFonts w:ascii="Times New Roman" w:hAnsi="Times New Roman" w:cs="Times New Roman"/>
                <w:sz w:val="20"/>
                <w:szCs w:val="20"/>
              </w:rPr>
              <w:t>оперативно</w:t>
            </w:r>
            <w:r w:rsidR="001B751D" w:rsidRPr="00336643">
              <w:rPr>
                <w:rFonts w:ascii="Times New Roman" w:hAnsi="Times New Roman" w:cs="Times New Roman"/>
                <w:sz w:val="20"/>
                <w:szCs w:val="20"/>
              </w:rPr>
              <w:t xml:space="preserve"> и кач</w:t>
            </w:r>
            <w:r w:rsidR="001B751D">
              <w:rPr>
                <w:rFonts w:ascii="Times New Roman" w:hAnsi="Times New Roman" w:cs="Times New Roman"/>
                <w:sz w:val="20"/>
                <w:szCs w:val="20"/>
              </w:rPr>
              <w:t>ественно исполнять поручения руководства;</w:t>
            </w:r>
          </w:p>
          <w:p w14:paraId="31410288" w14:textId="1E61A417" w:rsidR="001B751D" w:rsidRDefault="00B01CE4" w:rsidP="001B751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1B751D">
              <w:rPr>
                <w:rFonts w:ascii="Times New Roman" w:hAnsi="Times New Roman" w:cs="Times New Roman"/>
                <w:sz w:val="20"/>
                <w:szCs w:val="20"/>
              </w:rPr>
              <w:t>эффективно планировать профессиональную служебную деятельность</w:t>
            </w:r>
            <w:r w:rsidR="001B751D" w:rsidRPr="003366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B751D" w:rsidRPr="00F621C6" w14:paraId="5C345FC6" w14:textId="77777777" w:rsidTr="009359DD">
        <w:trPr>
          <w:trHeight w:val="159"/>
        </w:trPr>
        <w:tc>
          <w:tcPr>
            <w:tcW w:w="15593" w:type="dxa"/>
            <w:gridSpan w:val="7"/>
          </w:tcPr>
          <w:p w14:paraId="27A0BB0B" w14:textId="1DF2CEA2" w:rsidR="001B751D" w:rsidRPr="001B751D" w:rsidRDefault="001B751D" w:rsidP="008C6C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5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Сектор архивной работы отдела документационного обеспечения и делопроизводства </w:t>
            </w:r>
          </w:p>
        </w:tc>
      </w:tr>
      <w:tr w:rsidR="001B751D" w:rsidRPr="00F621C6" w14:paraId="7EE2CB20" w14:textId="77777777" w:rsidTr="00FC6861">
        <w:trPr>
          <w:trHeight w:val="159"/>
        </w:trPr>
        <w:tc>
          <w:tcPr>
            <w:tcW w:w="524" w:type="dxa"/>
          </w:tcPr>
          <w:p w14:paraId="54AA0489" w14:textId="2A135C18" w:rsidR="001B751D" w:rsidRDefault="001B751D" w:rsidP="001B7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F0E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21" w:type="dxa"/>
          </w:tcPr>
          <w:p w14:paraId="197CE2CC" w14:textId="19646AC4" w:rsidR="001B751D" w:rsidRDefault="001B751D" w:rsidP="001B75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15C">
              <w:rPr>
                <w:rFonts w:ascii="Times New Roman" w:hAnsi="Times New Roman" w:cs="Times New Roman"/>
                <w:sz w:val="20"/>
                <w:szCs w:val="20"/>
              </w:rPr>
              <w:t>Главный специалист сектора архивной работы</w:t>
            </w:r>
          </w:p>
        </w:tc>
        <w:tc>
          <w:tcPr>
            <w:tcW w:w="1701" w:type="dxa"/>
          </w:tcPr>
          <w:p w14:paraId="3C609A00" w14:textId="77777777" w:rsidR="001B751D" w:rsidRPr="0058515C" w:rsidRDefault="001B751D" w:rsidP="001B751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15C"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Категория «специалисты»,</w:t>
            </w:r>
          </w:p>
          <w:p w14:paraId="67157C95" w14:textId="6100BFB3" w:rsidR="001B751D" w:rsidRPr="00F621C6" w:rsidRDefault="001B751D" w:rsidP="001B751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15C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главная группа должностей</w:t>
            </w:r>
          </w:p>
        </w:tc>
        <w:tc>
          <w:tcPr>
            <w:tcW w:w="2835" w:type="dxa"/>
          </w:tcPr>
          <w:p w14:paraId="2563576D" w14:textId="5950D254" w:rsidR="001B751D" w:rsidRPr="0058515C" w:rsidRDefault="001B751D" w:rsidP="001B751D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8515C">
              <w:rPr>
                <w:rFonts w:ascii="Times New Roman" w:hAnsi="Times New Roman" w:cs="Times New Roman"/>
                <w:iCs/>
                <w:sz w:val="20"/>
                <w:szCs w:val="20"/>
              </w:rPr>
              <w:t>Высшее профессиональное образование (</w:t>
            </w:r>
            <w:r w:rsidRPr="0058515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специалитет, магистратура</w:t>
            </w:r>
            <w:r w:rsidRPr="0058515C">
              <w:rPr>
                <w:rFonts w:ascii="Times New Roman" w:hAnsi="Times New Roman" w:cs="Times New Roman"/>
                <w:iCs/>
                <w:sz w:val="20"/>
                <w:szCs w:val="20"/>
              </w:rPr>
              <w:t>) по направлению подготовки</w:t>
            </w:r>
            <w:r w:rsidR="004F0E7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58515C">
              <w:rPr>
                <w:rFonts w:ascii="Times New Roman" w:hAnsi="Times New Roman" w:cs="Times New Roman"/>
                <w:iCs/>
                <w:sz w:val="20"/>
                <w:szCs w:val="20"/>
              </w:rPr>
              <w:t>«Документоведение и архивоведение»,</w:t>
            </w:r>
            <w:r w:rsidR="004F0E7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58515C">
              <w:rPr>
                <w:rFonts w:ascii="Times New Roman" w:hAnsi="Times New Roman" w:cs="Times New Roman"/>
                <w:iCs/>
                <w:sz w:val="20"/>
                <w:szCs w:val="20"/>
              </w:rPr>
              <w:t>«Правоведение», «Юриспруденция», «Экономика»,</w:t>
            </w:r>
            <w:r w:rsidR="004F0E7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58515C">
              <w:rPr>
                <w:rFonts w:ascii="Times New Roman" w:hAnsi="Times New Roman" w:cs="Times New Roman"/>
                <w:iCs/>
                <w:sz w:val="20"/>
                <w:szCs w:val="20"/>
              </w:rPr>
              <w:t>«Менеджмент»,</w:t>
            </w:r>
            <w:r w:rsidR="004F0E7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58515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«Государственное и муниципальное управление».</w:t>
            </w:r>
          </w:p>
          <w:p w14:paraId="3E593D1E" w14:textId="77777777" w:rsidR="001B751D" w:rsidRPr="003254CC" w:rsidRDefault="001B751D" w:rsidP="001B75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08A6B57" w14:textId="43C0DCFC" w:rsidR="001B751D" w:rsidRPr="00F621C6" w:rsidRDefault="001B751D" w:rsidP="001B751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664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Не менее двух лет стажа гражданской службы или стажа работы по специальности, направлению подготовки</w:t>
            </w:r>
            <w:r w:rsidR="004F0E7D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14:paraId="619D5B71" w14:textId="77777777" w:rsidR="001B751D" w:rsidRDefault="001B751D" w:rsidP="009359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1DC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профессионально-функциональных знаний, включая знания:</w:t>
            </w:r>
          </w:p>
          <w:p w14:paraId="6CC9E5D3" w14:textId="25B86A5A" w:rsidR="001B751D" w:rsidRPr="001331DC" w:rsidRDefault="00B01CE4" w:rsidP="009359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 w:rsidR="001B751D" w:rsidRPr="00F621C6">
              <w:rPr>
                <w:rFonts w:ascii="Times New Roman" w:hAnsi="Times New Roman" w:cs="Times New Roman"/>
                <w:sz w:val="20"/>
                <w:szCs w:val="20"/>
              </w:rPr>
              <w:t>государственного языка Донецкой Народной Республики;</w:t>
            </w:r>
          </w:p>
          <w:p w14:paraId="1882BF73" w14:textId="30D27303" w:rsidR="001B751D" w:rsidRPr="001331DC" w:rsidRDefault="00B01CE4" w:rsidP="009359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 w:rsidR="001B751D" w:rsidRPr="001331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Конституции Донецкой Народной Республики; </w:t>
            </w:r>
          </w:p>
          <w:p w14:paraId="6AF7528D" w14:textId="1C18D136" w:rsidR="001B751D" w:rsidRPr="001331DC" w:rsidRDefault="00B01CE4" w:rsidP="009359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1B751D" w:rsidRPr="001331DC">
              <w:rPr>
                <w:rFonts w:ascii="Times New Roman" w:eastAsia="Times New Roman" w:hAnsi="Times New Roman" w:cs="Times New Roman"/>
                <w:sz w:val="20"/>
                <w:szCs w:val="20"/>
              </w:rPr>
              <w:t>Закона Д</w:t>
            </w:r>
            <w:r w:rsidR="001B75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онецкой Народной Республики от </w:t>
            </w:r>
            <w:r w:rsidR="001B751D" w:rsidRPr="001331DC">
              <w:rPr>
                <w:rFonts w:ascii="Times New Roman" w:eastAsia="Times New Roman" w:hAnsi="Times New Roman" w:cs="Times New Roman"/>
                <w:sz w:val="20"/>
                <w:szCs w:val="20"/>
              </w:rPr>
              <w:t>3 апреля 2015</w:t>
            </w:r>
            <w:r w:rsidR="00D971A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1B751D" w:rsidRPr="001331DC">
              <w:rPr>
                <w:rFonts w:ascii="Times New Roman" w:eastAsia="Times New Roman" w:hAnsi="Times New Roman" w:cs="Times New Roman"/>
                <w:sz w:val="20"/>
                <w:szCs w:val="20"/>
              </w:rPr>
              <w:t>года №</w:t>
            </w:r>
            <w:r w:rsidR="00D971A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1B751D" w:rsidRPr="001331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32-IНС «О системе государственной службы Донецкой Народной Республики»; </w:t>
            </w:r>
          </w:p>
          <w:p w14:paraId="2D26D8C5" w14:textId="27159A1E" w:rsidR="001B751D" w:rsidRPr="001331DC" w:rsidRDefault="00B01CE4" w:rsidP="009359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 w:rsidR="001B751D" w:rsidRPr="001331DC">
              <w:rPr>
                <w:rFonts w:ascii="Times New Roman" w:eastAsia="Times New Roman" w:hAnsi="Times New Roman" w:cs="Times New Roman"/>
                <w:sz w:val="20"/>
                <w:szCs w:val="20"/>
              </w:rPr>
              <w:t>Закона Донецкой Народной Республики от 15 января 2020</w:t>
            </w:r>
            <w:r w:rsidR="00D971A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1B751D" w:rsidRPr="001331DC">
              <w:rPr>
                <w:rFonts w:ascii="Times New Roman" w:eastAsia="Times New Roman" w:hAnsi="Times New Roman" w:cs="Times New Roman"/>
                <w:sz w:val="20"/>
                <w:szCs w:val="20"/>
              </w:rPr>
              <w:t>года №</w:t>
            </w:r>
            <w:r w:rsidR="00D971A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1B751D" w:rsidRPr="001331DC">
              <w:rPr>
                <w:rFonts w:ascii="Times New Roman" w:eastAsia="Times New Roman" w:hAnsi="Times New Roman" w:cs="Times New Roman"/>
                <w:sz w:val="20"/>
                <w:szCs w:val="20"/>
              </w:rPr>
              <w:t>91-IIНС «О государственной гражданской службе»;</w:t>
            </w:r>
          </w:p>
          <w:p w14:paraId="4656C69F" w14:textId="095F66AB" w:rsidR="001B751D" w:rsidRPr="001331DC" w:rsidRDefault="00B01CE4" w:rsidP="009359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 w:rsidR="001B751D" w:rsidRPr="001331DC">
              <w:rPr>
                <w:rFonts w:ascii="Times New Roman" w:eastAsia="Times New Roman" w:hAnsi="Times New Roman" w:cs="Times New Roman"/>
                <w:sz w:val="20"/>
                <w:szCs w:val="20"/>
              </w:rPr>
              <w:t>Закона Донецкой Народной Республики от 20 февраля 2015 года №</w:t>
            </w:r>
            <w:r w:rsidR="00D971A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1B751D" w:rsidRPr="001331DC">
              <w:rPr>
                <w:rFonts w:ascii="Times New Roman" w:eastAsia="Times New Roman" w:hAnsi="Times New Roman" w:cs="Times New Roman"/>
                <w:sz w:val="20"/>
                <w:szCs w:val="20"/>
              </w:rPr>
              <w:t>13-IНС «Об обращениях граждан»;</w:t>
            </w:r>
          </w:p>
          <w:p w14:paraId="0A0E9F6D" w14:textId="5413268C" w:rsidR="001B751D" w:rsidRPr="001331DC" w:rsidRDefault="00B01CE4" w:rsidP="009359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 w:rsidR="001B751D" w:rsidRPr="001331DC">
              <w:rPr>
                <w:rFonts w:ascii="Times New Roman" w:eastAsia="Times New Roman" w:hAnsi="Times New Roman" w:cs="Times New Roman"/>
                <w:sz w:val="20"/>
                <w:szCs w:val="20"/>
              </w:rPr>
              <w:t>Закона Донецкой Народной Республики от 7 августа 2015</w:t>
            </w:r>
            <w:r w:rsidR="00D971A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1B751D" w:rsidRPr="001331DC">
              <w:rPr>
                <w:rFonts w:ascii="Times New Roman" w:eastAsia="Times New Roman" w:hAnsi="Times New Roman" w:cs="Times New Roman"/>
                <w:sz w:val="20"/>
                <w:szCs w:val="20"/>
              </w:rPr>
              <w:t>года №</w:t>
            </w:r>
            <w:r w:rsidR="00D971A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1B751D" w:rsidRPr="001331DC">
              <w:rPr>
                <w:rFonts w:ascii="Times New Roman" w:eastAsia="Times New Roman" w:hAnsi="Times New Roman" w:cs="Times New Roman"/>
                <w:sz w:val="20"/>
                <w:szCs w:val="20"/>
              </w:rPr>
              <w:t>72-ІНС «О нормативных правовых актах»;</w:t>
            </w:r>
          </w:p>
          <w:p w14:paraId="6E06CE05" w14:textId="2AD60657" w:rsidR="001B751D" w:rsidRPr="001331DC" w:rsidRDefault="00B01CE4" w:rsidP="009359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 w:rsidR="001B751D" w:rsidRPr="001331DC">
              <w:rPr>
                <w:rFonts w:ascii="Times New Roman" w:eastAsia="Times New Roman" w:hAnsi="Times New Roman" w:cs="Times New Roman"/>
                <w:sz w:val="20"/>
                <w:szCs w:val="20"/>
              </w:rPr>
              <w:t>Закон Донецкой Народной Республики от 15</w:t>
            </w:r>
            <w:r w:rsidR="00D971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августа </w:t>
            </w:r>
            <w:r w:rsidR="001B751D" w:rsidRPr="001331DC"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  <w:r w:rsidR="00D971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года </w:t>
            </w:r>
            <w:r w:rsidR="001B751D" w:rsidRPr="001331DC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r w:rsidR="00D971A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1B751D" w:rsidRPr="001331DC">
              <w:rPr>
                <w:rFonts w:ascii="Times New Roman" w:eastAsia="Times New Roman" w:hAnsi="Times New Roman" w:cs="Times New Roman"/>
                <w:sz w:val="20"/>
                <w:szCs w:val="20"/>
              </w:rPr>
              <w:t>70-IHC «О статусе депутата Народного Совета Донецкой Народной Республики</w:t>
            </w:r>
            <w:r w:rsidR="00D971A2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="001B751D" w:rsidRPr="001331D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161A8337" w14:textId="7242DC8A" w:rsidR="001B751D" w:rsidRDefault="00B01CE4" w:rsidP="009359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 w:rsidR="001B751D" w:rsidRPr="001331DC">
              <w:rPr>
                <w:rFonts w:ascii="Times New Roman" w:eastAsia="Times New Roman" w:hAnsi="Times New Roman" w:cs="Times New Roman"/>
                <w:sz w:val="20"/>
                <w:szCs w:val="20"/>
              </w:rPr>
              <w:t>актов Главы Донецкой Народной Республики в отношении государственной гражданской службы;</w:t>
            </w:r>
          </w:p>
          <w:p w14:paraId="78873BD2" w14:textId="2C1A922B" w:rsidR="00301FC4" w:rsidRDefault="00B01CE4" w:rsidP="00301FC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 w:rsidR="00301FC4" w:rsidRPr="00563065">
              <w:rPr>
                <w:rFonts w:ascii="Times New Roman" w:eastAsia="Times New Roman" w:hAnsi="Times New Roman" w:cs="Times New Roman"/>
                <w:sz w:val="20"/>
                <w:szCs w:val="20"/>
              </w:rPr>
              <w:t>трудового законодательства;</w:t>
            </w:r>
          </w:p>
          <w:p w14:paraId="5B7D7F3D" w14:textId="77152DA3" w:rsidR="00301FC4" w:rsidRPr="00301FC4" w:rsidRDefault="00B01CE4" w:rsidP="009359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01FC4" w:rsidRPr="00F621C6">
              <w:rPr>
                <w:rFonts w:ascii="Times New Roman" w:hAnsi="Times New Roman" w:cs="Times New Roman"/>
                <w:sz w:val="20"/>
                <w:szCs w:val="20"/>
              </w:rPr>
              <w:t>законодательства в сфере противодействия коррупции;</w:t>
            </w:r>
          </w:p>
          <w:p w14:paraId="12288FF4" w14:textId="388C41C3" w:rsidR="001B751D" w:rsidRPr="001331DC" w:rsidRDefault="00B01CE4" w:rsidP="009359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 w:rsidR="001B751D" w:rsidRPr="001331DC">
              <w:rPr>
                <w:rFonts w:ascii="Times New Roman" w:eastAsia="Times New Roman" w:hAnsi="Times New Roman" w:cs="Times New Roman"/>
                <w:sz w:val="20"/>
                <w:szCs w:val="20"/>
              </w:rPr>
              <w:t>Регламента Народного Совета</w:t>
            </w:r>
            <w:r w:rsidR="00234E3F" w:rsidRPr="00563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Донецкой Народной Республики</w:t>
            </w:r>
            <w:r w:rsidR="001B751D" w:rsidRPr="001331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</w:p>
          <w:p w14:paraId="3927353E" w14:textId="21AD0D33" w:rsidR="001B751D" w:rsidRPr="001331DC" w:rsidRDefault="00B01CE4" w:rsidP="009359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 w:rsidR="00D971A2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D11142">
              <w:rPr>
                <w:rFonts w:ascii="Times New Roman" w:eastAsia="Times New Roman" w:hAnsi="Times New Roman" w:cs="Times New Roman"/>
                <w:sz w:val="20"/>
                <w:szCs w:val="20"/>
              </w:rPr>
              <w:t>лужебного распорядка</w:t>
            </w:r>
            <w:r w:rsidR="001B751D" w:rsidRPr="001331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Аппарата Народного Совета</w:t>
            </w:r>
            <w:r w:rsidR="00234E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34E3F" w:rsidRPr="00563065">
              <w:rPr>
                <w:rFonts w:ascii="Times New Roman" w:eastAsia="Times New Roman" w:hAnsi="Times New Roman" w:cs="Times New Roman"/>
                <w:sz w:val="20"/>
                <w:szCs w:val="20"/>
              </w:rPr>
              <w:t>Донецкой Народной Республики</w:t>
            </w:r>
            <w:r w:rsidR="001B751D" w:rsidRPr="001331D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30326ECE" w14:textId="54443FBD" w:rsidR="001B751D" w:rsidRPr="001331DC" w:rsidRDefault="00B01CE4" w:rsidP="009359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1B751D" w:rsidRPr="001331DC">
              <w:rPr>
                <w:rFonts w:ascii="Times New Roman" w:eastAsia="Times New Roman" w:hAnsi="Times New Roman" w:cs="Times New Roman"/>
                <w:sz w:val="20"/>
                <w:szCs w:val="20"/>
              </w:rPr>
              <w:t>Положения об Аппарате Народного Совета</w:t>
            </w:r>
            <w:r w:rsidR="00234E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34E3F" w:rsidRPr="00563065">
              <w:rPr>
                <w:rFonts w:ascii="Times New Roman" w:eastAsia="Times New Roman" w:hAnsi="Times New Roman" w:cs="Times New Roman"/>
                <w:sz w:val="20"/>
                <w:szCs w:val="20"/>
              </w:rPr>
              <w:t>Донецкой Народной Республики</w:t>
            </w:r>
            <w:r w:rsidR="001B751D" w:rsidRPr="001331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</w:p>
          <w:p w14:paraId="19D1A22A" w14:textId="26810776" w:rsidR="001B751D" w:rsidRPr="001331DC" w:rsidRDefault="00B01CE4" w:rsidP="009359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 w:rsidR="001B751D" w:rsidRPr="001331DC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 и норм охраны труда, техники безопасности;</w:t>
            </w:r>
          </w:p>
          <w:p w14:paraId="1A46EA1F" w14:textId="32116DA3" w:rsidR="001B751D" w:rsidRPr="00045CCB" w:rsidRDefault="00B01CE4" w:rsidP="009359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 w:rsidR="001B75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государственных стандартов </w:t>
            </w:r>
            <w:r w:rsidR="001B751D" w:rsidRPr="00045CCB">
              <w:rPr>
                <w:rFonts w:ascii="Times New Roman" w:eastAsia="Times New Roman" w:hAnsi="Times New Roman" w:cs="Times New Roman"/>
                <w:sz w:val="20"/>
                <w:szCs w:val="20"/>
              </w:rPr>
              <w:t>(порядок, правила, инструкция) в области делопроизводства и архивного дела;</w:t>
            </w:r>
          </w:p>
          <w:p w14:paraId="2D9057F7" w14:textId="7E06A4E1" w:rsidR="001B751D" w:rsidRPr="001331DC" w:rsidRDefault="00B01CE4" w:rsidP="009359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 w:rsidR="001B751D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нормативные правовые акты в области делопроизводства</w:t>
            </w:r>
            <w:r w:rsidR="001B751D" w:rsidRPr="001331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B751D" w:rsidRPr="001331D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</w:t>
            </w:r>
            <w:r w:rsidR="001B751D" w:rsidRPr="001331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B751D" w:rsidRPr="001331D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архивного</w:t>
            </w:r>
            <w:r w:rsidR="001B751D" w:rsidRPr="001331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B751D" w:rsidRPr="001331D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дела</w:t>
            </w:r>
            <w:r w:rsidR="001B751D" w:rsidRPr="001331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B751D" w:rsidRPr="001331D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Донецкой</w:t>
            </w:r>
            <w:r w:rsidR="001B751D" w:rsidRPr="001331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B751D" w:rsidRPr="001331D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Народной</w:t>
            </w:r>
            <w:r w:rsidR="001B751D" w:rsidRPr="001331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B751D" w:rsidRPr="001331D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Республики</w:t>
            </w:r>
            <w:r w:rsidR="001B75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59448800" w14:textId="1ED242FE" w:rsidR="001B751D" w:rsidRDefault="00B01CE4" w:rsidP="009359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 w:rsidR="001B751D">
              <w:rPr>
                <w:rFonts w:ascii="Times New Roman" w:eastAsia="Times New Roman" w:hAnsi="Times New Roman" w:cs="Times New Roman"/>
                <w:sz w:val="20"/>
                <w:szCs w:val="20"/>
              </w:rPr>
              <w:t>норм этики делового общения.</w:t>
            </w:r>
          </w:p>
        </w:tc>
        <w:tc>
          <w:tcPr>
            <w:tcW w:w="2835" w:type="dxa"/>
          </w:tcPr>
          <w:p w14:paraId="22FF0651" w14:textId="77777777" w:rsidR="001B751D" w:rsidRPr="0058515C" w:rsidRDefault="001B751D" w:rsidP="009359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1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Наличие профессионально-функциональных умений:</w:t>
            </w:r>
          </w:p>
          <w:p w14:paraId="2CA211CA" w14:textId="5706136C" w:rsidR="001B751D" w:rsidRPr="009E44B4" w:rsidRDefault="00B01CE4" w:rsidP="009359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1B751D">
              <w:rPr>
                <w:rFonts w:ascii="Times New Roman" w:hAnsi="Times New Roman" w:cs="Times New Roman"/>
                <w:sz w:val="20"/>
                <w:szCs w:val="20"/>
              </w:rPr>
              <w:t>организовывать комплект</w:t>
            </w:r>
            <w:r w:rsidR="00D971A2">
              <w:rPr>
                <w:rFonts w:ascii="Times New Roman" w:hAnsi="Times New Roman" w:cs="Times New Roman"/>
                <w:sz w:val="20"/>
                <w:szCs w:val="20"/>
              </w:rPr>
              <w:t>ацию</w:t>
            </w:r>
            <w:r w:rsidR="001B751D" w:rsidRPr="009E44B4">
              <w:rPr>
                <w:rFonts w:ascii="Times New Roman" w:hAnsi="Times New Roman" w:cs="Times New Roman"/>
                <w:sz w:val="20"/>
                <w:szCs w:val="20"/>
              </w:rPr>
              <w:t xml:space="preserve"> архивных документов;</w:t>
            </w:r>
          </w:p>
          <w:p w14:paraId="60914D58" w14:textId="61F033F4" w:rsidR="001B751D" w:rsidRPr="009E44B4" w:rsidRDefault="00B01CE4" w:rsidP="009359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6BD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1B751D" w:rsidRPr="001236BD">
              <w:rPr>
                <w:rFonts w:ascii="Times New Roman" w:hAnsi="Times New Roman" w:cs="Times New Roman"/>
                <w:sz w:val="20"/>
                <w:szCs w:val="20"/>
              </w:rPr>
              <w:t>организовывать уч</w:t>
            </w:r>
            <w:r w:rsidR="00D971A2" w:rsidRPr="001236BD"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="001B751D" w:rsidRPr="001236BD">
              <w:rPr>
                <w:rFonts w:ascii="Times New Roman" w:hAnsi="Times New Roman" w:cs="Times New Roman"/>
                <w:sz w:val="20"/>
                <w:szCs w:val="20"/>
              </w:rPr>
              <w:t>т документов Архивного фонда Донецкой Народной Республики;</w:t>
            </w:r>
          </w:p>
          <w:p w14:paraId="41511670" w14:textId="02DE73A3" w:rsidR="001B751D" w:rsidRPr="009E44B4" w:rsidRDefault="00B01CE4" w:rsidP="009359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1B751D">
              <w:rPr>
                <w:rFonts w:ascii="Times New Roman" w:hAnsi="Times New Roman" w:cs="Times New Roman"/>
                <w:sz w:val="20"/>
                <w:szCs w:val="20"/>
              </w:rPr>
              <w:t>создавать информационно-поисковые системы</w:t>
            </w:r>
            <w:r w:rsidR="001B751D" w:rsidRPr="009E44B4">
              <w:rPr>
                <w:rFonts w:ascii="Times New Roman" w:hAnsi="Times New Roman" w:cs="Times New Roman"/>
                <w:sz w:val="20"/>
                <w:szCs w:val="20"/>
              </w:rPr>
              <w:t xml:space="preserve"> (научно-справочный аппарат);</w:t>
            </w:r>
          </w:p>
          <w:p w14:paraId="5ED6AEFC" w14:textId="43A29B16" w:rsidR="001B751D" w:rsidRPr="009E44B4" w:rsidRDefault="00B01CE4" w:rsidP="009359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1B751D">
              <w:rPr>
                <w:rFonts w:ascii="Times New Roman" w:hAnsi="Times New Roman" w:cs="Times New Roman"/>
                <w:sz w:val="20"/>
                <w:szCs w:val="20"/>
              </w:rPr>
              <w:t>составлять и согласовывать описи</w:t>
            </w:r>
            <w:r w:rsidR="001B751D" w:rsidRPr="009E44B4">
              <w:rPr>
                <w:rFonts w:ascii="Times New Roman" w:hAnsi="Times New Roman" w:cs="Times New Roman"/>
                <w:sz w:val="20"/>
                <w:szCs w:val="20"/>
              </w:rPr>
              <w:t xml:space="preserve"> дел архивных документов;</w:t>
            </w:r>
          </w:p>
          <w:p w14:paraId="6D03F3C1" w14:textId="21D69EBA" w:rsidR="001B751D" w:rsidRPr="009E44B4" w:rsidRDefault="00B01CE4" w:rsidP="009359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1B751D">
              <w:rPr>
                <w:rFonts w:ascii="Times New Roman" w:hAnsi="Times New Roman" w:cs="Times New Roman"/>
                <w:sz w:val="20"/>
                <w:szCs w:val="20"/>
              </w:rPr>
              <w:t>разрабатывать и составлять сводную номенклатуру</w:t>
            </w:r>
            <w:r w:rsidR="001B751D" w:rsidRPr="009E44B4">
              <w:rPr>
                <w:rFonts w:ascii="Times New Roman" w:hAnsi="Times New Roman" w:cs="Times New Roman"/>
                <w:sz w:val="20"/>
                <w:szCs w:val="20"/>
              </w:rPr>
              <w:t xml:space="preserve"> дел;</w:t>
            </w:r>
          </w:p>
          <w:p w14:paraId="4BAB16C4" w14:textId="65168F68" w:rsidR="001B751D" w:rsidRPr="009E44B4" w:rsidRDefault="00B01CE4" w:rsidP="009359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1B751D">
              <w:rPr>
                <w:rFonts w:ascii="Times New Roman" w:hAnsi="Times New Roman" w:cs="Times New Roman"/>
                <w:sz w:val="20"/>
                <w:szCs w:val="20"/>
              </w:rPr>
              <w:t>разрабатывать проекты</w:t>
            </w:r>
            <w:r w:rsidR="001B751D" w:rsidRPr="009E44B4">
              <w:rPr>
                <w:rFonts w:ascii="Times New Roman" w:hAnsi="Times New Roman" w:cs="Times New Roman"/>
                <w:sz w:val="20"/>
                <w:szCs w:val="20"/>
              </w:rPr>
              <w:t xml:space="preserve"> распорядительных документов по работе архива;</w:t>
            </w:r>
          </w:p>
          <w:p w14:paraId="7D954D84" w14:textId="69DF3E82" w:rsidR="001B751D" w:rsidRPr="009E44B4" w:rsidRDefault="00B01CE4" w:rsidP="009359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1B751D" w:rsidRPr="009E44B4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  <w:r w:rsidR="001B751D">
              <w:rPr>
                <w:rFonts w:ascii="Times New Roman" w:hAnsi="Times New Roman" w:cs="Times New Roman"/>
                <w:sz w:val="20"/>
                <w:szCs w:val="20"/>
              </w:rPr>
              <w:t>ть</w:t>
            </w:r>
            <w:r w:rsidR="001B751D" w:rsidRPr="009E44B4">
              <w:rPr>
                <w:rFonts w:ascii="Times New Roman" w:hAnsi="Times New Roman" w:cs="Times New Roman"/>
                <w:sz w:val="20"/>
                <w:szCs w:val="20"/>
              </w:rPr>
              <w:t xml:space="preserve"> с нормативными правовыми актами;</w:t>
            </w:r>
          </w:p>
          <w:p w14:paraId="63CBCBDE" w14:textId="7B95A67E" w:rsidR="001B751D" w:rsidRPr="009E44B4" w:rsidRDefault="00B01CE4" w:rsidP="009359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1B751D">
              <w:rPr>
                <w:rFonts w:ascii="Times New Roman" w:hAnsi="Times New Roman" w:cs="Times New Roman"/>
                <w:sz w:val="20"/>
                <w:szCs w:val="20"/>
              </w:rPr>
              <w:t>анализировать и систематизировать информацию</w:t>
            </w:r>
            <w:r w:rsidR="001B751D" w:rsidRPr="009E44B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C58FADD" w14:textId="0CA53951" w:rsidR="001B751D" w:rsidRPr="00234E3F" w:rsidRDefault="00B01CE4" w:rsidP="009359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1B751D" w:rsidRPr="00234E3F">
              <w:rPr>
                <w:rFonts w:ascii="Times New Roman" w:hAnsi="Times New Roman" w:cs="Times New Roman"/>
                <w:sz w:val="20"/>
                <w:szCs w:val="20"/>
              </w:rPr>
              <w:t>оперативно принимать и реализовывать управленческие решения;</w:t>
            </w:r>
          </w:p>
          <w:p w14:paraId="1C9CA364" w14:textId="1212D6BE" w:rsidR="001B751D" w:rsidRPr="009E44B4" w:rsidRDefault="00B01CE4" w:rsidP="009359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1B751D">
              <w:rPr>
                <w:rFonts w:ascii="Times New Roman" w:hAnsi="Times New Roman" w:cs="Times New Roman"/>
                <w:sz w:val="20"/>
                <w:szCs w:val="20"/>
              </w:rPr>
              <w:t>эффективно планировать рабочее время</w:t>
            </w:r>
            <w:r w:rsidR="001B751D" w:rsidRPr="009E44B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034E229" w14:textId="56FDB256" w:rsidR="001B751D" w:rsidRPr="009E44B4" w:rsidRDefault="00B01CE4" w:rsidP="009359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1B751D">
              <w:rPr>
                <w:rFonts w:ascii="Times New Roman" w:hAnsi="Times New Roman" w:cs="Times New Roman"/>
                <w:sz w:val="20"/>
                <w:szCs w:val="20"/>
              </w:rPr>
              <w:t>конструктивно мыслить</w:t>
            </w:r>
            <w:r w:rsidR="001B751D" w:rsidRPr="009E44B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7D50687" w14:textId="22B59A9A" w:rsidR="001B751D" w:rsidRPr="00336643" w:rsidRDefault="00B01CE4" w:rsidP="009359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1B751D">
              <w:rPr>
                <w:rFonts w:ascii="Times New Roman" w:hAnsi="Times New Roman" w:cs="Times New Roman"/>
                <w:sz w:val="20"/>
                <w:szCs w:val="20"/>
              </w:rPr>
              <w:t>эффективно и последовательно</w:t>
            </w:r>
            <w:r w:rsidR="001B751D" w:rsidRPr="00336643">
              <w:rPr>
                <w:rFonts w:ascii="Times New Roman" w:hAnsi="Times New Roman" w:cs="Times New Roman"/>
                <w:sz w:val="20"/>
                <w:szCs w:val="20"/>
              </w:rPr>
              <w:t xml:space="preserve"> орг</w:t>
            </w:r>
            <w:r w:rsidR="001B751D">
              <w:rPr>
                <w:rFonts w:ascii="Times New Roman" w:hAnsi="Times New Roman" w:cs="Times New Roman"/>
                <w:sz w:val="20"/>
                <w:szCs w:val="20"/>
              </w:rPr>
              <w:t>анизовывать работу</w:t>
            </w:r>
            <w:r w:rsidR="001B751D" w:rsidRPr="00336643">
              <w:rPr>
                <w:rFonts w:ascii="Times New Roman" w:hAnsi="Times New Roman" w:cs="Times New Roman"/>
                <w:sz w:val="20"/>
                <w:szCs w:val="20"/>
              </w:rPr>
              <w:t xml:space="preserve"> по взаимодействию с органами государственной власти, органами местного самоуправления, учреждениями и организациями;</w:t>
            </w:r>
          </w:p>
          <w:p w14:paraId="52683565" w14:textId="2BF8CDBA" w:rsidR="001B751D" w:rsidRPr="00336643" w:rsidRDefault="00B01CE4" w:rsidP="009359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1B751D">
              <w:rPr>
                <w:rFonts w:ascii="Times New Roman" w:hAnsi="Times New Roman" w:cs="Times New Roman"/>
                <w:sz w:val="20"/>
                <w:szCs w:val="20"/>
              </w:rPr>
              <w:t xml:space="preserve">владеть </w:t>
            </w:r>
            <w:r w:rsidR="001B751D" w:rsidRPr="00336643">
              <w:rPr>
                <w:rFonts w:ascii="Times New Roman" w:hAnsi="Times New Roman" w:cs="Times New Roman"/>
                <w:sz w:val="20"/>
                <w:szCs w:val="20"/>
              </w:rPr>
              <w:t>навыками делового письма;</w:t>
            </w:r>
          </w:p>
          <w:p w14:paraId="02D5410E" w14:textId="02F932DD" w:rsidR="001B751D" w:rsidRPr="00336643" w:rsidRDefault="00B01CE4" w:rsidP="009359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1B751D" w:rsidRPr="00336643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  <w:r w:rsidR="001B751D">
              <w:rPr>
                <w:rFonts w:ascii="Times New Roman" w:hAnsi="Times New Roman" w:cs="Times New Roman"/>
                <w:sz w:val="20"/>
                <w:szCs w:val="20"/>
              </w:rPr>
              <w:t>ть</w:t>
            </w:r>
            <w:r w:rsidR="001B751D" w:rsidRPr="00336643">
              <w:rPr>
                <w:rFonts w:ascii="Times New Roman" w:hAnsi="Times New Roman" w:cs="Times New Roman"/>
                <w:sz w:val="20"/>
                <w:szCs w:val="20"/>
              </w:rPr>
              <w:t xml:space="preserve"> с нормативн</w:t>
            </w:r>
            <w:r w:rsidR="001B751D">
              <w:rPr>
                <w:rFonts w:ascii="Times New Roman" w:hAnsi="Times New Roman" w:cs="Times New Roman"/>
                <w:sz w:val="20"/>
                <w:szCs w:val="20"/>
              </w:rPr>
              <w:t>ыми правовыми актами, применять</w:t>
            </w:r>
            <w:r w:rsidR="001B751D" w:rsidRPr="00336643">
              <w:rPr>
                <w:rFonts w:ascii="Times New Roman" w:hAnsi="Times New Roman" w:cs="Times New Roman"/>
                <w:sz w:val="20"/>
                <w:szCs w:val="20"/>
              </w:rPr>
              <w:t xml:space="preserve"> их на практике;</w:t>
            </w:r>
          </w:p>
          <w:p w14:paraId="4A2D7600" w14:textId="50BDAAAC" w:rsidR="001B751D" w:rsidRPr="00336643" w:rsidRDefault="00B01CE4" w:rsidP="009359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1B751D">
              <w:rPr>
                <w:rFonts w:ascii="Times New Roman" w:hAnsi="Times New Roman" w:cs="Times New Roman"/>
                <w:sz w:val="20"/>
                <w:szCs w:val="20"/>
              </w:rPr>
              <w:t>оперативно</w:t>
            </w:r>
            <w:r w:rsidR="001B751D" w:rsidRPr="00336643">
              <w:rPr>
                <w:rFonts w:ascii="Times New Roman" w:hAnsi="Times New Roman" w:cs="Times New Roman"/>
                <w:sz w:val="20"/>
                <w:szCs w:val="20"/>
              </w:rPr>
              <w:t xml:space="preserve"> и кач</w:t>
            </w:r>
            <w:r w:rsidR="001B751D">
              <w:rPr>
                <w:rFonts w:ascii="Times New Roman" w:hAnsi="Times New Roman" w:cs="Times New Roman"/>
                <w:sz w:val="20"/>
                <w:szCs w:val="20"/>
              </w:rPr>
              <w:t>ественно исполнять поручения руководства;</w:t>
            </w:r>
          </w:p>
          <w:p w14:paraId="352245F6" w14:textId="765C26AB" w:rsidR="001B751D" w:rsidRDefault="00B01CE4" w:rsidP="009359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1B751D">
              <w:rPr>
                <w:rFonts w:ascii="Times New Roman" w:hAnsi="Times New Roman" w:cs="Times New Roman"/>
                <w:sz w:val="20"/>
                <w:szCs w:val="20"/>
              </w:rPr>
              <w:t>эффективно планировать профессиональную служебную деятельность</w:t>
            </w:r>
            <w:r w:rsidR="001B751D" w:rsidRPr="003366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B751D" w:rsidRPr="00F621C6" w14:paraId="4D1921EB" w14:textId="77777777" w:rsidTr="009359DD">
        <w:trPr>
          <w:trHeight w:val="159"/>
        </w:trPr>
        <w:tc>
          <w:tcPr>
            <w:tcW w:w="15593" w:type="dxa"/>
            <w:gridSpan w:val="7"/>
          </w:tcPr>
          <w:p w14:paraId="2DF5E32E" w14:textId="769A27AC" w:rsidR="001B751D" w:rsidRPr="009359DD" w:rsidRDefault="001B751D" w:rsidP="008C6C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9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</w:t>
            </w:r>
            <w:r w:rsidRPr="009359DD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договорной работы и материально-технического обеспечения</w:t>
            </w:r>
          </w:p>
        </w:tc>
      </w:tr>
      <w:tr w:rsidR="001B751D" w:rsidRPr="00F621C6" w14:paraId="2E1CE380" w14:textId="77777777" w:rsidTr="00FC6861">
        <w:trPr>
          <w:trHeight w:val="159"/>
        </w:trPr>
        <w:tc>
          <w:tcPr>
            <w:tcW w:w="524" w:type="dxa"/>
          </w:tcPr>
          <w:p w14:paraId="72063B11" w14:textId="5E2F9711" w:rsidR="001B751D" w:rsidRDefault="00D971A2" w:rsidP="001B7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B751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21" w:type="dxa"/>
          </w:tcPr>
          <w:p w14:paraId="7414EE0A" w14:textId="153D956D" w:rsidR="001B751D" w:rsidRDefault="001B751D" w:rsidP="001B75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  <w:r w:rsidRPr="0000615F"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  <w:r w:rsidRPr="00A413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договорной работы и материально-технического обеспечения </w:t>
            </w:r>
          </w:p>
        </w:tc>
        <w:tc>
          <w:tcPr>
            <w:tcW w:w="1701" w:type="dxa"/>
          </w:tcPr>
          <w:p w14:paraId="2E6FB935" w14:textId="77777777" w:rsidR="001B751D" w:rsidRPr="00F621C6" w:rsidRDefault="001B751D" w:rsidP="001B751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Категория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специалисты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»,</w:t>
            </w:r>
          </w:p>
          <w:p w14:paraId="61FCE101" w14:textId="0F20F71B" w:rsidR="001B751D" w:rsidRPr="00F621C6" w:rsidRDefault="001B751D" w:rsidP="001B751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главная группа должностей</w:t>
            </w:r>
          </w:p>
        </w:tc>
        <w:tc>
          <w:tcPr>
            <w:tcW w:w="2835" w:type="dxa"/>
          </w:tcPr>
          <w:p w14:paraId="3D50C871" w14:textId="53946CB2" w:rsidR="001B751D" w:rsidRPr="003254CC" w:rsidRDefault="001B751D" w:rsidP="001B75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 образование (</w:t>
            </w:r>
            <w:r w:rsidRPr="00F621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специалитет, магистратура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) по направлению подготовки </w:t>
            </w:r>
            <w:r w:rsidRPr="00F62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«Правоведение», </w:t>
            </w:r>
            <w:r w:rsidRPr="008C4F41">
              <w:rPr>
                <w:rFonts w:ascii="Times New Roman" w:hAnsi="Times New Roman" w:cs="Times New Roman"/>
                <w:sz w:val="20"/>
                <w:szCs w:val="20"/>
              </w:rPr>
              <w:t xml:space="preserve">«Юриспруденция», </w:t>
            </w:r>
            <w:r w:rsidRPr="00F62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«Экономика», «Менеджмент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организаций и администрирование</w:t>
            </w:r>
            <w:r w:rsidRPr="00F62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«Товароведение. Коммерческая деятельность»</w:t>
            </w:r>
            <w:r w:rsidR="003B3A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14:paraId="5F267229" w14:textId="08738A7C" w:rsidR="001B751D" w:rsidRPr="00F621C6" w:rsidRDefault="001B751D" w:rsidP="001B751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Не менее двух лет стажа гражданской службы или стажа работы по специальности, направлению подготовки</w:t>
            </w:r>
            <w:r w:rsidR="003B3A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14:paraId="11E763D1" w14:textId="77777777" w:rsidR="001B751D" w:rsidRPr="00F621C6" w:rsidRDefault="001B751D" w:rsidP="009359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профессиональн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функциональны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знаний, включая знания:</w:t>
            </w:r>
          </w:p>
          <w:p w14:paraId="74ECF5F4" w14:textId="024C6EDE" w:rsidR="001B751D" w:rsidRPr="00F621C6" w:rsidRDefault="00B01CE4" w:rsidP="009359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1B751D"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государственного языка Донецкой Народной Республики; </w:t>
            </w:r>
          </w:p>
          <w:p w14:paraId="41A49836" w14:textId="1CE69B1E" w:rsidR="001B751D" w:rsidRPr="00F621C6" w:rsidRDefault="00B01CE4" w:rsidP="009359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1B751D"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Конституции Донецкой Народной Республики; </w:t>
            </w:r>
          </w:p>
          <w:p w14:paraId="62703225" w14:textId="7753A42E" w:rsidR="001B751D" w:rsidRDefault="00B01CE4" w:rsidP="009359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1B751D"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Закона Донецкой Народной Республики от </w:t>
            </w:r>
            <w:r w:rsidR="001B751D">
              <w:rPr>
                <w:rFonts w:ascii="Times New Roman" w:hAnsi="Times New Roman" w:cs="Times New Roman"/>
                <w:sz w:val="20"/>
                <w:szCs w:val="20"/>
              </w:rPr>
              <w:t>3 апреля</w:t>
            </w:r>
            <w:r w:rsidR="001B751D"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2015</w:t>
            </w:r>
            <w:r w:rsidR="003B3A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B751D" w:rsidRPr="00F621C6">
              <w:rPr>
                <w:rFonts w:ascii="Times New Roman" w:hAnsi="Times New Roman" w:cs="Times New Roman"/>
                <w:sz w:val="20"/>
                <w:szCs w:val="20"/>
              </w:rPr>
              <w:t>года №</w:t>
            </w:r>
            <w:r w:rsidR="003B3A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B751D"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32-IНС «О системе государственной службы Донецкой Народной Республики»; </w:t>
            </w:r>
          </w:p>
          <w:p w14:paraId="0540B02E" w14:textId="2446CB93" w:rsidR="001B751D" w:rsidRPr="00F621C6" w:rsidRDefault="00B01CE4" w:rsidP="009359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1B751D">
              <w:rPr>
                <w:rFonts w:ascii="Times New Roman" w:hAnsi="Times New Roman" w:cs="Times New Roman"/>
                <w:sz w:val="20"/>
                <w:szCs w:val="20"/>
              </w:rPr>
              <w:t xml:space="preserve">Закона </w:t>
            </w:r>
            <w:r w:rsidR="001B751D" w:rsidRPr="00F621C6">
              <w:rPr>
                <w:rFonts w:ascii="Times New Roman" w:hAnsi="Times New Roman" w:cs="Times New Roman"/>
                <w:sz w:val="20"/>
                <w:szCs w:val="20"/>
              </w:rPr>
              <w:t>Донецкой Народной Республики</w:t>
            </w:r>
            <w:r w:rsidR="001B751D">
              <w:rPr>
                <w:color w:val="000000"/>
                <w:sz w:val="27"/>
                <w:szCs w:val="27"/>
              </w:rPr>
              <w:t xml:space="preserve"> </w:t>
            </w:r>
            <w:r w:rsidR="001B751D" w:rsidRPr="006D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7 августа 2015</w:t>
            </w:r>
            <w:r w:rsidR="003B3A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1B751D" w:rsidRPr="006D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года</w:t>
            </w:r>
            <w:r w:rsidR="001B751D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="003B3A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B751D" w:rsidRPr="006D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72-ІНС</w:t>
            </w:r>
            <w:r w:rsidR="001B751D">
              <w:rPr>
                <w:rFonts w:ascii="Times New Roman" w:hAnsi="Times New Roman" w:cs="Times New Roman"/>
                <w:sz w:val="20"/>
                <w:szCs w:val="20"/>
              </w:rPr>
              <w:t xml:space="preserve"> «О нормативных правовых актах»;</w:t>
            </w:r>
          </w:p>
          <w:p w14:paraId="1DB3760E" w14:textId="56323800" w:rsidR="001B751D" w:rsidRDefault="00B01CE4" w:rsidP="009359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1B751D">
              <w:rPr>
                <w:rFonts w:ascii="Times New Roman" w:hAnsi="Times New Roman" w:cs="Times New Roman"/>
                <w:sz w:val="20"/>
                <w:szCs w:val="20"/>
              </w:rPr>
              <w:t xml:space="preserve">Закона </w:t>
            </w:r>
            <w:r w:rsidR="001B751D" w:rsidRPr="00F621C6">
              <w:rPr>
                <w:rFonts w:ascii="Times New Roman" w:hAnsi="Times New Roman" w:cs="Times New Roman"/>
                <w:sz w:val="20"/>
                <w:szCs w:val="20"/>
              </w:rPr>
              <w:t>Донецкой Народной Республики</w:t>
            </w:r>
            <w:r w:rsidR="001B751D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1B751D" w:rsidRPr="007874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февраля 2015 года</w:t>
            </w:r>
            <w:r w:rsidR="001B7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</w:t>
            </w:r>
            <w:r w:rsidR="003B3A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1B751D" w:rsidRPr="001B67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13-IНС</w:t>
            </w:r>
            <w:r w:rsidR="001B751D">
              <w:rPr>
                <w:rFonts w:ascii="Times New Roman" w:hAnsi="Times New Roman" w:cs="Times New Roman"/>
                <w:sz w:val="20"/>
                <w:szCs w:val="20"/>
              </w:rPr>
              <w:t xml:space="preserve"> «Об обращениях граждан»;</w:t>
            </w:r>
          </w:p>
          <w:p w14:paraId="08C4CA69" w14:textId="292BA585" w:rsidR="001B751D" w:rsidRPr="007874F9" w:rsidRDefault="00B01CE4" w:rsidP="009359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1B751D" w:rsidRPr="009C7523">
              <w:rPr>
                <w:rFonts w:ascii="Times New Roman" w:hAnsi="Times New Roman" w:cs="Times New Roman"/>
                <w:sz w:val="20"/>
                <w:szCs w:val="20"/>
              </w:rPr>
              <w:t>Закона Донецкой Народной Республики от 16 августа 2015</w:t>
            </w:r>
            <w:r w:rsidR="003B3A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B751D" w:rsidRPr="009C7523">
              <w:rPr>
                <w:rFonts w:ascii="Times New Roman" w:hAnsi="Times New Roman" w:cs="Times New Roman"/>
                <w:sz w:val="20"/>
                <w:szCs w:val="20"/>
              </w:rPr>
              <w:t>года №</w:t>
            </w:r>
            <w:r w:rsidR="003B3A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B751D" w:rsidRPr="009C7523">
              <w:rPr>
                <w:rFonts w:ascii="Times New Roman" w:hAnsi="Times New Roman" w:cs="Times New Roman"/>
                <w:sz w:val="20"/>
                <w:szCs w:val="20"/>
              </w:rPr>
              <w:t>70-ІНС «О статусе депутата Народного Совета Донецкой Народной Республики»;</w:t>
            </w:r>
          </w:p>
          <w:p w14:paraId="0095D106" w14:textId="0C2EA8BD" w:rsidR="001B751D" w:rsidRDefault="00B01CE4" w:rsidP="009359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1B751D">
              <w:rPr>
                <w:rFonts w:ascii="Times New Roman" w:hAnsi="Times New Roman" w:cs="Times New Roman"/>
                <w:sz w:val="20"/>
                <w:szCs w:val="20"/>
              </w:rPr>
              <w:t xml:space="preserve">Закона </w:t>
            </w:r>
            <w:r w:rsidR="001B751D" w:rsidRPr="00F621C6">
              <w:rPr>
                <w:rFonts w:ascii="Times New Roman" w:hAnsi="Times New Roman" w:cs="Times New Roman"/>
                <w:sz w:val="20"/>
                <w:szCs w:val="20"/>
              </w:rPr>
              <w:t>Донецкой Народной Республики</w:t>
            </w:r>
            <w:r w:rsidR="001B751D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1B751D" w:rsidRPr="001B67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января 2020</w:t>
            </w:r>
            <w:r w:rsidR="003B3A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1B751D" w:rsidRPr="001B67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года</w:t>
            </w:r>
            <w:r w:rsidR="001B751D"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751D" w:rsidRPr="001B67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="003B3A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1B751D" w:rsidRPr="001B67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91-IIНС</w:t>
            </w:r>
            <w:r w:rsidR="001B751D">
              <w:rPr>
                <w:rFonts w:ascii="Times New Roman" w:hAnsi="Times New Roman" w:cs="Times New Roman"/>
                <w:sz w:val="20"/>
                <w:szCs w:val="20"/>
              </w:rPr>
              <w:t xml:space="preserve"> «О</w:t>
            </w:r>
            <w:r w:rsidR="001B751D"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государственной гражданской службе</w:t>
            </w:r>
            <w:r w:rsidR="001B751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1B751D" w:rsidRPr="00F621C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E809379" w14:textId="06BFF773" w:rsidR="001B751D" w:rsidRDefault="00B01CE4" w:rsidP="009359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1B751D">
              <w:rPr>
                <w:rFonts w:ascii="Times New Roman" w:hAnsi="Times New Roman" w:cs="Times New Roman"/>
                <w:sz w:val="20"/>
                <w:szCs w:val="20"/>
              </w:rPr>
              <w:t xml:space="preserve">актов Главы </w:t>
            </w:r>
            <w:r w:rsidR="001B751D" w:rsidRPr="00F621C6">
              <w:rPr>
                <w:rFonts w:ascii="Times New Roman" w:hAnsi="Times New Roman" w:cs="Times New Roman"/>
                <w:sz w:val="20"/>
                <w:szCs w:val="20"/>
              </w:rPr>
              <w:t>Донецкой Народной Республики</w:t>
            </w:r>
            <w:r w:rsidR="001B751D">
              <w:rPr>
                <w:rFonts w:ascii="Times New Roman" w:hAnsi="Times New Roman" w:cs="Times New Roman"/>
                <w:sz w:val="20"/>
                <w:szCs w:val="20"/>
              </w:rPr>
              <w:t xml:space="preserve"> в отношении государственной гражданской службы;</w:t>
            </w:r>
          </w:p>
          <w:p w14:paraId="7A693268" w14:textId="3716BF2E" w:rsidR="00301FC4" w:rsidRDefault="00B01CE4" w:rsidP="00301FC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 w:rsidR="00301FC4" w:rsidRPr="00563065">
              <w:rPr>
                <w:rFonts w:ascii="Times New Roman" w:eastAsia="Times New Roman" w:hAnsi="Times New Roman" w:cs="Times New Roman"/>
                <w:sz w:val="20"/>
                <w:szCs w:val="20"/>
              </w:rPr>
              <w:t>трудового законодательства;</w:t>
            </w:r>
          </w:p>
          <w:p w14:paraId="30BFA696" w14:textId="6C163341" w:rsidR="00301FC4" w:rsidRPr="00742253" w:rsidRDefault="00B01CE4" w:rsidP="00301F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01FC4" w:rsidRPr="00F621C6">
              <w:rPr>
                <w:rFonts w:ascii="Times New Roman" w:hAnsi="Times New Roman" w:cs="Times New Roman"/>
                <w:sz w:val="20"/>
                <w:szCs w:val="20"/>
              </w:rPr>
              <w:t>законодательства в сфере противодействия коррупции;</w:t>
            </w:r>
          </w:p>
          <w:p w14:paraId="04891597" w14:textId="1F4FE629" w:rsidR="001B751D" w:rsidRDefault="00B01CE4" w:rsidP="009359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1B751D" w:rsidRPr="00F621C6">
              <w:rPr>
                <w:rFonts w:ascii="Times New Roman" w:hAnsi="Times New Roman" w:cs="Times New Roman"/>
                <w:sz w:val="20"/>
                <w:szCs w:val="20"/>
              </w:rPr>
              <w:t>Регламента Народного Совета</w:t>
            </w:r>
            <w:r w:rsidR="00234E3F" w:rsidRPr="00563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Донецкой Народной Республики</w:t>
            </w:r>
            <w:r w:rsidR="001B751D" w:rsidRPr="00F621C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1B75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A0DEBBE" w14:textId="6CE88AF8" w:rsidR="001B751D" w:rsidRDefault="00B01CE4" w:rsidP="009359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 w:rsidR="003B3A84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D11142">
              <w:rPr>
                <w:rFonts w:ascii="Times New Roman" w:eastAsia="Times New Roman" w:hAnsi="Times New Roman" w:cs="Times New Roman"/>
                <w:sz w:val="20"/>
                <w:szCs w:val="20"/>
              </w:rPr>
              <w:t>лужебного распорядка</w:t>
            </w:r>
            <w:r w:rsidR="001B75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Аппарата </w:t>
            </w:r>
            <w:r w:rsidR="001B751D" w:rsidRPr="00F621C6">
              <w:rPr>
                <w:rFonts w:ascii="Times New Roman" w:hAnsi="Times New Roman" w:cs="Times New Roman"/>
                <w:sz w:val="20"/>
                <w:szCs w:val="20"/>
              </w:rPr>
              <w:t>Народного Совета</w:t>
            </w:r>
            <w:r w:rsidR="00234E3F" w:rsidRPr="00563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Донецкой Народной Республики</w:t>
            </w:r>
            <w:r w:rsidR="001B751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319A01B" w14:textId="2A5BB858" w:rsidR="001B751D" w:rsidRDefault="00B01CE4" w:rsidP="009359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 w:rsidR="001B751D" w:rsidRPr="00F621C6">
              <w:rPr>
                <w:rFonts w:ascii="Times New Roman" w:hAnsi="Times New Roman" w:cs="Times New Roman"/>
                <w:sz w:val="20"/>
                <w:szCs w:val="20"/>
              </w:rPr>
              <w:t>Положения об Аппарате Народного Совета</w:t>
            </w:r>
            <w:r w:rsidR="00234E3F" w:rsidRPr="00563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Донецкой Народной Республики</w:t>
            </w:r>
            <w:r w:rsidR="001B751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1B75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91FFB9C" w14:textId="0D186A52" w:rsidR="001B751D" w:rsidRPr="00631BE4" w:rsidRDefault="00B01CE4" w:rsidP="009359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 w:rsidR="001B751D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 и норм охраны труда, техники безопасности;</w:t>
            </w:r>
          </w:p>
          <w:p w14:paraId="4B04544E" w14:textId="0E5F7748" w:rsidR="001B751D" w:rsidRDefault="00B01CE4" w:rsidP="009359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1B751D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 делопроизводства и документооборота;</w:t>
            </w:r>
          </w:p>
          <w:p w14:paraId="00231CDD" w14:textId="7DA8DDE6" w:rsidR="001B751D" w:rsidRPr="00F621C6" w:rsidRDefault="00B01CE4" w:rsidP="009359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="001B7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норм </w:t>
            </w:r>
            <w:r w:rsidR="001B751D" w:rsidRPr="004C6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этик</w:t>
            </w:r>
            <w:r w:rsidR="001B7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1B751D" w:rsidRPr="004C6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делового общения</w:t>
            </w:r>
            <w:r w:rsidR="001B7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354DF9C7" w14:textId="3C1343C8" w:rsidR="001B751D" w:rsidRDefault="00B01CE4" w:rsidP="009359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 w:rsidR="001B751D">
              <w:rPr>
                <w:rFonts w:ascii="Times New Roman" w:eastAsia="Times New Roman" w:hAnsi="Times New Roman" w:cs="Times New Roman"/>
                <w:sz w:val="20"/>
                <w:szCs w:val="20"/>
              </w:rPr>
              <w:t>порядка работы со служебной информацией;</w:t>
            </w:r>
          </w:p>
          <w:p w14:paraId="0B74209C" w14:textId="31E187CE" w:rsidR="001B751D" w:rsidRDefault="00B01CE4" w:rsidP="009359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1B751D" w:rsidRPr="001356C0">
              <w:rPr>
                <w:rFonts w:ascii="Times New Roman" w:hAnsi="Times New Roman" w:cs="Times New Roman"/>
                <w:sz w:val="20"/>
                <w:szCs w:val="20"/>
              </w:rPr>
              <w:t>иных нормативных</w:t>
            </w:r>
            <w:r w:rsidR="001B75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751D" w:rsidRPr="001356C0">
              <w:rPr>
                <w:rFonts w:ascii="Times New Roman" w:hAnsi="Times New Roman" w:cs="Times New Roman"/>
                <w:sz w:val="20"/>
                <w:szCs w:val="20"/>
              </w:rPr>
              <w:t xml:space="preserve">правовых актов, регулирующих соответствующую сферу </w:t>
            </w:r>
            <w:r w:rsidR="001B751D" w:rsidRPr="001356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деятельности, применительно к исполнению должностных обязанностей</w:t>
            </w:r>
            <w:r w:rsidR="001B751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113C7EF" w14:textId="2007FBBE" w:rsidR="001B751D" w:rsidRDefault="00B01CE4" w:rsidP="009359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917109">
              <w:rPr>
                <w:rFonts w:ascii="Times New Roman" w:hAnsi="Times New Roman" w:cs="Times New Roman"/>
                <w:sz w:val="20"/>
                <w:szCs w:val="20"/>
              </w:rPr>
              <w:t>иные</w:t>
            </w:r>
            <w:r w:rsidR="001B751D" w:rsidRPr="0052141C">
              <w:rPr>
                <w:rFonts w:ascii="Times New Roman" w:hAnsi="Times New Roman" w:cs="Times New Roman"/>
                <w:sz w:val="20"/>
                <w:szCs w:val="20"/>
              </w:rPr>
              <w:t xml:space="preserve"> нормативны</w:t>
            </w:r>
            <w:r w:rsidR="0091710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1B751D" w:rsidRPr="0052141C">
              <w:rPr>
                <w:rFonts w:ascii="Times New Roman" w:hAnsi="Times New Roman" w:cs="Times New Roman"/>
                <w:sz w:val="20"/>
                <w:szCs w:val="20"/>
              </w:rPr>
              <w:t xml:space="preserve"> правовы</w:t>
            </w:r>
            <w:r w:rsidR="0091710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1B751D" w:rsidRPr="0052141C">
              <w:rPr>
                <w:rFonts w:ascii="Times New Roman" w:hAnsi="Times New Roman" w:cs="Times New Roman"/>
                <w:sz w:val="20"/>
                <w:szCs w:val="20"/>
              </w:rPr>
              <w:t xml:space="preserve"> акт</w:t>
            </w:r>
            <w:r w:rsidR="0091710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1B751D" w:rsidRPr="0052141C">
              <w:rPr>
                <w:rFonts w:ascii="Times New Roman" w:hAnsi="Times New Roman" w:cs="Times New Roman"/>
                <w:sz w:val="20"/>
                <w:szCs w:val="20"/>
              </w:rPr>
              <w:t xml:space="preserve"> по ведению договорной работы и материально-техническому обеспечению Народного Совета </w:t>
            </w:r>
            <w:r w:rsidR="00234E3F" w:rsidRPr="00563065">
              <w:rPr>
                <w:rFonts w:ascii="Times New Roman" w:eastAsia="Times New Roman" w:hAnsi="Times New Roman" w:cs="Times New Roman"/>
                <w:sz w:val="20"/>
                <w:szCs w:val="20"/>
              </w:rPr>
              <w:t>Донецкой Народной Республики</w:t>
            </w:r>
            <w:r w:rsidR="00234E3F" w:rsidRPr="005214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751D" w:rsidRPr="0052141C">
              <w:rPr>
                <w:rFonts w:ascii="Times New Roman" w:hAnsi="Times New Roman" w:cs="Times New Roman"/>
                <w:sz w:val="20"/>
                <w:szCs w:val="20"/>
              </w:rPr>
              <w:t>и Аппарата Народного Совета</w:t>
            </w:r>
            <w:r w:rsidR="00234E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34E3F" w:rsidRPr="00563065">
              <w:rPr>
                <w:rFonts w:ascii="Times New Roman" w:eastAsia="Times New Roman" w:hAnsi="Times New Roman" w:cs="Times New Roman"/>
                <w:sz w:val="20"/>
                <w:szCs w:val="20"/>
              </w:rPr>
              <w:t>Донецкой Народной Республики</w:t>
            </w:r>
            <w:r w:rsidR="00CD403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EE9C555" w14:textId="5806457F" w:rsidR="001B751D" w:rsidRDefault="00B01CE4" w:rsidP="009359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1B751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B751D" w:rsidRPr="0052141C">
              <w:rPr>
                <w:rFonts w:ascii="Times New Roman" w:hAnsi="Times New Roman" w:cs="Times New Roman"/>
                <w:sz w:val="20"/>
                <w:szCs w:val="20"/>
              </w:rPr>
              <w:t>рганизаци</w:t>
            </w:r>
            <w:r w:rsidR="001B751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1B751D" w:rsidRPr="0052141C">
              <w:rPr>
                <w:rFonts w:ascii="Times New Roman" w:hAnsi="Times New Roman" w:cs="Times New Roman"/>
                <w:sz w:val="20"/>
                <w:szCs w:val="20"/>
              </w:rPr>
              <w:t xml:space="preserve"> уч</w:t>
            </w:r>
            <w:r w:rsidR="003B3A84"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="001B751D" w:rsidRPr="0052141C">
              <w:rPr>
                <w:rFonts w:ascii="Times New Roman" w:hAnsi="Times New Roman" w:cs="Times New Roman"/>
                <w:sz w:val="20"/>
                <w:szCs w:val="20"/>
              </w:rPr>
              <w:t>та, распределения поступающих товарно-материальных ценностей и основных средств</w:t>
            </w:r>
            <w:r w:rsidR="001B751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9443FD9" w14:textId="3B88C422" w:rsidR="001B751D" w:rsidRPr="0052141C" w:rsidRDefault="00B01CE4" w:rsidP="009359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1B751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1B751D" w:rsidRPr="0052141C">
              <w:rPr>
                <w:rFonts w:ascii="Times New Roman" w:hAnsi="Times New Roman" w:cs="Times New Roman"/>
                <w:sz w:val="20"/>
                <w:szCs w:val="20"/>
              </w:rPr>
              <w:t>орядк</w:t>
            </w:r>
            <w:r w:rsidR="001B751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1B751D" w:rsidRPr="0052141C">
              <w:rPr>
                <w:rFonts w:ascii="Times New Roman" w:hAnsi="Times New Roman" w:cs="Times New Roman"/>
                <w:sz w:val="20"/>
                <w:szCs w:val="20"/>
              </w:rPr>
              <w:t xml:space="preserve"> заключения и согласования договоров и поряд</w:t>
            </w:r>
            <w:r w:rsidR="001236BD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="001B751D" w:rsidRPr="0052141C">
              <w:rPr>
                <w:rFonts w:ascii="Times New Roman" w:hAnsi="Times New Roman" w:cs="Times New Roman"/>
                <w:sz w:val="20"/>
                <w:szCs w:val="20"/>
              </w:rPr>
              <w:t xml:space="preserve"> контроля их выполнения</w:t>
            </w:r>
            <w:r w:rsidR="00CD403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0F68A4D" w14:textId="5E0ACCFB" w:rsidR="001B751D" w:rsidRPr="009359DD" w:rsidRDefault="00B01CE4" w:rsidP="009359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1B751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1B751D" w:rsidRPr="0052141C">
              <w:rPr>
                <w:rFonts w:ascii="Times New Roman" w:hAnsi="Times New Roman" w:cs="Times New Roman"/>
                <w:sz w:val="20"/>
                <w:szCs w:val="20"/>
              </w:rPr>
              <w:t>орядк</w:t>
            </w:r>
            <w:r w:rsidR="001B751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1B751D" w:rsidRPr="0052141C">
              <w:rPr>
                <w:rFonts w:ascii="Times New Roman" w:hAnsi="Times New Roman" w:cs="Times New Roman"/>
                <w:sz w:val="20"/>
                <w:szCs w:val="20"/>
              </w:rPr>
              <w:t xml:space="preserve"> исполнения смет расходов в части технического обеспечения и обеспечения товарными и материальными ценностями.</w:t>
            </w:r>
          </w:p>
        </w:tc>
        <w:tc>
          <w:tcPr>
            <w:tcW w:w="2835" w:type="dxa"/>
          </w:tcPr>
          <w:p w14:paraId="274E1829" w14:textId="77777777" w:rsidR="00331770" w:rsidRDefault="00331770" w:rsidP="009359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Наличие 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профессионально-функциональны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умений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7A01A2A6" w14:textId="7FFD3E00" w:rsidR="00331770" w:rsidRPr="00F621C6" w:rsidRDefault="00B01CE4" w:rsidP="009359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 w:rsidR="00331770"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эффективно планировать служебное время;</w:t>
            </w:r>
          </w:p>
          <w:p w14:paraId="2BC9BEA1" w14:textId="11B45E4C" w:rsidR="00331770" w:rsidRPr="00F621C6" w:rsidRDefault="00B01CE4" w:rsidP="009359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 w:rsidR="00331770"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свободно ориентироваться в вопросах, относящихся к компетенции отдела; </w:t>
            </w:r>
          </w:p>
          <w:p w14:paraId="75A2F7EF" w14:textId="3B1B45B0" w:rsidR="00331770" w:rsidRPr="00F621C6" w:rsidRDefault="00B01CE4" w:rsidP="009359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 w:rsidR="00331770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систематизировать</w:t>
            </w:r>
            <w:r w:rsidR="00331770"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, анализировать и обобщать информацию;</w:t>
            </w:r>
          </w:p>
          <w:p w14:paraId="080E76AD" w14:textId="4DE780BC" w:rsidR="00331770" w:rsidRDefault="00B01CE4" w:rsidP="009359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 w:rsidR="00331770"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формулировать и аргументировать точку зрения;</w:t>
            </w:r>
          </w:p>
          <w:p w14:paraId="2DEB7F39" w14:textId="79BD6CDE" w:rsidR="00331770" w:rsidRPr="00F621C6" w:rsidRDefault="00B01CE4" w:rsidP="009359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 w:rsidR="003317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разрабатывать планы, </w:t>
            </w:r>
            <w:r w:rsidR="003B3A84">
              <w:rPr>
                <w:rFonts w:ascii="Times New Roman" w:eastAsia="Times New Roman" w:hAnsi="Times New Roman" w:cs="Times New Roman"/>
                <w:sz w:val="20"/>
                <w:szCs w:val="20"/>
              </w:rPr>
              <w:t>готовить</w:t>
            </w:r>
            <w:r w:rsidR="003317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отч</w:t>
            </w:r>
            <w:r w:rsidR="003B3A84">
              <w:rPr>
                <w:rFonts w:ascii="Times New Roman" w:eastAsia="Times New Roman" w:hAnsi="Times New Roman" w:cs="Times New Roman"/>
                <w:sz w:val="20"/>
                <w:szCs w:val="20"/>
              </w:rPr>
              <w:t>ё</w:t>
            </w:r>
            <w:r w:rsidR="00331770">
              <w:rPr>
                <w:rFonts w:ascii="Times New Roman" w:eastAsia="Times New Roman" w:hAnsi="Times New Roman" w:cs="Times New Roman"/>
                <w:sz w:val="20"/>
                <w:szCs w:val="20"/>
              </w:rPr>
              <w:t>ты и документы аналитического характера;</w:t>
            </w:r>
          </w:p>
          <w:p w14:paraId="3E7C8646" w14:textId="5766399A" w:rsidR="00331770" w:rsidRPr="004020DE" w:rsidRDefault="00B01CE4" w:rsidP="009359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 w:rsidR="00331770"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работать с внутренними и периферийными устройствами компьютера, информационно-телекоммуникационными сетями, в операционной системе управления, с </w:t>
            </w:r>
            <w:r w:rsidR="00331770"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электронной почтой, в текстовом редакторе, с электронными таблицами и базами данных;</w:t>
            </w:r>
          </w:p>
          <w:p w14:paraId="4A37F9BB" w14:textId="6B2DE5A5" w:rsidR="00331770" w:rsidRPr="00F621C6" w:rsidRDefault="00B01CE4" w:rsidP="009359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="00331770" w:rsidRPr="00F6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взаимодействовать с другими государственными органами, общественными объединениями и иными организациями;</w:t>
            </w:r>
          </w:p>
          <w:p w14:paraId="60744DA7" w14:textId="7454A96E" w:rsidR="00331770" w:rsidRPr="001751E4" w:rsidRDefault="00B01CE4" w:rsidP="009359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="003317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 навыками делового письма;</w:t>
            </w:r>
          </w:p>
          <w:p w14:paraId="68D3EDE3" w14:textId="43BC7696" w:rsidR="00331770" w:rsidRPr="004C6573" w:rsidRDefault="00B01CE4" w:rsidP="009359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="003317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работать с нормативными правовыми актами, применять их на практике;</w:t>
            </w:r>
          </w:p>
          <w:p w14:paraId="2559FEB9" w14:textId="14189A8D" w:rsidR="00331770" w:rsidRDefault="00B01CE4" w:rsidP="009359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="003317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готовить проекты служебных документов;</w:t>
            </w:r>
          </w:p>
          <w:p w14:paraId="088DD035" w14:textId="534E4E4D" w:rsidR="00331770" w:rsidRDefault="00B01CE4" w:rsidP="009359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="003317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оперативно и качественно исполнять поручения;</w:t>
            </w:r>
          </w:p>
          <w:p w14:paraId="4379424B" w14:textId="7DB99BFD" w:rsidR="00331770" w:rsidRDefault="00B01CE4" w:rsidP="009359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="003317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эффективно планировать профессиональную служебную деятельность.</w:t>
            </w:r>
          </w:p>
          <w:p w14:paraId="6D248C07" w14:textId="46B51FFE" w:rsidR="001B751D" w:rsidRDefault="001B751D" w:rsidP="009359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59DD" w:rsidRPr="00F621C6" w14:paraId="083EA50D" w14:textId="77777777" w:rsidTr="009359DD">
        <w:trPr>
          <w:trHeight w:val="159"/>
        </w:trPr>
        <w:tc>
          <w:tcPr>
            <w:tcW w:w="15593" w:type="dxa"/>
            <w:gridSpan w:val="7"/>
          </w:tcPr>
          <w:p w14:paraId="27D3ED2D" w14:textId="1D21EB16" w:rsidR="009359DD" w:rsidRDefault="009359DD" w:rsidP="008C6C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Отдел административно-хозяйственной работы</w:t>
            </w:r>
          </w:p>
        </w:tc>
      </w:tr>
      <w:tr w:rsidR="00960D57" w:rsidRPr="00F621C6" w14:paraId="576E55B3" w14:textId="77777777" w:rsidTr="00FC6861">
        <w:trPr>
          <w:trHeight w:val="159"/>
        </w:trPr>
        <w:tc>
          <w:tcPr>
            <w:tcW w:w="524" w:type="dxa"/>
          </w:tcPr>
          <w:p w14:paraId="592FB990" w14:textId="4A033A19" w:rsidR="00960D57" w:rsidRDefault="00960D57" w:rsidP="00960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21" w:type="dxa"/>
          </w:tcPr>
          <w:p w14:paraId="16EEB9C8" w14:textId="0EBA3584" w:rsidR="00960D57" w:rsidRDefault="00960D57" w:rsidP="00960D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  <w:r w:rsidRPr="0000615F">
              <w:rPr>
                <w:rFonts w:ascii="Times New Roman" w:hAnsi="Times New Roman" w:cs="Times New Roman"/>
                <w:sz w:val="20"/>
                <w:szCs w:val="20"/>
              </w:rPr>
              <w:t xml:space="preserve"> отдела </w:t>
            </w:r>
            <w:r w:rsidR="00234E3F" w:rsidRPr="00234E3F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административно-хозяйственной работы</w:t>
            </w:r>
          </w:p>
        </w:tc>
        <w:tc>
          <w:tcPr>
            <w:tcW w:w="1701" w:type="dxa"/>
          </w:tcPr>
          <w:p w14:paraId="690B131F" w14:textId="77777777" w:rsidR="00960D57" w:rsidRPr="00F621C6" w:rsidRDefault="00960D57" w:rsidP="00960D5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Категория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специалисты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»,</w:t>
            </w:r>
          </w:p>
          <w:p w14:paraId="5F59F9C8" w14:textId="68E976E2" w:rsidR="00960D57" w:rsidRPr="00F621C6" w:rsidRDefault="00960D57" w:rsidP="00960D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главная группа должностей</w:t>
            </w:r>
          </w:p>
        </w:tc>
        <w:tc>
          <w:tcPr>
            <w:tcW w:w="2835" w:type="dxa"/>
          </w:tcPr>
          <w:p w14:paraId="19D05C7A" w14:textId="74772A5E" w:rsidR="00960D57" w:rsidRPr="003B3A84" w:rsidRDefault="00234E3F" w:rsidP="003B3A84">
            <w:pPr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</w:pP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 образование (</w:t>
            </w:r>
            <w:r w:rsidRPr="00F621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специалитет, магистратура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) по направлению подготовки </w:t>
            </w:r>
            <w:r w:rsidR="00960D57" w:rsidRPr="002C0E49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«</w:t>
            </w:r>
            <w:r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Ю</w:t>
            </w:r>
            <w:r w:rsidR="00960D57" w:rsidRPr="002C0E49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риспруденция», «</w:t>
            </w:r>
            <w:r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У</w:t>
            </w:r>
            <w:r w:rsidR="00960D57" w:rsidRPr="002C0E49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правление персоналом», «</w:t>
            </w:r>
            <w:r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М</w:t>
            </w:r>
            <w:r w:rsidR="00960D57" w:rsidRPr="002C0E49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енеджмент»,</w:t>
            </w:r>
            <w:r w:rsidR="003B3A84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="00960D57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«</w:t>
            </w:r>
            <w:r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Э</w:t>
            </w:r>
            <w:r w:rsidR="00960D57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кономика»,</w:t>
            </w:r>
            <w:r w:rsidR="00960D57" w:rsidRPr="002C0E49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 xml:space="preserve"> «</w:t>
            </w:r>
            <w:r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С</w:t>
            </w:r>
            <w:r w:rsidR="00960D57" w:rsidRPr="002C0E49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троительство»</w:t>
            </w:r>
            <w:r w:rsidR="003038AC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 xml:space="preserve"> или близкое к нему.</w:t>
            </w:r>
          </w:p>
        </w:tc>
        <w:tc>
          <w:tcPr>
            <w:tcW w:w="1842" w:type="dxa"/>
          </w:tcPr>
          <w:p w14:paraId="69788098" w14:textId="03A4F215" w:rsidR="00960D57" w:rsidRPr="00F621C6" w:rsidRDefault="00960D57" w:rsidP="00960D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Не менее двух лет стажа гражданской службы или стажа работы по специальности, направлению подготовки</w:t>
            </w:r>
            <w:r w:rsidR="003B3A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14:paraId="4E954C34" w14:textId="77777777" w:rsidR="00960D57" w:rsidRPr="00F621C6" w:rsidRDefault="00960D57" w:rsidP="00CD403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профессиональн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функциональны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знаний, включая знания:</w:t>
            </w:r>
          </w:p>
          <w:p w14:paraId="50994DB2" w14:textId="6BACFF5A" w:rsidR="00960D57" w:rsidRPr="00F621C6" w:rsidRDefault="00B01CE4" w:rsidP="00CD40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960D57"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государственного языка Донецкой Народной Республики; </w:t>
            </w:r>
          </w:p>
          <w:p w14:paraId="2446783D" w14:textId="6536B8EB" w:rsidR="00960D57" w:rsidRPr="00F621C6" w:rsidRDefault="00B01CE4" w:rsidP="00CD40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960D57"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Конституции Донецкой Народной Республики; </w:t>
            </w:r>
          </w:p>
          <w:p w14:paraId="3E7F7615" w14:textId="5CE691DB" w:rsidR="00960D57" w:rsidRDefault="00B01CE4" w:rsidP="00CD40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960D57"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Закона Донецкой Народной Республики от </w:t>
            </w:r>
            <w:r w:rsidR="00960D57">
              <w:rPr>
                <w:rFonts w:ascii="Times New Roman" w:hAnsi="Times New Roman" w:cs="Times New Roman"/>
                <w:sz w:val="20"/>
                <w:szCs w:val="20"/>
              </w:rPr>
              <w:t>3 апреля</w:t>
            </w:r>
            <w:r w:rsidR="00960D57"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2015</w:t>
            </w:r>
            <w:r w:rsidR="003B3A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60D57" w:rsidRPr="00F621C6">
              <w:rPr>
                <w:rFonts w:ascii="Times New Roman" w:hAnsi="Times New Roman" w:cs="Times New Roman"/>
                <w:sz w:val="20"/>
                <w:szCs w:val="20"/>
              </w:rPr>
              <w:t>года №</w:t>
            </w:r>
            <w:r w:rsidR="003B3A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60D57"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32-IНС «О системе государственной </w:t>
            </w:r>
            <w:r w:rsidR="00960D57" w:rsidRPr="00F621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службы Донецкой Народной Республики»; </w:t>
            </w:r>
          </w:p>
          <w:p w14:paraId="3AE1C6C4" w14:textId="7C3BBECA" w:rsidR="00960D57" w:rsidRDefault="00B01CE4" w:rsidP="00CD40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960D57">
              <w:rPr>
                <w:rFonts w:ascii="Times New Roman" w:hAnsi="Times New Roman" w:cs="Times New Roman"/>
                <w:sz w:val="20"/>
                <w:szCs w:val="20"/>
              </w:rPr>
              <w:t xml:space="preserve">Закона </w:t>
            </w:r>
            <w:r w:rsidR="00960D57" w:rsidRPr="00F621C6">
              <w:rPr>
                <w:rFonts w:ascii="Times New Roman" w:hAnsi="Times New Roman" w:cs="Times New Roman"/>
                <w:sz w:val="20"/>
                <w:szCs w:val="20"/>
              </w:rPr>
              <w:t>Донецкой Народной Республики</w:t>
            </w:r>
            <w:r w:rsidR="00960D57">
              <w:rPr>
                <w:color w:val="000000"/>
                <w:sz w:val="27"/>
                <w:szCs w:val="27"/>
              </w:rPr>
              <w:t xml:space="preserve"> </w:t>
            </w:r>
            <w:r w:rsidR="00960D57" w:rsidRPr="006D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7 августа 2015</w:t>
            </w:r>
            <w:r w:rsidR="003B3A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960D57" w:rsidRPr="006D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года</w:t>
            </w:r>
            <w:r w:rsidR="00960D57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="003B3A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60D57" w:rsidRPr="006D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72-ІНС</w:t>
            </w:r>
            <w:r w:rsidR="00960D57">
              <w:rPr>
                <w:rFonts w:ascii="Times New Roman" w:hAnsi="Times New Roman" w:cs="Times New Roman"/>
                <w:sz w:val="20"/>
                <w:szCs w:val="20"/>
              </w:rPr>
              <w:t xml:space="preserve"> «О нормативных правовых актах»;</w:t>
            </w:r>
          </w:p>
          <w:p w14:paraId="7E6A49F8" w14:textId="4B5F0CA9" w:rsidR="00EB2DA5" w:rsidRPr="00F621C6" w:rsidRDefault="00B01CE4" w:rsidP="00CD40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EB2DA5">
              <w:rPr>
                <w:rFonts w:ascii="Times New Roman" w:hAnsi="Times New Roman" w:cs="Times New Roman"/>
                <w:sz w:val="20"/>
                <w:szCs w:val="20"/>
              </w:rPr>
              <w:t xml:space="preserve">Закона </w:t>
            </w:r>
            <w:r w:rsidR="00EB2DA5" w:rsidRPr="00F621C6">
              <w:rPr>
                <w:rFonts w:ascii="Times New Roman" w:hAnsi="Times New Roman" w:cs="Times New Roman"/>
                <w:sz w:val="20"/>
                <w:szCs w:val="20"/>
              </w:rPr>
              <w:t>Донецкой Народной Республики</w:t>
            </w:r>
            <w:r w:rsidR="00EB2DA5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EB2DA5" w:rsidRPr="007874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февраля 2015 года</w:t>
            </w:r>
            <w:r w:rsidR="00EB2D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</w:t>
            </w:r>
            <w:r w:rsidR="003B3A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EB2DA5" w:rsidRPr="001B67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13-IНС</w:t>
            </w:r>
            <w:r w:rsidR="00EB2DA5">
              <w:rPr>
                <w:rFonts w:ascii="Times New Roman" w:hAnsi="Times New Roman" w:cs="Times New Roman"/>
                <w:sz w:val="20"/>
                <w:szCs w:val="20"/>
              </w:rPr>
              <w:t xml:space="preserve"> «Об обращениях граждан»;</w:t>
            </w:r>
          </w:p>
          <w:p w14:paraId="02931D75" w14:textId="5039661A" w:rsidR="00960D57" w:rsidRDefault="00B01CE4" w:rsidP="00CD40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960D57">
              <w:rPr>
                <w:rFonts w:ascii="Times New Roman" w:hAnsi="Times New Roman" w:cs="Times New Roman"/>
                <w:sz w:val="20"/>
                <w:szCs w:val="20"/>
              </w:rPr>
              <w:t xml:space="preserve">Закона </w:t>
            </w:r>
            <w:r w:rsidR="00960D57" w:rsidRPr="00F621C6">
              <w:rPr>
                <w:rFonts w:ascii="Times New Roman" w:hAnsi="Times New Roman" w:cs="Times New Roman"/>
                <w:sz w:val="20"/>
                <w:szCs w:val="20"/>
              </w:rPr>
              <w:t>Донецкой Народной Республики</w:t>
            </w:r>
            <w:r w:rsidR="00960D57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960D57" w:rsidRPr="001B67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января 2020</w:t>
            </w:r>
            <w:r w:rsidR="003B3A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960D57" w:rsidRPr="001B67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года</w:t>
            </w:r>
            <w:r w:rsidR="00960D57"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60D57" w:rsidRPr="001B67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="003B3A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960D57" w:rsidRPr="001B67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91-IIНС</w:t>
            </w:r>
            <w:r w:rsidR="00960D57">
              <w:rPr>
                <w:rFonts w:ascii="Times New Roman" w:hAnsi="Times New Roman" w:cs="Times New Roman"/>
                <w:sz w:val="20"/>
                <w:szCs w:val="20"/>
              </w:rPr>
              <w:t xml:space="preserve"> «О</w:t>
            </w:r>
            <w:r w:rsidR="00960D57"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государственной гражданской службе</w:t>
            </w:r>
            <w:r w:rsidR="00960D5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960D57" w:rsidRPr="00F621C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0DDB338" w14:textId="7DEE70C0" w:rsidR="00960D57" w:rsidRDefault="00B01CE4" w:rsidP="00CD40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960D57">
              <w:rPr>
                <w:rFonts w:ascii="Times New Roman" w:hAnsi="Times New Roman" w:cs="Times New Roman"/>
                <w:sz w:val="20"/>
                <w:szCs w:val="20"/>
              </w:rPr>
              <w:t xml:space="preserve">актов Главы </w:t>
            </w:r>
            <w:r w:rsidR="00960D57" w:rsidRPr="00F621C6">
              <w:rPr>
                <w:rFonts w:ascii="Times New Roman" w:hAnsi="Times New Roman" w:cs="Times New Roman"/>
                <w:sz w:val="20"/>
                <w:szCs w:val="20"/>
              </w:rPr>
              <w:t>Донецкой Народной Республики</w:t>
            </w:r>
            <w:r w:rsidR="00960D57">
              <w:rPr>
                <w:rFonts w:ascii="Times New Roman" w:hAnsi="Times New Roman" w:cs="Times New Roman"/>
                <w:sz w:val="20"/>
                <w:szCs w:val="20"/>
              </w:rPr>
              <w:t xml:space="preserve"> в отношении государственной гражданской службы;</w:t>
            </w:r>
          </w:p>
          <w:p w14:paraId="34316182" w14:textId="2484EEC5" w:rsidR="00960D57" w:rsidRPr="00F621C6" w:rsidRDefault="00B01CE4" w:rsidP="00CD40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960D57">
              <w:rPr>
                <w:rFonts w:ascii="Times New Roman" w:hAnsi="Times New Roman" w:cs="Times New Roman"/>
                <w:sz w:val="20"/>
                <w:szCs w:val="20"/>
              </w:rPr>
              <w:t>трудового законодательства;</w:t>
            </w:r>
          </w:p>
          <w:p w14:paraId="657693DD" w14:textId="2385016A" w:rsidR="00960D57" w:rsidRPr="00F621C6" w:rsidRDefault="00B01CE4" w:rsidP="00CD40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960D57" w:rsidRPr="00F621C6">
              <w:rPr>
                <w:rFonts w:ascii="Times New Roman" w:hAnsi="Times New Roman" w:cs="Times New Roman"/>
                <w:sz w:val="20"/>
                <w:szCs w:val="20"/>
              </w:rPr>
              <w:t>законодательства в сфере противодействия коррупции;</w:t>
            </w:r>
          </w:p>
          <w:p w14:paraId="111364BF" w14:textId="0B022F80" w:rsidR="00960D57" w:rsidRDefault="00B01CE4" w:rsidP="00CD403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960D57" w:rsidRPr="00F621C6">
              <w:rPr>
                <w:rFonts w:ascii="Times New Roman" w:hAnsi="Times New Roman" w:cs="Times New Roman"/>
                <w:sz w:val="20"/>
                <w:szCs w:val="20"/>
              </w:rPr>
              <w:t>Регламента Народного Совета</w:t>
            </w:r>
            <w:r w:rsidR="00EB2D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B2DA5" w:rsidRPr="00F621C6">
              <w:rPr>
                <w:rFonts w:ascii="Times New Roman" w:hAnsi="Times New Roman" w:cs="Times New Roman"/>
                <w:sz w:val="20"/>
                <w:szCs w:val="20"/>
              </w:rPr>
              <w:t>Донецкой Народной Республики</w:t>
            </w:r>
            <w:r w:rsidR="00960D57" w:rsidRPr="00F621C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960D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00CB699" w14:textId="66FCB7A0" w:rsidR="00960D57" w:rsidRDefault="00B01CE4" w:rsidP="00CD40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 w:rsidR="003B3A84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D11142">
              <w:rPr>
                <w:rFonts w:ascii="Times New Roman" w:eastAsia="Times New Roman" w:hAnsi="Times New Roman" w:cs="Times New Roman"/>
                <w:sz w:val="20"/>
                <w:szCs w:val="20"/>
              </w:rPr>
              <w:t>лужебного распорядка</w:t>
            </w:r>
            <w:r w:rsidR="00960D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Аппарата </w:t>
            </w:r>
            <w:r w:rsidR="00960D57" w:rsidRPr="00F621C6">
              <w:rPr>
                <w:rFonts w:ascii="Times New Roman" w:hAnsi="Times New Roman" w:cs="Times New Roman"/>
                <w:sz w:val="20"/>
                <w:szCs w:val="20"/>
              </w:rPr>
              <w:t>Народного Совета</w:t>
            </w:r>
            <w:r w:rsidR="00960D5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2C5E2CC" w14:textId="4B7648A6" w:rsidR="00960D57" w:rsidRDefault="00B01CE4" w:rsidP="00CD403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 w:rsidR="00960D57" w:rsidRPr="00F621C6">
              <w:rPr>
                <w:rFonts w:ascii="Times New Roman" w:hAnsi="Times New Roman" w:cs="Times New Roman"/>
                <w:sz w:val="20"/>
                <w:szCs w:val="20"/>
              </w:rPr>
              <w:t>Положения об Аппарате Народного Совета</w:t>
            </w:r>
            <w:r w:rsidR="00EB2D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B2DA5" w:rsidRPr="00F621C6">
              <w:rPr>
                <w:rFonts w:ascii="Times New Roman" w:hAnsi="Times New Roman" w:cs="Times New Roman"/>
                <w:sz w:val="20"/>
                <w:szCs w:val="20"/>
              </w:rPr>
              <w:t>Донецкой Народной Республики</w:t>
            </w:r>
            <w:r w:rsidR="00960D5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960D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C9A966F" w14:textId="5CF370E7" w:rsidR="00960D57" w:rsidRDefault="00B01CE4" w:rsidP="00CD403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 w:rsidR="00960D57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 и норм техники безопасности;</w:t>
            </w:r>
          </w:p>
          <w:p w14:paraId="4189F093" w14:textId="7BA59E90" w:rsidR="00960D57" w:rsidRPr="00631BE4" w:rsidRDefault="00B01CE4" w:rsidP="00CD403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 w:rsidR="00960D57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 ведения табельного уч</w:t>
            </w:r>
            <w:r w:rsidR="0074737E">
              <w:rPr>
                <w:rFonts w:ascii="Times New Roman" w:eastAsia="Times New Roman" w:hAnsi="Times New Roman" w:cs="Times New Roman"/>
                <w:sz w:val="20"/>
                <w:szCs w:val="20"/>
              </w:rPr>
              <w:t>ё</w:t>
            </w:r>
            <w:r w:rsidR="00960D57">
              <w:rPr>
                <w:rFonts w:ascii="Times New Roman" w:eastAsia="Times New Roman" w:hAnsi="Times New Roman" w:cs="Times New Roman"/>
                <w:sz w:val="20"/>
                <w:szCs w:val="20"/>
              </w:rPr>
              <w:t>та;</w:t>
            </w:r>
          </w:p>
          <w:p w14:paraId="63DEFF7B" w14:textId="125C1FC6" w:rsidR="00960D57" w:rsidRDefault="00B01CE4" w:rsidP="00CD403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960D57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 делопроизводства и документооборота;</w:t>
            </w:r>
          </w:p>
          <w:p w14:paraId="7CFC07D8" w14:textId="537E8E2F" w:rsidR="00960D57" w:rsidRDefault="00B01CE4" w:rsidP="00CD403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="00960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норм </w:t>
            </w:r>
            <w:r w:rsidR="00960D57" w:rsidRPr="004C6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этик</w:t>
            </w:r>
            <w:r w:rsidR="00960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960D57" w:rsidRPr="004C6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делового общения</w:t>
            </w:r>
            <w:r w:rsidR="00960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6BC5D477" w14:textId="545E35B7" w:rsidR="00960D57" w:rsidRPr="00F621C6" w:rsidRDefault="00B01CE4" w:rsidP="00CD403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– </w:t>
            </w:r>
            <w:r w:rsidR="00960D57" w:rsidRPr="00174B92">
              <w:rPr>
                <w:rFonts w:ascii="Times New Roman" w:hAnsi="Times New Roman" w:cs="Times New Roman"/>
                <w:sz w:val="20"/>
                <w:szCs w:val="20"/>
              </w:rPr>
              <w:t>правил техники безопасности, производственной санитарии и гигиены, противопожарной безопасности, гражданской обороны.</w:t>
            </w:r>
          </w:p>
          <w:p w14:paraId="1F74C1C2" w14:textId="4856F08C" w:rsidR="00960D57" w:rsidRDefault="00B01CE4" w:rsidP="00CD40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960D57">
              <w:rPr>
                <w:rFonts w:ascii="Times New Roman" w:hAnsi="Times New Roman" w:cs="Times New Roman"/>
                <w:sz w:val="20"/>
                <w:szCs w:val="20"/>
              </w:rPr>
              <w:t>правил и норм безопасной эксплуатации зданий и сооружений;</w:t>
            </w:r>
          </w:p>
          <w:p w14:paraId="5D39F1F0" w14:textId="09788064" w:rsidR="00960D57" w:rsidRDefault="00B01CE4" w:rsidP="00CD40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960D57">
              <w:rPr>
                <w:rFonts w:ascii="Times New Roman" w:hAnsi="Times New Roman" w:cs="Times New Roman"/>
                <w:sz w:val="20"/>
                <w:szCs w:val="20"/>
              </w:rPr>
              <w:t>правил и норм охраны труда;</w:t>
            </w:r>
          </w:p>
          <w:p w14:paraId="13036273" w14:textId="75201137" w:rsidR="00960D57" w:rsidRDefault="00B01CE4" w:rsidP="00CD403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 w:rsidR="00960D57">
              <w:rPr>
                <w:rFonts w:ascii="Times New Roman" w:eastAsia="Times New Roman" w:hAnsi="Times New Roman" w:cs="Times New Roman"/>
                <w:sz w:val="20"/>
                <w:szCs w:val="20"/>
              </w:rPr>
              <w:t>порядка работы со служебной информацией;</w:t>
            </w:r>
          </w:p>
          <w:p w14:paraId="4EEA43F9" w14:textId="6721E534" w:rsidR="00960D57" w:rsidRDefault="00B01CE4" w:rsidP="00CD403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960D57" w:rsidRPr="00235012">
              <w:rPr>
                <w:rFonts w:ascii="Times New Roman" w:hAnsi="Times New Roman" w:cs="Times New Roman"/>
                <w:sz w:val="20"/>
                <w:szCs w:val="20"/>
              </w:rPr>
              <w:t xml:space="preserve">основ </w:t>
            </w:r>
            <w:r w:rsidR="00960D57">
              <w:rPr>
                <w:rFonts w:ascii="Times New Roman" w:hAnsi="Times New Roman" w:cs="Times New Roman"/>
                <w:sz w:val="20"/>
                <w:szCs w:val="20"/>
              </w:rPr>
              <w:t>государственного управления.</w:t>
            </w:r>
          </w:p>
        </w:tc>
        <w:tc>
          <w:tcPr>
            <w:tcW w:w="2835" w:type="dxa"/>
          </w:tcPr>
          <w:p w14:paraId="745A8641" w14:textId="77777777" w:rsidR="00960D57" w:rsidRDefault="00960D57" w:rsidP="00CD40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Наличие 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профессионально-функциональны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умений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FDD70E9" w14:textId="5FD03486" w:rsidR="00960D57" w:rsidRPr="00F621C6" w:rsidRDefault="00B01CE4" w:rsidP="00CD403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="00960D57" w:rsidRPr="00F6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взаимодействовать с другими государственными органами, общественными объединениями и иными организациями</w:t>
            </w:r>
            <w:r w:rsidR="00960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рамках своих полномочий</w:t>
            </w:r>
            <w:r w:rsidR="00960D57" w:rsidRPr="00F6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7D4179E0" w14:textId="1661E8D4" w:rsidR="00960D57" w:rsidRDefault="00B01CE4" w:rsidP="00CD403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="00EB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работать с</w:t>
            </w:r>
            <w:r w:rsidR="00960D57" w:rsidRPr="00175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компьютерной и другой оргтехник</w:t>
            </w:r>
            <w:r w:rsidR="00960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ой, программным обеспечением;</w:t>
            </w:r>
          </w:p>
          <w:p w14:paraId="53ED8168" w14:textId="075E1207" w:rsidR="00960D57" w:rsidRDefault="00B01CE4" w:rsidP="00CD403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="00960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эффективно организовывать взаимодействие между </w:t>
            </w:r>
            <w:r w:rsidR="00960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структурными подразделениями;</w:t>
            </w:r>
          </w:p>
          <w:p w14:paraId="598A5682" w14:textId="2295E04B" w:rsidR="00960D57" w:rsidRDefault="00B01CE4" w:rsidP="00CD403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="00960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создавать эффективные взаимоотношени</w:t>
            </w:r>
            <w:r w:rsidR="00EB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="00960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коллективе;</w:t>
            </w:r>
          </w:p>
          <w:p w14:paraId="2B25B05D" w14:textId="721C919F" w:rsidR="00960D57" w:rsidRDefault="00B01CE4" w:rsidP="00CD403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="00960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контролировать исполнение поручений;</w:t>
            </w:r>
          </w:p>
          <w:p w14:paraId="5FEBB248" w14:textId="4BC727D7" w:rsidR="00960D57" w:rsidRDefault="00B01CE4" w:rsidP="00CD403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="00960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анализировать и прогнозировать деятельность отдела;</w:t>
            </w:r>
          </w:p>
          <w:p w14:paraId="70234D78" w14:textId="4DAEA586" w:rsidR="00960D57" w:rsidRPr="001751E4" w:rsidRDefault="00B01CE4" w:rsidP="00CD403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="00960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</w:t>
            </w:r>
            <w:r w:rsidR="00EB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ть</w:t>
            </w:r>
            <w:r w:rsidR="00960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навыками делового письма;</w:t>
            </w:r>
          </w:p>
          <w:p w14:paraId="155FE237" w14:textId="60817853" w:rsidR="00960D57" w:rsidRPr="004C6573" w:rsidRDefault="00B01CE4" w:rsidP="00CD403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="00960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работать с нормативными правовыми актами, применять их на практике;</w:t>
            </w:r>
          </w:p>
          <w:p w14:paraId="1A7627EE" w14:textId="1B90CFBE" w:rsidR="00960D57" w:rsidRDefault="00B01CE4" w:rsidP="00CD403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="00EB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готовить</w:t>
            </w:r>
            <w:r w:rsidR="00960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проект</w:t>
            </w:r>
            <w:r w:rsidR="00EB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="00960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служебных документов;</w:t>
            </w:r>
          </w:p>
          <w:p w14:paraId="41E6A808" w14:textId="189D6F93" w:rsidR="00960D57" w:rsidRDefault="00B01CE4" w:rsidP="00CD403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="00960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оперативно и качественно исполн</w:t>
            </w:r>
            <w:r w:rsidR="00EB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ять</w:t>
            </w:r>
            <w:r w:rsidR="00960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поручени</w:t>
            </w:r>
            <w:r w:rsidR="00EB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="00960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48C91B30" w14:textId="7EB21A00" w:rsidR="00960D57" w:rsidRDefault="00B01CE4" w:rsidP="00CD403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="00960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эффективно планирова</w:t>
            </w:r>
            <w:r w:rsidR="00EB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ть</w:t>
            </w:r>
            <w:r w:rsidR="00960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профессиональн</w:t>
            </w:r>
            <w:r w:rsidR="00EB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ую</w:t>
            </w:r>
            <w:r w:rsidR="00960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служебн</w:t>
            </w:r>
            <w:r w:rsidR="00EB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ую</w:t>
            </w:r>
            <w:r w:rsidR="00960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деятельност</w:t>
            </w:r>
            <w:r w:rsidR="00EB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ь;</w:t>
            </w:r>
          </w:p>
          <w:p w14:paraId="6624E9EF" w14:textId="671CB76A" w:rsidR="00960D57" w:rsidRDefault="00B01CE4" w:rsidP="00CD40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960D57" w:rsidRPr="00174B92">
              <w:rPr>
                <w:rFonts w:ascii="Times New Roman" w:hAnsi="Times New Roman" w:cs="Times New Roman"/>
                <w:sz w:val="20"/>
                <w:szCs w:val="20"/>
              </w:rPr>
              <w:t>обеспечивать хозяйственное обслуживание и надлежащее состояние, в соответствии с правилами и нормами производственной санитарии и противопожарной защиты, здания Аппарата</w:t>
            </w:r>
            <w:r w:rsidR="00917109">
              <w:rPr>
                <w:rFonts w:ascii="Times New Roman" w:hAnsi="Times New Roman" w:cs="Times New Roman"/>
                <w:sz w:val="20"/>
                <w:szCs w:val="20"/>
              </w:rPr>
              <w:t xml:space="preserve"> Народного Совета Донецкой Народной Республики</w:t>
            </w:r>
            <w:r w:rsidR="00960D57" w:rsidRPr="00174B92">
              <w:rPr>
                <w:rFonts w:ascii="Times New Roman" w:hAnsi="Times New Roman" w:cs="Times New Roman"/>
                <w:sz w:val="20"/>
                <w:szCs w:val="20"/>
              </w:rPr>
              <w:t>, а также контроль за исправностью оборудования (лифтов, освещения, систем отопления, вентиляции и др.);</w:t>
            </w:r>
          </w:p>
          <w:p w14:paraId="312F6C70" w14:textId="73C7C151" w:rsidR="00960D57" w:rsidRDefault="00B01CE4" w:rsidP="00CD40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960D57">
              <w:rPr>
                <w:rFonts w:ascii="Times New Roman" w:hAnsi="Times New Roman" w:cs="Times New Roman"/>
                <w:sz w:val="20"/>
                <w:szCs w:val="20"/>
              </w:rPr>
              <w:t xml:space="preserve">принимать участие в </w:t>
            </w:r>
            <w:r w:rsidR="00960D57" w:rsidRPr="00174B92">
              <w:rPr>
                <w:rFonts w:ascii="Times New Roman" w:hAnsi="Times New Roman" w:cs="Times New Roman"/>
                <w:sz w:val="20"/>
                <w:szCs w:val="20"/>
              </w:rPr>
              <w:t>организ</w:t>
            </w:r>
            <w:r w:rsidR="00960D57">
              <w:rPr>
                <w:rFonts w:ascii="Times New Roman" w:hAnsi="Times New Roman" w:cs="Times New Roman"/>
                <w:sz w:val="20"/>
                <w:szCs w:val="20"/>
              </w:rPr>
              <w:t>ации</w:t>
            </w:r>
            <w:r w:rsidR="00960D57" w:rsidRPr="00174B92">
              <w:rPr>
                <w:rFonts w:ascii="Times New Roman" w:hAnsi="Times New Roman" w:cs="Times New Roman"/>
                <w:sz w:val="20"/>
                <w:szCs w:val="20"/>
              </w:rPr>
              <w:t xml:space="preserve"> проведени</w:t>
            </w:r>
            <w:r w:rsidR="00960D5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960D57" w:rsidRPr="00174B92">
              <w:rPr>
                <w:rFonts w:ascii="Times New Roman" w:hAnsi="Times New Roman" w:cs="Times New Roman"/>
                <w:sz w:val="20"/>
                <w:szCs w:val="20"/>
              </w:rPr>
              <w:t xml:space="preserve"> ремонта здания и помещений Аппарата</w:t>
            </w:r>
            <w:r w:rsidR="00EB2D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B2DA5" w:rsidRPr="00F621C6">
              <w:rPr>
                <w:rFonts w:ascii="Times New Roman" w:hAnsi="Times New Roman" w:cs="Times New Roman"/>
                <w:sz w:val="20"/>
                <w:szCs w:val="20"/>
              </w:rPr>
              <w:t>Народного Совета</w:t>
            </w:r>
            <w:r w:rsidR="00EB2D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B2DA5"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Донецкой Народной </w:t>
            </w:r>
            <w:r w:rsidR="00EB2DA5" w:rsidRPr="00F621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Республики</w:t>
            </w:r>
            <w:r w:rsidR="00960D57" w:rsidRPr="00174B92">
              <w:rPr>
                <w:rFonts w:ascii="Times New Roman" w:hAnsi="Times New Roman" w:cs="Times New Roman"/>
                <w:sz w:val="20"/>
                <w:szCs w:val="20"/>
              </w:rPr>
              <w:t>, осуществля</w:t>
            </w:r>
            <w:r w:rsidR="00EB2DA5">
              <w:rPr>
                <w:rFonts w:ascii="Times New Roman" w:hAnsi="Times New Roman" w:cs="Times New Roman"/>
                <w:sz w:val="20"/>
                <w:szCs w:val="20"/>
              </w:rPr>
              <w:t>ть</w:t>
            </w:r>
            <w:r w:rsidR="00960D57" w:rsidRPr="00174B92">
              <w:rPr>
                <w:rFonts w:ascii="Times New Roman" w:hAnsi="Times New Roman" w:cs="Times New Roman"/>
                <w:sz w:val="20"/>
                <w:szCs w:val="20"/>
              </w:rPr>
              <w:t xml:space="preserve"> контроль за качеством выполнения ремонтных работ;</w:t>
            </w:r>
          </w:p>
          <w:p w14:paraId="035FCCC6" w14:textId="0AA1C225" w:rsidR="00960D57" w:rsidRDefault="00B01CE4" w:rsidP="00CD40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960D57" w:rsidRPr="00174B92">
              <w:rPr>
                <w:rFonts w:ascii="Times New Roman" w:hAnsi="Times New Roman" w:cs="Times New Roman"/>
                <w:sz w:val="20"/>
                <w:szCs w:val="20"/>
              </w:rPr>
              <w:t>контролировать рациональное расходование материалов и средств, выделяемых для хозяйственных целей;</w:t>
            </w:r>
          </w:p>
          <w:p w14:paraId="0D3F715E" w14:textId="28570B85" w:rsidR="00960D57" w:rsidRPr="00174B92" w:rsidRDefault="00B01CE4" w:rsidP="00CD4038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960D57" w:rsidRPr="00174B92">
              <w:rPr>
                <w:rFonts w:ascii="Times New Roman" w:hAnsi="Times New Roman" w:cs="Times New Roman"/>
                <w:sz w:val="20"/>
                <w:szCs w:val="20"/>
              </w:rPr>
              <w:t>руководить работами по благоустройству, озеленению и уборке территории, праздничному художественному оформлению фасада здания Аппарата</w:t>
            </w:r>
            <w:r w:rsidR="00EB2D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B2DA5" w:rsidRPr="00F621C6">
              <w:rPr>
                <w:rFonts w:ascii="Times New Roman" w:hAnsi="Times New Roman" w:cs="Times New Roman"/>
                <w:sz w:val="20"/>
                <w:szCs w:val="20"/>
              </w:rPr>
              <w:t>Народного Совета</w:t>
            </w:r>
            <w:r w:rsidR="00EB2D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B2DA5" w:rsidRPr="00F621C6">
              <w:rPr>
                <w:rFonts w:ascii="Times New Roman" w:hAnsi="Times New Roman" w:cs="Times New Roman"/>
                <w:sz w:val="20"/>
                <w:szCs w:val="20"/>
              </w:rPr>
              <w:t>Донецкой Народной Республики</w:t>
            </w:r>
            <w:r w:rsidR="00960D57" w:rsidRPr="00174B9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5ECE7C8" w14:textId="765BEFA2" w:rsidR="00960D57" w:rsidRPr="00174B92" w:rsidRDefault="00B01CE4" w:rsidP="00CD4038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960D57">
              <w:rPr>
                <w:rFonts w:ascii="Times New Roman" w:hAnsi="Times New Roman" w:cs="Times New Roman"/>
                <w:sz w:val="20"/>
                <w:szCs w:val="20"/>
              </w:rPr>
              <w:t xml:space="preserve">принимать участие в </w:t>
            </w:r>
            <w:r w:rsidR="00960D57" w:rsidRPr="00174B92">
              <w:rPr>
                <w:rFonts w:ascii="Times New Roman" w:hAnsi="Times New Roman" w:cs="Times New Roman"/>
                <w:sz w:val="20"/>
                <w:szCs w:val="20"/>
              </w:rPr>
              <w:t>организ</w:t>
            </w:r>
            <w:r w:rsidR="00960D57">
              <w:rPr>
                <w:rFonts w:ascii="Times New Roman" w:hAnsi="Times New Roman" w:cs="Times New Roman"/>
                <w:sz w:val="20"/>
                <w:szCs w:val="20"/>
              </w:rPr>
              <w:t>ации</w:t>
            </w:r>
            <w:r w:rsidR="00960D57" w:rsidRPr="00174B92">
              <w:rPr>
                <w:rFonts w:ascii="Times New Roman" w:hAnsi="Times New Roman" w:cs="Times New Roman"/>
                <w:sz w:val="20"/>
                <w:szCs w:val="20"/>
              </w:rPr>
              <w:t xml:space="preserve"> хозяйственно</w:t>
            </w:r>
            <w:r w:rsidR="00960D57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960D57" w:rsidRPr="00174B92">
              <w:rPr>
                <w:rFonts w:ascii="Times New Roman" w:hAnsi="Times New Roman" w:cs="Times New Roman"/>
                <w:sz w:val="20"/>
                <w:szCs w:val="20"/>
              </w:rPr>
              <w:t xml:space="preserve"> обслуживани</w:t>
            </w:r>
            <w:r w:rsidR="00960D5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960D57" w:rsidRPr="00174B92">
              <w:rPr>
                <w:rFonts w:ascii="Times New Roman" w:hAnsi="Times New Roman" w:cs="Times New Roman"/>
                <w:sz w:val="20"/>
                <w:szCs w:val="20"/>
              </w:rPr>
              <w:t xml:space="preserve"> проводимых совещаний, конференций, семинаров и других мероприятий;</w:t>
            </w:r>
          </w:p>
          <w:p w14:paraId="7C84CC2E" w14:textId="1E8BDF6C" w:rsidR="00960D57" w:rsidRPr="00174B92" w:rsidRDefault="00B01CE4" w:rsidP="00CD4038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960D57" w:rsidRPr="00174B92">
              <w:rPr>
                <w:rFonts w:ascii="Times New Roman" w:hAnsi="Times New Roman" w:cs="Times New Roman"/>
                <w:sz w:val="20"/>
                <w:szCs w:val="20"/>
              </w:rPr>
              <w:t>выполнять работы по организации табельного учёта отдела;</w:t>
            </w:r>
          </w:p>
          <w:p w14:paraId="0D99E977" w14:textId="607BD3B5" w:rsidR="00960D57" w:rsidRPr="00174B92" w:rsidRDefault="00B01CE4" w:rsidP="00CD4038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960D57" w:rsidRPr="00174B92">
              <w:rPr>
                <w:rFonts w:ascii="Times New Roman" w:hAnsi="Times New Roman" w:cs="Times New Roman"/>
                <w:sz w:val="20"/>
                <w:szCs w:val="20"/>
              </w:rPr>
              <w:t xml:space="preserve">обеспечивать организацию и выполнение мероприятий по охране труда работников Аппарата </w:t>
            </w:r>
            <w:r w:rsidR="00EB2DA5" w:rsidRPr="00F621C6">
              <w:rPr>
                <w:rFonts w:ascii="Times New Roman" w:hAnsi="Times New Roman" w:cs="Times New Roman"/>
                <w:sz w:val="20"/>
                <w:szCs w:val="20"/>
              </w:rPr>
              <w:t>Народного Совета</w:t>
            </w:r>
            <w:r w:rsidR="00EB2D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B2DA5" w:rsidRPr="00F621C6">
              <w:rPr>
                <w:rFonts w:ascii="Times New Roman" w:hAnsi="Times New Roman" w:cs="Times New Roman"/>
                <w:sz w:val="20"/>
                <w:szCs w:val="20"/>
              </w:rPr>
              <w:t>Донецкой Народной Республики</w:t>
            </w:r>
            <w:r w:rsidR="00960D57" w:rsidRPr="00174B9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C3E91DC" w14:textId="0361D915" w:rsidR="00960D57" w:rsidRDefault="00B01CE4" w:rsidP="00CD403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960D57" w:rsidRPr="00174B92">
              <w:rPr>
                <w:rFonts w:ascii="Times New Roman" w:hAnsi="Times New Roman" w:cs="Times New Roman"/>
                <w:sz w:val="20"/>
                <w:szCs w:val="20"/>
              </w:rPr>
              <w:t>информировать руководство об имеющихся недостатках в работе отдела, принимаемых мерах по их устранению.</w:t>
            </w:r>
          </w:p>
        </w:tc>
      </w:tr>
      <w:tr w:rsidR="008C6C57" w:rsidRPr="00F621C6" w14:paraId="54491ADF" w14:textId="77777777" w:rsidTr="00DE0EF7">
        <w:trPr>
          <w:trHeight w:val="159"/>
        </w:trPr>
        <w:tc>
          <w:tcPr>
            <w:tcW w:w="15593" w:type="dxa"/>
            <w:gridSpan w:val="7"/>
          </w:tcPr>
          <w:p w14:paraId="00E46025" w14:textId="490D99B0" w:rsidR="008C6C57" w:rsidRPr="00962B79" w:rsidRDefault="008C6C57" w:rsidP="008C6C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B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Управление правового обеспечения Аппарата Народного Совета Донецкой Народной Республики</w:t>
            </w:r>
          </w:p>
        </w:tc>
      </w:tr>
      <w:tr w:rsidR="00E05E46" w:rsidRPr="00F621C6" w14:paraId="06F72D61" w14:textId="77777777" w:rsidTr="00D11142">
        <w:trPr>
          <w:trHeight w:val="3450"/>
        </w:trPr>
        <w:tc>
          <w:tcPr>
            <w:tcW w:w="524" w:type="dxa"/>
            <w:vMerge w:val="restart"/>
          </w:tcPr>
          <w:p w14:paraId="7A27C765" w14:textId="7766F00A" w:rsidR="00E05E46" w:rsidRPr="00F621C6" w:rsidRDefault="00E05E46" w:rsidP="008C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3021" w:type="dxa"/>
          </w:tcPr>
          <w:p w14:paraId="631978FB" w14:textId="7243372B" w:rsidR="00E05E46" w:rsidRDefault="00E05E46" w:rsidP="008C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  <w:r w:rsidRPr="0000615F">
              <w:rPr>
                <w:rFonts w:ascii="Times New Roman" w:hAnsi="Times New Roman" w:cs="Times New Roman"/>
                <w:sz w:val="20"/>
                <w:szCs w:val="20"/>
              </w:rPr>
              <w:t xml:space="preserve"> отдела по работе с прохождением законопроектов</w:t>
            </w:r>
          </w:p>
        </w:tc>
        <w:tc>
          <w:tcPr>
            <w:tcW w:w="1701" w:type="dxa"/>
          </w:tcPr>
          <w:p w14:paraId="6E00E4ED" w14:textId="77777777" w:rsidR="00E05E46" w:rsidRPr="00F621C6" w:rsidRDefault="00E05E46" w:rsidP="008C6C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Категория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специалисты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»,</w:t>
            </w:r>
          </w:p>
          <w:p w14:paraId="634328CC" w14:textId="335B5C1F" w:rsidR="00E05E46" w:rsidRPr="00F621C6" w:rsidRDefault="00E05E46" w:rsidP="008C6C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главная группа должностей</w:t>
            </w:r>
          </w:p>
        </w:tc>
        <w:tc>
          <w:tcPr>
            <w:tcW w:w="2835" w:type="dxa"/>
          </w:tcPr>
          <w:p w14:paraId="2280FE5E" w14:textId="355F338B" w:rsidR="00E05E46" w:rsidRPr="00F621C6" w:rsidRDefault="00E05E46" w:rsidP="008C6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 образование (</w:t>
            </w:r>
            <w:r w:rsidRPr="00F621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специалитет, магистратура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) по направлению подготовки </w:t>
            </w:r>
            <w:r w:rsidRPr="00F76736">
              <w:rPr>
                <w:rFonts w:ascii="Times New Roman" w:hAnsi="Times New Roman" w:cs="Times New Roman"/>
                <w:sz w:val="20"/>
                <w:szCs w:val="20"/>
              </w:rPr>
              <w:t>«Правоведение», «Юриспруденция»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E7234">
              <w:rPr>
                <w:rFonts w:ascii="Times New Roman" w:hAnsi="Times New Roman" w:cs="Times New Roman"/>
                <w:sz w:val="20"/>
                <w:szCs w:val="20"/>
              </w:rPr>
              <w:t>«Государственн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ое и муниципальное управление»</w:t>
            </w:r>
            <w:r w:rsidRPr="00F767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038AC" w:rsidRPr="003038AC">
              <w:rPr>
                <w:rFonts w:ascii="Times New Roman" w:hAnsi="Times New Roman" w:cs="Times New Roman"/>
                <w:sz w:val="20"/>
                <w:szCs w:val="20"/>
              </w:rPr>
              <w:t>или иные специальности и направления подготовки, содержащиеся в ранее применяемых перечнях специальностей и направлени</w:t>
            </w:r>
            <w:r w:rsidR="0074737E">
              <w:rPr>
                <w:rFonts w:ascii="Times New Roman" w:hAnsi="Times New Roman" w:cs="Times New Roman"/>
                <w:sz w:val="20"/>
                <w:szCs w:val="20"/>
              </w:rPr>
              <w:t>ях</w:t>
            </w:r>
            <w:r w:rsidR="003038AC" w:rsidRPr="003038AC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подготовки, для которых законодательством об образовании Донецкой Народной Республики установлено соответствие указанным специальностям и направлениям подготовки. </w:t>
            </w:r>
          </w:p>
        </w:tc>
        <w:tc>
          <w:tcPr>
            <w:tcW w:w="1842" w:type="dxa"/>
          </w:tcPr>
          <w:p w14:paraId="49AB10F9" w14:textId="1BC0E730" w:rsidR="00E05E46" w:rsidRPr="00F621C6" w:rsidRDefault="00E05E46" w:rsidP="008C6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Не менее двух лет стажа гражданской службы или стажа работы по специальности, направлению подготовки</w:t>
            </w:r>
            <w:r w:rsidR="007473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  <w:vMerge w:val="restart"/>
          </w:tcPr>
          <w:p w14:paraId="5111F612" w14:textId="77777777" w:rsidR="00E05E46" w:rsidRPr="00F621C6" w:rsidRDefault="00E05E46" w:rsidP="00E05E4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профессиональн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функциональны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знаний, включая знания:</w:t>
            </w:r>
          </w:p>
          <w:p w14:paraId="391A0354" w14:textId="138D3074" w:rsidR="00E05E46" w:rsidRPr="00F621C6" w:rsidRDefault="00B01CE4" w:rsidP="00E05E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E05E46"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государственного языка Донецкой Народной Республики; </w:t>
            </w:r>
          </w:p>
          <w:p w14:paraId="35FE91D8" w14:textId="52C58CB5" w:rsidR="00E05E46" w:rsidRPr="00F621C6" w:rsidRDefault="00B01CE4" w:rsidP="00E05E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E05E46"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Конституции Донецкой Народной Республики; </w:t>
            </w:r>
          </w:p>
          <w:p w14:paraId="022DEDA1" w14:textId="1108EE19" w:rsidR="00E05E46" w:rsidRDefault="00B01CE4" w:rsidP="00E05E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E05E46"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Закона Донецкой Народной Республики от </w:t>
            </w:r>
            <w:r w:rsidR="00E05E46">
              <w:rPr>
                <w:rFonts w:ascii="Times New Roman" w:hAnsi="Times New Roman" w:cs="Times New Roman"/>
                <w:sz w:val="20"/>
                <w:szCs w:val="20"/>
              </w:rPr>
              <w:t>3 апреля</w:t>
            </w:r>
            <w:r w:rsidR="00E05E46"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2015</w:t>
            </w:r>
            <w:r w:rsidR="007473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05E46" w:rsidRPr="00F621C6">
              <w:rPr>
                <w:rFonts w:ascii="Times New Roman" w:hAnsi="Times New Roman" w:cs="Times New Roman"/>
                <w:sz w:val="20"/>
                <w:szCs w:val="20"/>
              </w:rPr>
              <w:t>года №</w:t>
            </w:r>
            <w:r w:rsidR="007473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05E46"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32-IНС «О системе государственной службы Донецкой Народной Республики»; </w:t>
            </w:r>
          </w:p>
          <w:p w14:paraId="3701EB04" w14:textId="269A9EEA" w:rsidR="00E05E46" w:rsidRPr="00F621C6" w:rsidRDefault="00B01CE4" w:rsidP="00E05E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E05E46">
              <w:rPr>
                <w:rFonts w:ascii="Times New Roman" w:hAnsi="Times New Roman" w:cs="Times New Roman"/>
                <w:sz w:val="20"/>
                <w:szCs w:val="20"/>
              </w:rPr>
              <w:t xml:space="preserve">Закона </w:t>
            </w:r>
            <w:r w:rsidR="00E05E46" w:rsidRPr="00F621C6">
              <w:rPr>
                <w:rFonts w:ascii="Times New Roman" w:hAnsi="Times New Roman" w:cs="Times New Roman"/>
                <w:sz w:val="20"/>
                <w:szCs w:val="20"/>
              </w:rPr>
              <w:t>Донецкой Народной Республики</w:t>
            </w:r>
            <w:r w:rsidR="00E05E46">
              <w:rPr>
                <w:color w:val="000000"/>
                <w:sz w:val="27"/>
                <w:szCs w:val="27"/>
              </w:rPr>
              <w:t xml:space="preserve"> </w:t>
            </w:r>
            <w:r w:rsidR="00E05E46" w:rsidRPr="006D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7 августа 2015</w:t>
            </w:r>
            <w:r w:rsidR="007473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E05E46" w:rsidRPr="006D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года</w:t>
            </w:r>
            <w:r w:rsidR="00E05E46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="007473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05E46" w:rsidRPr="006D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72-ІНС</w:t>
            </w:r>
            <w:r w:rsidR="00E05E46">
              <w:rPr>
                <w:rFonts w:ascii="Times New Roman" w:hAnsi="Times New Roman" w:cs="Times New Roman"/>
                <w:sz w:val="20"/>
                <w:szCs w:val="20"/>
              </w:rPr>
              <w:t xml:space="preserve"> «О нормативных правовых актах»;</w:t>
            </w:r>
          </w:p>
          <w:p w14:paraId="5FA1D4C4" w14:textId="6B58804F" w:rsidR="00E05E46" w:rsidRDefault="00B01CE4" w:rsidP="00E05E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E05E46">
              <w:rPr>
                <w:rFonts w:ascii="Times New Roman" w:hAnsi="Times New Roman" w:cs="Times New Roman"/>
                <w:sz w:val="20"/>
                <w:szCs w:val="20"/>
              </w:rPr>
              <w:t xml:space="preserve">Закона </w:t>
            </w:r>
            <w:r w:rsidR="00E05E46" w:rsidRPr="00F621C6">
              <w:rPr>
                <w:rFonts w:ascii="Times New Roman" w:hAnsi="Times New Roman" w:cs="Times New Roman"/>
                <w:sz w:val="20"/>
                <w:szCs w:val="20"/>
              </w:rPr>
              <w:t>Донецкой Народной Республики</w:t>
            </w:r>
            <w:r w:rsidR="00E05E46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E05E46" w:rsidRPr="007874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февраля 2015 года</w:t>
            </w:r>
            <w:r w:rsidR="00E05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</w:t>
            </w:r>
            <w:r w:rsidR="007473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E05E46" w:rsidRPr="001B67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13-IНС</w:t>
            </w:r>
            <w:r w:rsidR="00E05E46">
              <w:rPr>
                <w:rFonts w:ascii="Times New Roman" w:hAnsi="Times New Roman" w:cs="Times New Roman"/>
                <w:sz w:val="20"/>
                <w:szCs w:val="20"/>
              </w:rPr>
              <w:t xml:space="preserve"> «Об обращениях граждан»;</w:t>
            </w:r>
          </w:p>
          <w:p w14:paraId="6A9FAE08" w14:textId="5F252A80" w:rsidR="00E05E46" w:rsidRPr="007874F9" w:rsidRDefault="00B01CE4" w:rsidP="00E05E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E05E46" w:rsidRPr="009C7523">
              <w:rPr>
                <w:rFonts w:ascii="Times New Roman" w:hAnsi="Times New Roman" w:cs="Times New Roman"/>
                <w:sz w:val="20"/>
                <w:szCs w:val="20"/>
              </w:rPr>
              <w:t>Закона Донецкой Народной Республики от 16 августа 2015</w:t>
            </w:r>
            <w:r w:rsidR="007473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05E46" w:rsidRPr="009C7523">
              <w:rPr>
                <w:rFonts w:ascii="Times New Roman" w:hAnsi="Times New Roman" w:cs="Times New Roman"/>
                <w:sz w:val="20"/>
                <w:szCs w:val="20"/>
              </w:rPr>
              <w:t>года №</w:t>
            </w:r>
            <w:r w:rsidR="007473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05E46" w:rsidRPr="009C7523">
              <w:rPr>
                <w:rFonts w:ascii="Times New Roman" w:hAnsi="Times New Roman" w:cs="Times New Roman"/>
                <w:sz w:val="20"/>
                <w:szCs w:val="20"/>
              </w:rPr>
              <w:t>70-ІНС «О статусе депутата Народного Совета Донецкой Народной Республики»;</w:t>
            </w:r>
          </w:p>
          <w:p w14:paraId="5E6C4BA7" w14:textId="35CC1E6F" w:rsidR="00E05E46" w:rsidRDefault="00B01CE4" w:rsidP="00E05E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E05E46">
              <w:rPr>
                <w:rFonts w:ascii="Times New Roman" w:hAnsi="Times New Roman" w:cs="Times New Roman"/>
                <w:sz w:val="20"/>
                <w:szCs w:val="20"/>
              </w:rPr>
              <w:t xml:space="preserve">Закона </w:t>
            </w:r>
            <w:r w:rsidR="00E05E46" w:rsidRPr="00F621C6">
              <w:rPr>
                <w:rFonts w:ascii="Times New Roman" w:hAnsi="Times New Roman" w:cs="Times New Roman"/>
                <w:sz w:val="20"/>
                <w:szCs w:val="20"/>
              </w:rPr>
              <w:t>Донецкой Народной Республики</w:t>
            </w:r>
            <w:r w:rsidR="00E05E46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E05E46" w:rsidRPr="001B67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января 2020</w:t>
            </w:r>
            <w:r w:rsidR="007473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E05E46" w:rsidRPr="001B67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года</w:t>
            </w:r>
            <w:r w:rsidR="00E05E46"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5E46" w:rsidRPr="001B67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="007473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E05E46" w:rsidRPr="001B67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91-IIНС</w:t>
            </w:r>
            <w:r w:rsidR="00E05E46">
              <w:rPr>
                <w:rFonts w:ascii="Times New Roman" w:hAnsi="Times New Roman" w:cs="Times New Roman"/>
                <w:sz w:val="20"/>
                <w:szCs w:val="20"/>
              </w:rPr>
              <w:t xml:space="preserve"> «О</w:t>
            </w:r>
            <w:r w:rsidR="00E05E46"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государственной гражданской службе</w:t>
            </w:r>
            <w:r w:rsidR="00E05E4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E05E46" w:rsidRPr="00F621C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B9F2772" w14:textId="38867767" w:rsidR="00E05E46" w:rsidRDefault="00B01CE4" w:rsidP="00E05E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E05E46">
              <w:rPr>
                <w:rFonts w:ascii="Times New Roman" w:hAnsi="Times New Roman" w:cs="Times New Roman"/>
                <w:sz w:val="20"/>
                <w:szCs w:val="20"/>
              </w:rPr>
              <w:t xml:space="preserve">актов Главы </w:t>
            </w:r>
            <w:r w:rsidR="00E05E46" w:rsidRPr="00F621C6">
              <w:rPr>
                <w:rFonts w:ascii="Times New Roman" w:hAnsi="Times New Roman" w:cs="Times New Roman"/>
                <w:sz w:val="20"/>
                <w:szCs w:val="20"/>
              </w:rPr>
              <w:t>Донецкой Народной Республики</w:t>
            </w:r>
            <w:r w:rsidR="00E05E46">
              <w:rPr>
                <w:rFonts w:ascii="Times New Roman" w:hAnsi="Times New Roman" w:cs="Times New Roman"/>
                <w:sz w:val="20"/>
                <w:szCs w:val="20"/>
              </w:rPr>
              <w:t xml:space="preserve"> в отношении государственной гражданской службы;</w:t>
            </w:r>
          </w:p>
          <w:p w14:paraId="23B94231" w14:textId="180924FF" w:rsidR="00E05E46" w:rsidRDefault="00B01CE4" w:rsidP="00E05E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E05E46">
              <w:rPr>
                <w:rFonts w:ascii="Times New Roman" w:hAnsi="Times New Roman" w:cs="Times New Roman"/>
                <w:sz w:val="20"/>
                <w:szCs w:val="20"/>
              </w:rPr>
              <w:t>трудового законодательства;</w:t>
            </w:r>
          </w:p>
          <w:p w14:paraId="4A61FD02" w14:textId="06BFA831" w:rsidR="006F159A" w:rsidRPr="00F621C6" w:rsidRDefault="00B01CE4" w:rsidP="006F1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6F159A" w:rsidRPr="00F621C6">
              <w:rPr>
                <w:rFonts w:ascii="Times New Roman" w:hAnsi="Times New Roman" w:cs="Times New Roman"/>
                <w:sz w:val="20"/>
                <w:szCs w:val="20"/>
              </w:rPr>
              <w:t>законодательства в сфере противодействия коррупции;</w:t>
            </w:r>
          </w:p>
          <w:p w14:paraId="7EA59EA1" w14:textId="106746BE" w:rsidR="00E05E46" w:rsidRDefault="00B01CE4" w:rsidP="00E05E4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E05E46" w:rsidRPr="00F621C6">
              <w:rPr>
                <w:rFonts w:ascii="Times New Roman" w:hAnsi="Times New Roman" w:cs="Times New Roman"/>
                <w:sz w:val="20"/>
                <w:szCs w:val="20"/>
              </w:rPr>
              <w:t>Регламента Народного Совета</w:t>
            </w:r>
            <w:r w:rsidR="00234E3F" w:rsidRPr="00563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Донецкой Народной Республики</w:t>
            </w:r>
            <w:r w:rsidR="00E05E46" w:rsidRPr="00F621C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E05E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2C382F2" w14:textId="00D0C18F" w:rsidR="00E05E46" w:rsidRDefault="00B01CE4" w:rsidP="00E05E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 w:rsidR="00812338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D11142">
              <w:rPr>
                <w:rFonts w:ascii="Times New Roman" w:eastAsia="Times New Roman" w:hAnsi="Times New Roman" w:cs="Times New Roman"/>
                <w:sz w:val="20"/>
                <w:szCs w:val="20"/>
              </w:rPr>
              <w:t>лужебного распорядка</w:t>
            </w:r>
            <w:r w:rsidR="00E05E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Аппарата </w:t>
            </w:r>
            <w:r w:rsidR="00E05E46" w:rsidRPr="00F621C6">
              <w:rPr>
                <w:rFonts w:ascii="Times New Roman" w:hAnsi="Times New Roman" w:cs="Times New Roman"/>
                <w:sz w:val="20"/>
                <w:szCs w:val="20"/>
              </w:rPr>
              <w:t>Народного Совета</w:t>
            </w:r>
            <w:r w:rsidR="00234E3F" w:rsidRPr="00563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Донецкой Народной Республики</w:t>
            </w:r>
            <w:r w:rsidR="00E05E4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1834C84" w14:textId="23FEE873" w:rsidR="00E05E46" w:rsidRDefault="00B01CE4" w:rsidP="00E05E4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 w:rsidR="00E05E46" w:rsidRPr="00F621C6">
              <w:rPr>
                <w:rFonts w:ascii="Times New Roman" w:hAnsi="Times New Roman" w:cs="Times New Roman"/>
                <w:sz w:val="20"/>
                <w:szCs w:val="20"/>
              </w:rPr>
              <w:t>Положения об Аппарате Народного Совета</w:t>
            </w:r>
            <w:r w:rsidR="00234E3F" w:rsidRPr="00563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Донецкой Народной Республики</w:t>
            </w:r>
            <w:r w:rsidR="00E05E4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E05E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51B2C2E" w14:textId="7779F521" w:rsidR="00E05E46" w:rsidRPr="00631BE4" w:rsidRDefault="00B01CE4" w:rsidP="00E05E4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 w:rsidR="00E05E46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 и норм охраны труда, техники безопасности;</w:t>
            </w:r>
          </w:p>
          <w:p w14:paraId="2E7AE4D0" w14:textId="3D38DB35" w:rsidR="00E05E46" w:rsidRDefault="00B01CE4" w:rsidP="00E05E4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E05E46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 делопроизводства и документооборота;</w:t>
            </w:r>
          </w:p>
          <w:p w14:paraId="3BA8BC08" w14:textId="778642B9" w:rsidR="00E05E46" w:rsidRPr="00F621C6" w:rsidRDefault="00B01CE4" w:rsidP="00E05E4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="00E05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норм </w:t>
            </w:r>
            <w:r w:rsidR="00E05E46" w:rsidRPr="004C6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этик</w:t>
            </w:r>
            <w:r w:rsidR="00E05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E05E46" w:rsidRPr="004C6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делового общения</w:t>
            </w:r>
            <w:r w:rsidR="00E05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534248C9" w14:textId="3AF46422" w:rsidR="00E05E46" w:rsidRDefault="00B01CE4" w:rsidP="00E05E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E05E46">
              <w:rPr>
                <w:rFonts w:ascii="Times New Roman" w:hAnsi="Times New Roman" w:cs="Times New Roman"/>
                <w:sz w:val="20"/>
                <w:szCs w:val="20"/>
              </w:rPr>
              <w:t>порядка разработки проектов нормативных правовых актов Народного Совета Донецкой Народной Республики;</w:t>
            </w:r>
          </w:p>
          <w:p w14:paraId="30EF249B" w14:textId="6EFF0EAD" w:rsidR="00E05E46" w:rsidRDefault="00B01CE4" w:rsidP="00E05E4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 w:rsidR="00E05E46">
              <w:rPr>
                <w:rFonts w:ascii="Times New Roman" w:eastAsia="Times New Roman" w:hAnsi="Times New Roman" w:cs="Times New Roman"/>
                <w:sz w:val="20"/>
                <w:szCs w:val="20"/>
              </w:rPr>
              <w:t>порядка работы со служебной информацией;</w:t>
            </w:r>
          </w:p>
          <w:p w14:paraId="42B6FC78" w14:textId="2327306C" w:rsidR="00E05E46" w:rsidRPr="000F2EED" w:rsidRDefault="00B01CE4" w:rsidP="00E05E4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E05E46" w:rsidRPr="001356C0">
              <w:rPr>
                <w:rFonts w:ascii="Times New Roman" w:hAnsi="Times New Roman" w:cs="Times New Roman"/>
                <w:sz w:val="20"/>
                <w:szCs w:val="20"/>
              </w:rPr>
              <w:t>иных нормативных правовых актов, регулирующих соответствующую сферу деятельности, применительно к исполнению должностных обязанностей</w:t>
            </w:r>
            <w:r w:rsidR="00E05E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  <w:vMerge w:val="restart"/>
          </w:tcPr>
          <w:p w14:paraId="4FDA0A74" w14:textId="5DE19586" w:rsidR="00E05E46" w:rsidRDefault="00E05E46" w:rsidP="00E05E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Наличие 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профессионально-функциональны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умений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76C6DB30" w14:textId="19B11BE6" w:rsidR="00E05E46" w:rsidRPr="00F621C6" w:rsidRDefault="00B01CE4" w:rsidP="00E05E4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 w:rsidR="00E05E46"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эффективно планировать служебное время;</w:t>
            </w:r>
          </w:p>
          <w:p w14:paraId="45D3A8F6" w14:textId="1083D492" w:rsidR="00E05E46" w:rsidRPr="00F621C6" w:rsidRDefault="00B01CE4" w:rsidP="00E05E4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 w:rsidR="00E05E46"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свободно ориентироваться в вопросах, относящихся к компетенции отдела</w:t>
            </w:r>
            <w:r w:rsidR="00E05E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(сектора)</w:t>
            </w:r>
            <w:r w:rsidR="00E05E46"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</w:p>
          <w:p w14:paraId="6405CE31" w14:textId="0E29C316" w:rsidR="00E05E46" w:rsidRPr="00F621C6" w:rsidRDefault="00B01CE4" w:rsidP="00E05E4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 w:rsidR="00E05E46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систематизировать</w:t>
            </w:r>
            <w:r w:rsidR="00E05E46"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, анализировать и обобщать информацию;</w:t>
            </w:r>
          </w:p>
          <w:p w14:paraId="4DC40C0F" w14:textId="435B0ACE" w:rsidR="00E05E46" w:rsidRDefault="00B01CE4" w:rsidP="00E05E4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 w:rsidR="00E05E46"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формулировать и аргументировать точку зрения;</w:t>
            </w:r>
          </w:p>
          <w:p w14:paraId="750F889E" w14:textId="0B3DDDB1" w:rsidR="00E05E46" w:rsidRPr="00F621C6" w:rsidRDefault="00B01CE4" w:rsidP="00E05E4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 w:rsidR="00E05E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разрабатывать планы, </w:t>
            </w:r>
            <w:r w:rsidR="0074737E">
              <w:rPr>
                <w:rFonts w:ascii="Times New Roman" w:eastAsia="Times New Roman" w:hAnsi="Times New Roman" w:cs="Times New Roman"/>
                <w:sz w:val="20"/>
                <w:szCs w:val="20"/>
              </w:rPr>
              <w:t>готовить</w:t>
            </w:r>
            <w:r w:rsidR="00E05E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отч</w:t>
            </w:r>
            <w:r w:rsidR="0074737E">
              <w:rPr>
                <w:rFonts w:ascii="Times New Roman" w:eastAsia="Times New Roman" w:hAnsi="Times New Roman" w:cs="Times New Roman"/>
                <w:sz w:val="20"/>
                <w:szCs w:val="20"/>
              </w:rPr>
              <w:t>ё</w:t>
            </w:r>
            <w:r w:rsidR="00E05E46">
              <w:rPr>
                <w:rFonts w:ascii="Times New Roman" w:eastAsia="Times New Roman" w:hAnsi="Times New Roman" w:cs="Times New Roman"/>
                <w:sz w:val="20"/>
                <w:szCs w:val="20"/>
              </w:rPr>
              <w:t>ты и документы аналитического характера;</w:t>
            </w:r>
          </w:p>
          <w:p w14:paraId="4B5E2BE5" w14:textId="656B8BD1" w:rsidR="00E05E46" w:rsidRPr="004020DE" w:rsidRDefault="00B01CE4" w:rsidP="00E05E4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 w:rsidR="00E05E46"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работать с внутренними и периферийными устройствами компьютера, информационно-телекоммуникационными сетями, в операционной системе управления, с электронной почтой, в текстовом редакторе, с электронными таблицами и базами данных;</w:t>
            </w:r>
          </w:p>
          <w:p w14:paraId="60544EF6" w14:textId="46A69BDB" w:rsidR="00E05E46" w:rsidRPr="00F621C6" w:rsidRDefault="00B01CE4" w:rsidP="00E05E4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="00E05E46" w:rsidRPr="00F6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взаимодействовать с другими государственными органами, общественными объединениями и иными организациями;</w:t>
            </w:r>
          </w:p>
          <w:p w14:paraId="10CEEB25" w14:textId="5F907585" w:rsidR="00E05E46" w:rsidRPr="001751E4" w:rsidRDefault="00B01CE4" w:rsidP="00E05E4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="00E05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 навыками делового письма;</w:t>
            </w:r>
          </w:p>
          <w:p w14:paraId="704D99CD" w14:textId="4F278D45" w:rsidR="00E05E46" w:rsidRPr="004C6573" w:rsidRDefault="00B01CE4" w:rsidP="00E05E4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="00E05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работать с нормативными правовыми актами, применять их на практике;</w:t>
            </w:r>
          </w:p>
          <w:p w14:paraId="11FEDCD8" w14:textId="6DF73111" w:rsidR="00E05E46" w:rsidRDefault="00B01CE4" w:rsidP="00E05E4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="00E05E46" w:rsidRPr="00D65B8C">
              <w:rPr>
                <w:rFonts w:ascii="Times New Roman" w:hAnsi="Times New Roman" w:cs="Times New Roman"/>
                <w:sz w:val="20"/>
                <w:szCs w:val="20"/>
              </w:rPr>
              <w:t>разраб</w:t>
            </w:r>
            <w:r w:rsidR="00E05E46">
              <w:rPr>
                <w:rFonts w:ascii="Times New Roman" w:hAnsi="Times New Roman" w:cs="Times New Roman"/>
                <w:sz w:val="20"/>
                <w:szCs w:val="20"/>
              </w:rPr>
              <w:t>атывать</w:t>
            </w:r>
            <w:r w:rsidR="00E05E46" w:rsidRPr="00D65B8C">
              <w:rPr>
                <w:rFonts w:ascii="Times New Roman" w:hAnsi="Times New Roman" w:cs="Times New Roman"/>
                <w:sz w:val="20"/>
                <w:szCs w:val="20"/>
              </w:rPr>
              <w:t xml:space="preserve"> проект</w:t>
            </w:r>
            <w:r w:rsidR="00E05E46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E05E46" w:rsidRPr="00D65B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5E46">
              <w:rPr>
                <w:rFonts w:ascii="Times New Roman" w:hAnsi="Times New Roman" w:cs="Times New Roman"/>
                <w:sz w:val="20"/>
                <w:szCs w:val="20"/>
              </w:rPr>
              <w:t xml:space="preserve">законодательных актов </w:t>
            </w:r>
            <w:r w:rsidR="00E05E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Народного Совета</w:t>
            </w:r>
            <w:r w:rsidR="00E05E46" w:rsidRPr="00D65B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5E46">
              <w:rPr>
                <w:rFonts w:ascii="Times New Roman" w:hAnsi="Times New Roman" w:cs="Times New Roman"/>
                <w:sz w:val="20"/>
                <w:szCs w:val="20"/>
              </w:rPr>
              <w:t>Донецкой Народной Республики,</w:t>
            </w:r>
            <w:r w:rsidR="00E05E46" w:rsidRPr="00D65B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5E46">
              <w:rPr>
                <w:rFonts w:ascii="Times New Roman" w:hAnsi="Times New Roman" w:cs="Times New Roman"/>
                <w:sz w:val="20"/>
                <w:szCs w:val="20"/>
              </w:rPr>
              <w:t>проектов актов Аппарата Народного Совета</w:t>
            </w:r>
            <w:r w:rsidR="00E05E46" w:rsidRPr="00D65B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5E46">
              <w:rPr>
                <w:rFonts w:ascii="Times New Roman" w:hAnsi="Times New Roman" w:cs="Times New Roman"/>
                <w:sz w:val="20"/>
                <w:szCs w:val="20"/>
              </w:rPr>
              <w:t>Донецкой Народной Республики,</w:t>
            </w:r>
            <w:r w:rsidR="00E05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05E46" w:rsidRPr="00D65B8C">
              <w:rPr>
                <w:rFonts w:ascii="Times New Roman" w:hAnsi="Times New Roman" w:cs="Times New Roman"/>
                <w:sz w:val="20"/>
                <w:szCs w:val="20"/>
              </w:rPr>
              <w:t>распорядительных документов</w:t>
            </w:r>
            <w:r w:rsidR="00E05E4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05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если это относится к компетенции структурного подразделения;</w:t>
            </w:r>
          </w:p>
          <w:p w14:paraId="74D3E6CC" w14:textId="2019FA9C" w:rsidR="00E05E46" w:rsidRDefault="00B01CE4" w:rsidP="00E05E4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="00E05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готовить проекты служебных документов;</w:t>
            </w:r>
          </w:p>
          <w:p w14:paraId="004A0D95" w14:textId="3E198391" w:rsidR="00E05E46" w:rsidRDefault="00B01CE4" w:rsidP="00E05E4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="00E05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оперативно и качественно исполнять поручения;</w:t>
            </w:r>
          </w:p>
          <w:p w14:paraId="748C5FC8" w14:textId="6C8FA252" w:rsidR="00E05E46" w:rsidRDefault="00B01CE4" w:rsidP="00E05E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="00E05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эффективно планировать профессиональную служебную деятельность.</w:t>
            </w:r>
          </w:p>
          <w:p w14:paraId="01006389" w14:textId="796B0223" w:rsidR="00E05E46" w:rsidRPr="00F621C6" w:rsidRDefault="00E05E46" w:rsidP="00E05E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DD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8C6C57" w:rsidRPr="00F621C6" w14:paraId="0E957E59" w14:textId="77777777" w:rsidTr="00FC6861">
        <w:trPr>
          <w:trHeight w:val="265"/>
        </w:trPr>
        <w:tc>
          <w:tcPr>
            <w:tcW w:w="524" w:type="dxa"/>
            <w:vMerge/>
          </w:tcPr>
          <w:p w14:paraId="158E6E08" w14:textId="77777777" w:rsidR="008C6C57" w:rsidRPr="00F621C6" w:rsidRDefault="008C6C57" w:rsidP="008C6C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</w:tcPr>
          <w:p w14:paraId="141FE467" w14:textId="62444871" w:rsidR="008C6C57" w:rsidRPr="0000615F" w:rsidRDefault="008C6C57" w:rsidP="008C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  <w:r w:rsidRPr="0000615F">
              <w:rPr>
                <w:rFonts w:ascii="Times New Roman" w:hAnsi="Times New Roman" w:cs="Times New Roman"/>
                <w:sz w:val="20"/>
                <w:szCs w:val="20"/>
              </w:rPr>
              <w:t xml:space="preserve"> отдела </w:t>
            </w:r>
            <w:r w:rsidRPr="000061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</w:t>
            </w:r>
            <w:r w:rsidR="008123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0061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 и систематизации законодательства</w:t>
            </w:r>
          </w:p>
        </w:tc>
        <w:tc>
          <w:tcPr>
            <w:tcW w:w="1701" w:type="dxa"/>
            <w:vMerge w:val="restart"/>
          </w:tcPr>
          <w:p w14:paraId="29987072" w14:textId="77777777" w:rsidR="008C6C57" w:rsidRPr="00F621C6" w:rsidRDefault="008C6C57" w:rsidP="008C6C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Категория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специалисты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»,</w:t>
            </w:r>
          </w:p>
          <w:p w14:paraId="2689FF70" w14:textId="581E9596" w:rsidR="008C6C57" w:rsidRPr="00F621C6" w:rsidRDefault="008C6C57" w:rsidP="008C6C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главная группа должностей</w:t>
            </w:r>
          </w:p>
        </w:tc>
        <w:tc>
          <w:tcPr>
            <w:tcW w:w="2835" w:type="dxa"/>
            <w:vMerge w:val="restart"/>
          </w:tcPr>
          <w:p w14:paraId="1719321F" w14:textId="3E3229A8" w:rsidR="008C6C57" w:rsidRPr="00F621C6" w:rsidRDefault="008C6C57" w:rsidP="008C6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 образование (</w:t>
            </w:r>
            <w:r w:rsidRPr="00F621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специалитет, магистратура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) по направлению подготовки </w:t>
            </w:r>
            <w:r w:rsidRPr="00F62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«Правоведение», </w:t>
            </w:r>
            <w:r w:rsidRPr="008C4F41">
              <w:rPr>
                <w:rFonts w:ascii="Times New Roman" w:hAnsi="Times New Roman" w:cs="Times New Roman"/>
                <w:sz w:val="20"/>
                <w:szCs w:val="20"/>
              </w:rPr>
              <w:t>«Юриспруденция»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14:paraId="3CA49F36" w14:textId="5271CD11" w:rsidR="008C6C57" w:rsidRPr="00F621C6" w:rsidRDefault="008C6C57" w:rsidP="008C6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Не менее двух лет стажа гражданской службы или стажа работы по специальности, направлению подготовки</w:t>
            </w:r>
            <w:r w:rsidR="007473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  <w:vMerge/>
          </w:tcPr>
          <w:p w14:paraId="127CAD31" w14:textId="77777777" w:rsidR="008C6C57" w:rsidRPr="00F621C6" w:rsidRDefault="008C6C57" w:rsidP="008C6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540CEAB8" w14:textId="77777777" w:rsidR="008C6C57" w:rsidRPr="00F621C6" w:rsidRDefault="008C6C57" w:rsidP="008C6C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35A" w:rsidRPr="00F621C6" w14:paraId="6F076E73" w14:textId="77777777" w:rsidTr="00DB535A">
        <w:trPr>
          <w:trHeight w:val="1346"/>
        </w:trPr>
        <w:tc>
          <w:tcPr>
            <w:tcW w:w="524" w:type="dxa"/>
            <w:vMerge/>
          </w:tcPr>
          <w:p w14:paraId="6FB685BC" w14:textId="77777777" w:rsidR="00DB535A" w:rsidRPr="00F621C6" w:rsidRDefault="00DB535A" w:rsidP="00DB5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</w:tcPr>
          <w:p w14:paraId="48356ED0" w14:textId="319AABA4" w:rsidR="00DB535A" w:rsidRPr="00DB535A" w:rsidRDefault="00DB535A" w:rsidP="00DB5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535A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сектора </w:t>
            </w:r>
            <w:r w:rsidRPr="00DB535A">
              <w:rPr>
                <w:rFonts w:ascii="Times New Roman" w:hAnsi="Times New Roman" w:cs="Times New Roman"/>
                <w:bCs/>
                <w:sz w:val="20"/>
                <w:szCs w:val="20"/>
              </w:rPr>
              <w:t>правового содействия в сфере международной и внутренней политики отдела правового содействия депутатам Народного Совета</w:t>
            </w:r>
          </w:p>
        </w:tc>
        <w:tc>
          <w:tcPr>
            <w:tcW w:w="1701" w:type="dxa"/>
            <w:vMerge/>
          </w:tcPr>
          <w:p w14:paraId="44E90298" w14:textId="77777777" w:rsidR="00DB535A" w:rsidRPr="00F621C6" w:rsidRDefault="00DB535A" w:rsidP="00DB53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A1563AD" w14:textId="77777777" w:rsidR="00DB535A" w:rsidRPr="00F621C6" w:rsidRDefault="00DB535A" w:rsidP="00DB53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619DB13F" w14:textId="77777777" w:rsidR="00DB535A" w:rsidRPr="00F621C6" w:rsidRDefault="00DB535A" w:rsidP="00DB53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9A5B013" w14:textId="77777777" w:rsidR="00DB535A" w:rsidRPr="00F621C6" w:rsidRDefault="00DB535A" w:rsidP="00DB5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460C236" w14:textId="77777777" w:rsidR="00DB535A" w:rsidRPr="00F621C6" w:rsidRDefault="00DB535A" w:rsidP="00DB5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35A" w:rsidRPr="00F621C6" w14:paraId="0B5BFAFD" w14:textId="77777777" w:rsidTr="00D11142">
        <w:trPr>
          <w:trHeight w:val="2310"/>
        </w:trPr>
        <w:tc>
          <w:tcPr>
            <w:tcW w:w="524" w:type="dxa"/>
            <w:tcBorders>
              <w:bottom w:val="single" w:sz="4" w:space="0" w:color="auto"/>
            </w:tcBorders>
          </w:tcPr>
          <w:p w14:paraId="487CEFA0" w14:textId="5645D547" w:rsidR="00DB535A" w:rsidRDefault="00DB535A" w:rsidP="008C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7C01961A" w14:textId="5F0C240C" w:rsidR="00DB535A" w:rsidRDefault="00DB535A" w:rsidP="008C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  <w:r w:rsidRPr="0000615F">
              <w:rPr>
                <w:rFonts w:ascii="Times New Roman" w:hAnsi="Times New Roman" w:cs="Times New Roman"/>
                <w:sz w:val="20"/>
                <w:szCs w:val="20"/>
              </w:rPr>
              <w:t>отдела правового обеспечения деятельности Аппарата Народного Совета</w:t>
            </w:r>
          </w:p>
        </w:tc>
        <w:tc>
          <w:tcPr>
            <w:tcW w:w="1701" w:type="dxa"/>
          </w:tcPr>
          <w:p w14:paraId="2E588D1F" w14:textId="77777777" w:rsidR="00DB535A" w:rsidRPr="00F621C6" w:rsidRDefault="00DB535A" w:rsidP="00DB53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Категория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специалисты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»,</w:t>
            </w:r>
          </w:p>
          <w:p w14:paraId="63E86080" w14:textId="162ABD0D" w:rsidR="00DB535A" w:rsidRPr="00F621C6" w:rsidRDefault="00DB535A" w:rsidP="00DB53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ая группа должностей</w:t>
            </w:r>
          </w:p>
        </w:tc>
        <w:tc>
          <w:tcPr>
            <w:tcW w:w="2835" w:type="dxa"/>
          </w:tcPr>
          <w:p w14:paraId="64CAEE7B" w14:textId="793BE496" w:rsidR="00DB535A" w:rsidRPr="00F621C6" w:rsidRDefault="00DB535A" w:rsidP="008C6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 образование 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бакалавриат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) по направлению подготовки </w:t>
            </w:r>
            <w:r w:rsidRPr="00B63656">
              <w:rPr>
                <w:rFonts w:ascii="Times New Roman" w:hAnsi="Times New Roman" w:cs="Times New Roman"/>
                <w:sz w:val="20"/>
                <w:szCs w:val="20"/>
              </w:rPr>
              <w:t>«Правоведение», «Юриспруденция»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40F1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40F1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Филология (профиль: Русский язык и литература)».</w:t>
            </w:r>
          </w:p>
        </w:tc>
        <w:tc>
          <w:tcPr>
            <w:tcW w:w="1842" w:type="dxa"/>
          </w:tcPr>
          <w:p w14:paraId="582BD8AC" w14:textId="50522A63" w:rsidR="00DB535A" w:rsidRPr="00F621C6" w:rsidRDefault="00DB535A" w:rsidP="008C6C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Без предъявления требования к стажу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25241F38" w14:textId="77777777" w:rsidR="00DB535A" w:rsidRPr="00F621C6" w:rsidRDefault="00DB535A" w:rsidP="008C6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75CE6DEC" w14:textId="77777777" w:rsidR="00DB535A" w:rsidRPr="00F621C6" w:rsidRDefault="00DB535A" w:rsidP="008C6C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5E46" w:rsidRPr="00F621C6" w14:paraId="0A158F19" w14:textId="77777777" w:rsidTr="00D11142">
        <w:trPr>
          <w:trHeight w:val="2310"/>
        </w:trPr>
        <w:tc>
          <w:tcPr>
            <w:tcW w:w="524" w:type="dxa"/>
            <w:tcBorders>
              <w:bottom w:val="single" w:sz="4" w:space="0" w:color="auto"/>
            </w:tcBorders>
          </w:tcPr>
          <w:p w14:paraId="67E368D3" w14:textId="7D9CD048" w:rsidR="00E05E46" w:rsidRPr="00F621C6" w:rsidRDefault="00E05E46" w:rsidP="008C6C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1A395819" w14:textId="2E07F447" w:rsidR="00E05E46" w:rsidRPr="00A02F01" w:rsidRDefault="00DB535A" w:rsidP="008C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535A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по работе с прохождением законопроектов</w:t>
            </w:r>
          </w:p>
        </w:tc>
        <w:tc>
          <w:tcPr>
            <w:tcW w:w="1701" w:type="dxa"/>
          </w:tcPr>
          <w:p w14:paraId="6A27BDB2" w14:textId="77777777" w:rsidR="00E05E46" w:rsidRPr="00F621C6" w:rsidRDefault="00E05E46" w:rsidP="00E05E4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Категория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специалисты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»,</w:t>
            </w:r>
          </w:p>
          <w:p w14:paraId="24F56AB6" w14:textId="11A54383" w:rsidR="00E05E46" w:rsidRPr="00F621C6" w:rsidRDefault="00E05E46" w:rsidP="00E05E4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ая группа должностей</w:t>
            </w:r>
          </w:p>
        </w:tc>
        <w:tc>
          <w:tcPr>
            <w:tcW w:w="2835" w:type="dxa"/>
          </w:tcPr>
          <w:p w14:paraId="760B815C" w14:textId="0F80A6B8" w:rsidR="00E05E46" w:rsidRPr="00F621C6" w:rsidRDefault="00DB535A" w:rsidP="008C6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535A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 образование (</w:t>
            </w:r>
            <w:r w:rsidRPr="00DB53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бакалавриат</w:t>
            </w:r>
            <w:r w:rsidRPr="00DB535A">
              <w:rPr>
                <w:rFonts w:ascii="Times New Roman" w:hAnsi="Times New Roman" w:cs="Times New Roman"/>
                <w:sz w:val="20"/>
                <w:szCs w:val="20"/>
              </w:rPr>
              <w:t>) по направлению подготовки «Правоведение», «Юриспруденция», «Государственное и муниципальное управление».</w:t>
            </w:r>
          </w:p>
        </w:tc>
        <w:tc>
          <w:tcPr>
            <w:tcW w:w="1842" w:type="dxa"/>
          </w:tcPr>
          <w:p w14:paraId="326E9DEF" w14:textId="5AC4FA8B" w:rsidR="00E05E46" w:rsidRPr="00F621C6" w:rsidRDefault="006E0647" w:rsidP="008C6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Без предъявления требования к стажу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58ADA8DF" w14:textId="77777777" w:rsidR="00E05E46" w:rsidRPr="00F621C6" w:rsidRDefault="00E05E46" w:rsidP="008C6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1934650E" w14:textId="77777777" w:rsidR="00E05E46" w:rsidRPr="00F621C6" w:rsidRDefault="00E05E46" w:rsidP="008C6C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9FF3E90" w14:textId="400FE577" w:rsidR="001D2FA7" w:rsidRDefault="001D2FA7"/>
    <w:p w14:paraId="06B11EE7" w14:textId="53293DAB" w:rsidR="004B2AFD" w:rsidRPr="00DB3B87" w:rsidRDefault="000E5509" w:rsidP="00DB3B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="00872FEE" w:rsidRPr="00EE1ED7">
        <w:rPr>
          <w:rFonts w:ascii="Times New Roman" w:hAnsi="Times New Roman" w:cs="Times New Roman"/>
          <w:sz w:val="24"/>
          <w:szCs w:val="24"/>
        </w:rPr>
        <w:t>ля лиц, имеющих диплом специалиста или магистра с отличием, в течение тр</w:t>
      </w:r>
      <w:r w:rsidR="00812338">
        <w:rPr>
          <w:rFonts w:ascii="Times New Roman" w:hAnsi="Times New Roman" w:cs="Times New Roman"/>
          <w:sz w:val="24"/>
          <w:szCs w:val="24"/>
        </w:rPr>
        <w:t>ё</w:t>
      </w:r>
      <w:r w:rsidR="00872FEE" w:rsidRPr="00EE1ED7">
        <w:rPr>
          <w:rFonts w:ascii="Times New Roman" w:hAnsi="Times New Roman" w:cs="Times New Roman"/>
          <w:sz w:val="24"/>
          <w:szCs w:val="24"/>
        </w:rPr>
        <w:t xml:space="preserve">х лет со дня выдачи диплома устанавливаются квалификационные требования к стажу гражданской службы или работы по специальности, направлению подготовки для замещения главных должностей гражданской службы </w:t>
      </w:r>
      <w:r w:rsidR="00812338">
        <w:rPr>
          <w:rFonts w:ascii="Times New Roman" w:hAnsi="Times New Roman" w:cs="Times New Roman"/>
          <w:sz w:val="24"/>
          <w:szCs w:val="24"/>
        </w:rPr>
        <w:t>–</w:t>
      </w:r>
      <w:r w:rsidR="00872FEE" w:rsidRPr="00EE1ED7">
        <w:rPr>
          <w:rFonts w:ascii="Times New Roman" w:hAnsi="Times New Roman" w:cs="Times New Roman"/>
          <w:sz w:val="24"/>
          <w:szCs w:val="24"/>
        </w:rPr>
        <w:t xml:space="preserve"> не менее одного года стажа гражданской службы или работы по специальности, направлению подготовки.</w:t>
      </w:r>
    </w:p>
    <w:sectPr w:rsidR="004B2AFD" w:rsidRPr="00DB3B87" w:rsidSect="001F0730">
      <w:headerReference w:type="default" r:id="rId8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9565A6" w14:textId="77777777" w:rsidR="00FC61C9" w:rsidRDefault="00FC61C9" w:rsidP="001F0730">
      <w:pPr>
        <w:spacing w:after="0" w:line="240" w:lineRule="auto"/>
      </w:pPr>
      <w:r>
        <w:separator/>
      </w:r>
    </w:p>
  </w:endnote>
  <w:endnote w:type="continuationSeparator" w:id="0">
    <w:p w14:paraId="123DDEC7" w14:textId="77777777" w:rsidR="00FC61C9" w:rsidRDefault="00FC61C9" w:rsidP="001F0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E73DDA" w14:textId="77777777" w:rsidR="00FC61C9" w:rsidRDefault="00FC61C9" w:rsidP="001F0730">
      <w:pPr>
        <w:spacing w:after="0" w:line="240" w:lineRule="auto"/>
      </w:pPr>
      <w:r>
        <w:separator/>
      </w:r>
    </w:p>
  </w:footnote>
  <w:footnote w:type="continuationSeparator" w:id="0">
    <w:p w14:paraId="0F278C66" w14:textId="77777777" w:rsidR="00FC61C9" w:rsidRDefault="00FC61C9" w:rsidP="001F0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07993462"/>
      <w:docPartObj>
        <w:docPartGallery w:val="Page Numbers (Top of Page)"/>
        <w:docPartUnique/>
      </w:docPartObj>
    </w:sdtPr>
    <w:sdtEndPr/>
    <w:sdtContent>
      <w:p w14:paraId="201147CE" w14:textId="5E600083" w:rsidR="00D11142" w:rsidRDefault="00D1114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27</w:t>
        </w:r>
        <w:r>
          <w:fldChar w:fldCharType="end"/>
        </w:r>
      </w:p>
    </w:sdtContent>
  </w:sdt>
  <w:p w14:paraId="15C84854" w14:textId="77777777" w:rsidR="00D11142" w:rsidRDefault="00D1114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E2696E"/>
    <w:multiLevelType w:val="multilevel"/>
    <w:tmpl w:val="ED16E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B0164E"/>
    <w:multiLevelType w:val="hybridMultilevel"/>
    <w:tmpl w:val="DA3CA84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55A"/>
    <w:rsid w:val="0000615F"/>
    <w:rsid w:val="000320C5"/>
    <w:rsid w:val="00040F16"/>
    <w:rsid w:val="00064C1C"/>
    <w:rsid w:val="00066C3A"/>
    <w:rsid w:val="000C05F0"/>
    <w:rsid w:val="000E5509"/>
    <w:rsid w:val="000F2EED"/>
    <w:rsid w:val="00107142"/>
    <w:rsid w:val="001141F3"/>
    <w:rsid w:val="001236BD"/>
    <w:rsid w:val="001356C0"/>
    <w:rsid w:val="00144573"/>
    <w:rsid w:val="00167DD1"/>
    <w:rsid w:val="0017041F"/>
    <w:rsid w:val="00172998"/>
    <w:rsid w:val="001751E4"/>
    <w:rsid w:val="001A105D"/>
    <w:rsid w:val="001A3EB3"/>
    <w:rsid w:val="001B1841"/>
    <w:rsid w:val="001B1EF7"/>
    <w:rsid w:val="001B67C1"/>
    <w:rsid w:val="001B751D"/>
    <w:rsid w:val="001D2FA7"/>
    <w:rsid w:val="001F0730"/>
    <w:rsid w:val="001F4520"/>
    <w:rsid w:val="002014FE"/>
    <w:rsid w:val="002200CF"/>
    <w:rsid w:val="00234E3F"/>
    <w:rsid w:val="00235012"/>
    <w:rsid w:val="0027032E"/>
    <w:rsid w:val="002A0644"/>
    <w:rsid w:val="002D268B"/>
    <w:rsid w:val="002D2E40"/>
    <w:rsid w:val="002D310F"/>
    <w:rsid w:val="002D34B6"/>
    <w:rsid w:val="002F3A1F"/>
    <w:rsid w:val="002F4750"/>
    <w:rsid w:val="00301FC4"/>
    <w:rsid w:val="003038AC"/>
    <w:rsid w:val="00305611"/>
    <w:rsid w:val="00331770"/>
    <w:rsid w:val="00340BE8"/>
    <w:rsid w:val="00363EE9"/>
    <w:rsid w:val="00384D0D"/>
    <w:rsid w:val="003B12FD"/>
    <w:rsid w:val="003B3A84"/>
    <w:rsid w:val="003C1B5F"/>
    <w:rsid w:val="003C64A5"/>
    <w:rsid w:val="003F6342"/>
    <w:rsid w:val="004020DE"/>
    <w:rsid w:val="00403F2D"/>
    <w:rsid w:val="004400C0"/>
    <w:rsid w:val="00444E8C"/>
    <w:rsid w:val="0045204C"/>
    <w:rsid w:val="0048757A"/>
    <w:rsid w:val="004A673B"/>
    <w:rsid w:val="004A77A4"/>
    <w:rsid w:val="004B2AFD"/>
    <w:rsid w:val="004C6573"/>
    <w:rsid w:val="004E27C4"/>
    <w:rsid w:val="004F0E7D"/>
    <w:rsid w:val="004F5BEB"/>
    <w:rsid w:val="00500C8C"/>
    <w:rsid w:val="00527D93"/>
    <w:rsid w:val="00594B82"/>
    <w:rsid w:val="00595399"/>
    <w:rsid w:val="005B52AA"/>
    <w:rsid w:val="005D1995"/>
    <w:rsid w:val="005E0CAF"/>
    <w:rsid w:val="005F44EE"/>
    <w:rsid w:val="00622D5F"/>
    <w:rsid w:val="00631BE4"/>
    <w:rsid w:val="00633D91"/>
    <w:rsid w:val="0068758E"/>
    <w:rsid w:val="0069314A"/>
    <w:rsid w:val="006D7B8A"/>
    <w:rsid w:val="006E0647"/>
    <w:rsid w:val="006F159A"/>
    <w:rsid w:val="006F679C"/>
    <w:rsid w:val="00710A23"/>
    <w:rsid w:val="007363DA"/>
    <w:rsid w:val="00742253"/>
    <w:rsid w:val="0074737E"/>
    <w:rsid w:val="007526AE"/>
    <w:rsid w:val="007874F9"/>
    <w:rsid w:val="007D7078"/>
    <w:rsid w:val="007E33C0"/>
    <w:rsid w:val="007E3F17"/>
    <w:rsid w:val="007E7234"/>
    <w:rsid w:val="007E7E56"/>
    <w:rsid w:val="00812338"/>
    <w:rsid w:val="00835BC6"/>
    <w:rsid w:val="00872FEE"/>
    <w:rsid w:val="00880E0D"/>
    <w:rsid w:val="008973DF"/>
    <w:rsid w:val="008A0F80"/>
    <w:rsid w:val="008C4F41"/>
    <w:rsid w:val="008C6C57"/>
    <w:rsid w:val="008F1DB4"/>
    <w:rsid w:val="00917109"/>
    <w:rsid w:val="009359DD"/>
    <w:rsid w:val="00954EC3"/>
    <w:rsid w:val="0096086E"/>
    <w:rsid w:val="00960D57"/>
    <w:rsid w:val="00962B79"/>
    <w:rsid w:val="009966E3"/>
    <w:rsid w:val="009C2F41"/>
    <w:rsid w:val="009D442E"/>
    <w:rsid w:val="009F0510"/>
    <w:rsid w:val="009F26FD"/>
    <w:rsid w:val="009F6667"/>
    <w:rsid w:val="00A02F01"/>
    <w:rsid w:val="00A17D52"/>
    <w:rsid w:val="00A413AE"/>
    <w:rsid w:val="00A6714C"/>
    <w:rsid w:val="00AC5197"/>
    <w:rsid w:val="00AC736E"/>
    <w:rsid w:val="00AD2552"/>
    <w:rsid w:val="00AF5015"/>
    <w:rsid w:val="00B01CE4"/>
    <w:rsid w:val="00B63656"/>
    <w:rsid w:val="00B7267F"/>
    <w:rsid w:val="00B73D93"/>
    <w:rsid w:val="00B8586C"/>
    <w:rsid w:val="00B930B3"/>
    <w:rsid w:val="00B94A44"/>
    <w:rsid w:val="00C0502A"/>
    <w:rsid w:val="00C07E3B"/>
    <w:rsid w:val="00C10EA0"/>
    <w:rsid w:val="00C13B26"/>
    <w:rsid w:val="00C56C75"/>
    <w:rsid w:val="00C729CD"/>
    <w:rsid w:val="00C93ADF"/>
    <w:rsid w:val="00CB1CEF"/>
    <w:rsid w:val="00CB278F"/>
    <w:rsid w:val="00CD4038"/>
    <w:rsid w:val="00CD5876"/>
    <w:rsid w:val="00CF135D"/>
    <w:rsid w:val="00D0391E"/>
    <w:rsid w:val="00D11142"/>
    <w:rsid w:val="00D417A7"/>
    <w:rsid w:val="00D603D5"/>
    <w:rsid w:val="00D971A2"/>
    <w:rsid w:val="00DB3B87"/>
    <w:rsid w:val="00DB535A"/>
    <w:rsid w:val="00DE0EF7"/>
    <w:rsid w:val="00E02CE7"/>
    <w:rsid w:val="00E05E46"/>
    <w:rsid w:val="00E36572"/>
    <w:rsid w:val="00E54A72"/>
    <w:rsid w:val="00E73870"/>
    <w:rsid w:val="00E815FE"/>
    <w:rsid w:val="00EB2DA5"/>
    <w:rsid w:val="00EC75BD"/>
    <w:rsid w:val="00F007DF"/>
    <w:rsid w:val="00F211C6"/>
    <w:rsid w:val="00F32EC5"/>
    <w:rsid w:val="00F446EB"/>
    <w:rsid w:val="00F621C6"/>
    <w:rsid w:val="00F76736"/>
    <w:rsid w:val="00F807C7"/>
    <w:rsid w:val="00FA655A"/>
    <w:rsid w:val="00FC61C9"/>
    <w:rsid w:val="00FC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6CC3A"/>
  <w15:chartTrackingRefBased/>
  <w15:docId w15:val="{F280F23A-3764-4260-B7FA-F5EA02D4E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2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99"/>
    <w:qFormat/>
    <w:rsid w:val="00631BE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31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31BE4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F07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F0730"/>
  </w:style>
  <w:style w:type="paragraph" w:styleId="aa">
    <w:name w:val="footer"/>
    <w:basedOn w:val="a"/>
    <w:link w:val="ab"/>
    <w:uiPriority w:val="99"/>
    <w:unhideWhenUsed/>
    <w:rsid w:val="001F07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F0730"/>
  </w:style>
  <w:style w:type="character" w:customStyle="1" w:styleId="a5">
    <w:name w:val="Абзац списка Знак"/>
    <w:link w:val="a4"/>
    <w:uiPriority w:val="99"/>
    <w:locked/>
    <w:rsid w:val="00500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611F1-68D8-42B8-B525-831E2856B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3347</Words>
  <Characters>19083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Наталия Леонидовна</dc:creator>
  <cp:keywords/>
  <dc:description/>
  <cp:lastModifiedBy>Перова Елена Сергеевна</cp:lastModifiedBy>
  <cp:revision>2</cp:revision>
  <cp:lastPrinted>2020-06-29T13:33:00Z</cp:lastPrinted>
  <dcterms:created xsi:type="dcterms:W3CDTF">2020-07-17T09:08:00Z</dcterms:created>
  <dcterms:modified xsi:type="dcterms:W3CDTF">2020-07-17T09:08:00Z</dcterms:modified>
</cp:coreProperties>
</file>